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D1" w:rsidRPr="008966D1" w:rsidRDefault="008966D1" w:rsidP="008966D1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32"/>
          <w:szCs w:val="32"/>
        </w:rPr>
      </w:pPr>
      <w:hyperlink r:id="rId4" w:history="1">
        <w:r w:rsidRPr="008966D1">
          <w:rPr>
            <w:rStyle w:val="a4"/>
            <w:color w:val="0076A3"/>
            <w:sz w:val="32"/>
            <w:szCs w:val="32"/>
            <w:bdr w:val="none" w:sz="0" w:space="0" w:color="auto" w:frame="1"/>
          </w:rPr>
          <w:t>https://www.youtube.com/watch?v=VLKsWgSyRBo</w:t>
        </w:r>
      </w:hyperlink>
    </w:p>
    <w:p w:rsidR="008966D1" w:rsidRPr="008966D1" w:rsidRDefault="008966D1" w:rsidP="008966D1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32"/>
          <w:szCs w:val="32"/>
        </w:rPr>
      </w:pPr>
    </w:p>
    <w:p w:rsidR="008966D1" w:rsidRPr="008966D1" w:rsidRDefault="008966D1" w:rsidP="008966D1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32"/>
          <w:szCs w:val="32"/>
        </w:rPr>
      </w:pPr>
      <w:hyperlink r:id="rId5" w:history="1">
        <w:r w:rsidRPr="008966D1">
          <w:rPr>
            <w:rStyle w:val="a4"/>
            <w:color w:val="0076A3"/>
            <w:sz w:val="32"/>
            <w:szCs w:val="32"/>
            <w:u w:val="none"/>
            <w:bdr w:val="none" w:sz="0" w:space="0" w:color="auto" w:frame="1"/>
          </w:rPr>
          <w:t>https://www.youtube.com/watch?v=18iaqs78uos</w:t>
        </w:r>
      </w:hyperlink>
    </w:p>
    <w:p w:rsidR="008966D1" w:rsidRPr="008966D1" w:rsidRDefault="008966D1" w:rsidP="008966D1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32"/>
          <w:szCs w:val="32"/>
        </w:rPr>
      </w:pPr>
    </w:p>
    <w:p w:rsidR="008966D1" w:rsidRPr="008966D1" w:rsidRDefault="008966D1" w:rsidP="008966D1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  <w:sz w:val="32"/>
          <w:szCs w:val="32"/>
        </w:rPr>
      </w:pPr>
      <w:hyperlink r:id="rId6" w:history="1">
        <w:r w:rsidRPr="008966D1">
          <w:rPr>
            <w:rStyle w:val="a4"/>
            <w:color w:val="0076A3"/>
            <w:sz w:val="32"/>
            <w:szCs w:val="32"/>
            <w:u w:val="none"/>
            <w:bdr w:val="none" w:sz="0" w:space="0" w:color="auto" w:frame="1"/>
          </w:rPr>
          <w:t>https://www.youtube.com/watch?v=dHclZtihQLw</w:t>
        </w:r>
      </w:hyperlink>
    </w:p>
    <w:p w:rsidR="002E231E" w:rsidRPr="008966D1" w:rsidRDefault="002E231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E231E" w:rsidRPr="0089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83"/>
    <w:rsid w:val="002E231E"/>
    <w:rsid w:val="004A2383"/>
    <w:rsid w:val="008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D5673-CE35-44F1-B0AB-30599EEB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6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HclZtihQLw" TargetMode="External"/><Relationship Id="rId5" Type="http://schemas.openxmlformats.org/officeDocument/2006/relationships/hyperlink" Target="https://www.youtube.com/watch?v=18iaqs78uos" TargetMode="External"/><Relationship Id="rId4" Type="http://schemas.openxmlformats.org/officeDocument/2006/relationships/hyperlink" Target="https://www.youtube.com/watch?v=VLKsWgSyR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2021-09-16T03:30:00Z</dcterms:created>
  <dcterms:modified xsi:type="dcterms:W3CDTF">2021-09-16T03:31:00Z</dcterms:modified>
</cp:coreProperties>
</file>