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a700e297c4c3b" /><Relationship Type="http://schemas.openxmlformats.org/package/2006/relationships/metadata/core-properties" Target="/docProps/core.xml" Id="R08f9bee29812422f" /><Relationship Type="http://schemas.openxmlformats.org/officeDocument/2006/relationships/extended-properties" Target="/docProps/app.xml" Id="Rfb112507b04e42de" /><Relationship Type="http://schemas.openxmlformats.org/officeDocument/2006/relationships/custom-properties" Target="/docProps/custom.xml" Id="R1ee1d12c286d41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jc w:val="left"/>
        <w:ind w:firstLine="1456" w:left="142" w:right="1872"/>
        <w:spacing w:before="0" w:after="0" w:lineRule="auto" w:line="23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9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4"/>
          <w:szCs w:val="24"/>
          <w:spacing w:val="32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4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9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4"/>
          <w:szCs w:val="24"/>
          <w:spacing w:val="33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2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9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29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7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7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9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6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8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6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-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5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6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19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4"/>
          <w:szCs w:val="24"/>
          <w:spacing w:val="34"/>
          <w:strike w:val="0"/>
          <w:u w:val="none"/>
        </w:rPr>
        <w:t>СС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9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8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4"/>
          <w:szCs w:val="24"/>
          <w:spacing w:val="33"/>
          <w:strike w:val="0"/>
          <w:u w:val="none"/>
        </w:rPr>
        <w:t>СС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6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2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3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24"/>
          <w:szCs w:val="24"/>
          <w:spacing w:val="27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6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5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7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3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9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1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24"/>
          <w:szCs w:val="24"/>
          <w:spacing w:val="8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16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24"/>
          <w:szCs w:val="24"/>
          <w:spacing w:val="18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8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1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24"/>
          <w:szCs w:val="24"/>
          <w:spacing w:val="8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-71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8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6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6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9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К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6"/>
          <w:sz w:val="2"/>
          <w:szCs w:val="2"/>
          <w:spacing w:val="0"/>
          <w:strike w:val="0"/>
          <w:u w:val="none"/>
        </w:rPr>
        <w:spacing w:before="0" w:after="0" w:lineRule="exact" w:line="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44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07" w:right="367"/>
              <w:spacing w:before="7" w:after="0" w:lineRule="auto" w:line="264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2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5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2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75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5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3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аф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88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3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557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2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60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аф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0" w:orient="landscape" w:w="16820"/>
          <w:pgMar w:bottom="850" w:footer="0" w:gutter="0" w:header="0" w:left="982" w:right="669" w:top="836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7" w:right="164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40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4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15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7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8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9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6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7"/>
                <w:strike w:val="0"/>
                <w:u w:val="none"/>
              </w:rPr>
              <w:t>Ы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П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9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7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Н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5"/>
                <w:strike w:val="0"/>
                <w:u w:val="none"/>
              </w:rPr>
              <w:t>Я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ind w:firstLine="0" w:left="142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3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3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9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К</w: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07" w:right="375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2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5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2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8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8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5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42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45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42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0" w:orient="landscape" w:w="16820"/>
          <w:pgMar w:bottom="850" w:footer="0" w:gutter="0" w:header="0" w:left="982" w:right="669" w:top="841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2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3"/>
                <w:strike w:val="0"/>
                <w:u w:val="none"/>
              </w:rPr>
              <w:t>.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59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7" w:right="172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50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4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15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5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  <w:gridSpan w:val="11"/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7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8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9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6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7"/>
                <w:strike w:val="0"/>
                <w:u w:val="none"/>
              </w:rPr>
              <w:t>Ы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П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9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7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Н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5"/>
                <w:strike w:val="0"/>
                <w:u w:val="none"/>
              </w:rPr>
              <w:t>Я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ind w:firstLine="0" w:left="142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4"/>
          <w:szCs w:val="24"/>
          <w:spacing w:val="33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9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28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А</w: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07" w:right="373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2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5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2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7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3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73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5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0" w:orient="landscape" w:w="16820"/>
          <w:pgMar w:bottom="850" w:footer="0" w:gutter="0" w:header="0" w:left="982" w:right="669" w:top="841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аф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аф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87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9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15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50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2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7" w:right="170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40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4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15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  <w:gridSpan w:val="11"/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7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8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9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6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7"/>
                <w:strike w:val="0"/>
                <w:u w:val="none"/>
              </w:rPr>
              <w:t>Ы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П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9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7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Н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5"/>
                <w:strike w:val="0"/>
                <w:u w:val="none"/>
              </w:rPr>
              <w:t>Я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142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3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29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1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3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4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2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</w:tr>
      <w:tr>
        <w:trPr>
          <w:cantSplit w:val="1"/>
          <w:trHeight w:hRule="exact" w:val="5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25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0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03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7" w:right="28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0" w:orient="landscape" w:w="16820"/>
          <w:pgMar w:bottom="850" w:footer="0" w:gutter="0" w:header="0" w:left="982" w:right="669" w:top="841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8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08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42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5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6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42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6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42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31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5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24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2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0" w:orient="landscape" w:w="16820"/>
          <w:pgMar w:bottom="850" w:footer="0" w:gutter="0" w:header="0" w:left="982" w:right="669" w:top="841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аф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)</w:t>
            </w:r>
          </w:p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3"/>
                <w:strike w:val="0"/>
                <w:u w:val="none"/>
              </w:rPr>
              <w:t>.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567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7" w:right="171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50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4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15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5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  <w:gridSpan w:val="11"/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7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8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9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6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7"/>
                <w:strike w:val="0"/>
                <w:u w:val="none"/>
              </w:rPr>
              <w:t>Ы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П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9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7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Н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5"/>
                <w:strike w:val="0"/>
                <w:u w:val="none"/>
              </w:rPr>
              <w:t>Я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ind w:firstLine="0" w:left="142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3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29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24"/>
          <w:szCs w:val="24"/>
          <w:spacing w:val="2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24"/>
          <w:szCs w:val="24"/>
          <w:spacing w:val="19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24"/>
          <w:szCs w:val="24"/>
          <w:spacing w:val="24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А</w: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07" w:right="374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2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5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3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3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4"/>
                <w:sz w:val="16"/>
                <w:szCs w:val="16"/>
                <w:spacing w:val="14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2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6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18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</w:p>
        </w:tc>
      </w:tr>
      <w:tr>
        <w:trPr>
          <w:cantSplit w:val="1"/>
          <w:trHeight w:hRule="exact" w:val="4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25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8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3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7" w:right="40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6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8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54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45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38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6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66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0" w:orient="landscape" w:w="16820"/>
          <w:pgMar w:bottom="850" w:footer="0" w:gutter="0" w:header="0" w:left="982" w:right="669" w:top="841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87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15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1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33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450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8" w:right="109"/>
              <w:spacing w:before="7" w:after="0" w:lineRule="auto" w:line="23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к</w:t>
            </w:r>
          </w:p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5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6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9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4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і</w:t>
            </w:r>
          </w:p>
        </w:tc>
      </w:tr>
      <w:tr>
        <w:trPr>
          <w:cantSplit w:val="1"/>
          <w:trHeight w:hRule="exact" w:val="3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107" w:right="171"/>
              <w:spacing w:before="7" w:after="0" w:lineRule="auto" w:line="23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14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20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4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15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-2"/>
                <w:strike w:val="0"/>
                <w:u w:val="none"/>
              </w:rPr>
              <w:t>-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3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74"/>
            <w:textDirection w:val="lrTb"/>
            <w:tcBorders>
              <w:left w:val="single" w:sz="8" w:space="0" w:color="000000"/>
              <w:top w:val="single" w:sz="8" w:space="0" w:color="000000"/>
              <w:right w:val="single" w:sz="8" w:space="0" w:color="000000"/>
              <w:bottom w:val="single" w:sz="8" w:space="0" w:color="000000"/>
            </w:tcBorders>
            <w:gridSpan w:val="11"/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7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8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8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6"/>
                <w:sz w:val="16"/>
                <w:szCs w:val="16"/>
                <w:spacing w:val="19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6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5"/>
                <w:sz w:val="16"/>
                <w:szCs w:val="16"/>
                <w:spacing w:val="17"/>
                <w:strike w:val="0"/>
                <w:u w:val="none"/>
              </w:rPr>
              <w:t>Ы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П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8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19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20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Е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7"/>
                <w:strike w:val="0"/>
                <w:u w:val="none"/>
              </w:rPr>
              <w:t>Б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9"/>
                <w:sz w:val="16"/>
                <w:szCs w:val="16"/>
                <w:spacing w:val="15"/>
                <w:strike w:val="0"/>
                <w:u w:val="none"/>
              </w:rPr>
              <w:t>Н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7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1"/>
                <w:sz w:val="16"/>
                <w:szCs w:val="16"/>
                <w:spacing w:val="22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20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7"/>
                <w:sz w:val="16"/>
                <w:szCs w:val="16"/>
                <w:spacing w:val="15"/>
                <w:strike w:val="0"/>
                <w:u w:val="none"/>
              </w:rPr>
              <w:t>Я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4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98"/>
                <w:sz w:val="16"/>
                <w:szCs w:val="16"/>
                <w:spacing w:val="0"/>
                <w:strike w:val="0"/>
                <w:u w:val="none"/>
              </w:rPr>
              <w:t>И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1900" w:orient="landscape" w:w="16820"/>
      <w:pgMar w:bottom="850" w:footer="0" w:gutter="0" w:header="0" w:left="982" w:right="669" w:top="841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bd92afe3c8a4e51" /><Relationship Type="http://schemas.openxmlformats.org/officeDocument/2006/relationships/settings" Target="settings.xml" Id="R5a31de13cb6644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