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67" w:rsidRPr="008F50CB" w:rsidRDefault="00C11C05" w:rsidP="001767F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576069" w:rsidRPr="008F50CB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8F50CB"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6069"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рамках реализации  областного  проекта «Адалдық  алаңы» среди  общеобразовательных  школ  города  проводился  конкурс «</w:t>
      </w:r>
      <w:r w:rsidR="00576069" w:rsidRPr="008F50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Лучший магазин честности». </w:t>
      </w:r>
    </w:p>
    <w:p w:rsidR="0078718E" w:rsidRPr="008F50CB" w:rsidRDefault="00C32C67" w:rsidP="001767F5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718E" w:rsidRPr="008F50CB">
        <w:rPr>
          <w:rFonts w:ascii="Times New Roman" w:hAnsi="Times New Roman" w:cs="Times New Roman"/>
          <w:b/>
          <w:sz w:val="28"/>
          <w:szCs w:val="28"/>
        </w:rPr>
        <w:t>Принцип работы магазина</w:t>
      </w:r>
      <w:r w:rsidR="0078718E" w:rsidRPr="008F50CB">
        <w:rPr>
          <w:rFonts w:ascii="Times New Roman" w:hAnsi="Times New Roman" w:cs="Times New Roman"/>
          <w:sz w:val="28"/>
          <w:szCs w:val="28"/>
        </w:rPr>
        <w:t xml:space="preserve"> - самообслуживание. В магазинах учащиеся и могут купить  необходимые товары, при этом деньги за товар опускаются в специальный ящик,  который замен</w:t>
      </w:r>
      <w:r w:rsidR="007D7349" w:rsidRPr="008F50CB">
        <w:rPr>
          <w:rFonts w:ascii="Times New Roman" w:hAnsi="Times New Roman" w:cs="Times New Roman"/>
          <w:sz w:val="28"/>
          <w:szCs w:val="28"/>
        </w:rPr>
        <w:t>яе</w:t>
      </w:r>
      <w:r w:rsidR="0078718E" w:rsidRPr="008F50CB">
        <w:rPr>
          <w:rFonts w:ascii="Times New Roman" w:hAnsi="Times New Roman" w:cs="Times New Roman"/>
          <w:sz w:val="28"/>
          <w:szCs w:val="28"/>
        </w:rPr>
        <w:t>т кассира</w:t>
      </w:r>
      <w:r w:rsidR="0078718E" w:rsidRPr="008F50CB">
        <w:rPr>
          <w:rStyle w:val="a4"/>
          <w:rFonts w:ascii="Times New Roman" w:hAnsi="Times New Roman" w:cs="Times New Roman"/>
          <w:sz w:val="28"/>
          <w:szCs w:val="28"/>
        </w:rPr>
        <w:t>-</w:t>
      </w:r>
      <w:r w:rsidR="0078718E" w:rsidRPr="008F50CB">
        <w:rPr>
          <w:rFonts w:ascii="Times New Roman" w:hAnsi="Times New Roman" w:cs="Times New Roman"/>
          <w:sz w:val="28"/>
          <w:szCs w:val="28"/>
        </w:rPr>
        <w:t xml:space="preserve">продавца. </w:t>
      </w:r>
      <w:r w:rsidR="0078718E" w:rsidRPr="008F50C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же можно забрать сдачу</w:t>
      </w:r>
      <w:r w:rsidR="0078718E"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D518F0" w:rsidRPr="008F50CB" w:rsidRDefault="0078718E" w:rsidP="001767F5">
      <w:pPr>
        <w:pStyle w:val="a3"/>
        <w:spacing w:before="0" w:beforeAutospacing="0" w:after="0" w:afterAutospacing="0"/>
        <w:rPr>
          <w:sz w:val="28"/>
          <w:szCs w:val="28"/>
        </w:rPr>
      </w:pPr>
      <w:r w:rsidRPr="008F50CB">
        <w:rPr>
          <w:sz w:val="28"/>
          <w:szCs w:val="28"/>
          <w:lang w:val="kk-KZ"/>
        </w:rPr>
        <w:t xml:space="preserve">       </w:t>
      </w:r>
      <w:r w:rsidR="00D518F0" w:rsidRPr="008F50CB">
        <w:rPr>
          <w:sz w:val="28"/>
          <w:szCs w:val="28"/>
          <w:lang w:val="kk-KZ"/>
        </w:rPr>
        <w:t>О</w:t>
      </w:r>
      <w:r w:rsidR="00D518F0" w:rsidRPr="008F50CB">
        <w:rPr>
          <w:sz w:val="28"/>
          <w:szCs w:val="28"/>
        </w:rPr>
        <w:t xml:space="preserve">ткрытие </w:t>
      </w:r>
      <w:r w:rsidR="007D7349" w:rsidRPr="008F50CB">
        <w:rPr>
          <w:sz w:val="28"/>
          <w:szCs w:val="28"/>
        </w:rPr>
        <w:t>магазинов    ч</w:t>
      </w:r>
      <w:r w:rsidR="00D518F0" w:rsidRPr="008F50CB">
        <w:rPr>
          <w:sz w:val="28"/>
          <w:szCs w:val="28"/>
        </w:rPr>
        <w:t>естности</w:t>
      </w:r>
      <w:r w:rsidR="00D518F0" w:rsidRPr="008F50CB">
        <w:rPr>
          <w:sz w:val="28"/>
          <w:szCs w:val="28"/>
          <w:lang w:val="kk-KZ"/>
        </w:rPr>
        <w:t xml:space="preserve"> в школах  </w:t>
      </w:r>
      <w:r w:rsidR="00D518F0" w:rsidRPr="008F50CB">
        <w:rPr>
          <w:sz w:val="28"/>
          <w:szCs w:val="28"/>
        </w:rPr>
        <w:t xml:space="preserve">  помогает воспитывать положительные моральные качества у </w:t>
      </w:r>
      <w:r w:rsidR="00D518F0" w:rsidRPr="008F50CB">
        <w:rPr>
          <w:sz w:val="28"/>
          <w:szCs w:val="28"/>
          <w:lang w:val="kk-KZ"/>
        </w:rPr>
        <w:t xml:space="preserve">  подростающего </w:t>
      </w:r>
      <w:r w:rsidR="00796155" w:rsidRPr="008F50CB">
        <w:rPr>
          <w:sz w:val="28"/>
          <w:szCs w:val="28"/>
          <w:lang w:val="kk-KZ"/>
        </w:rPr>
        <w:t xml:space="preserve"> поколения</w:t>
      </w:r>
      <w:r w:rsidR="00D518F0" w:rsidRPr="008F50CB">
        <w:rPr>
          <w:sz w:val="28"/>
          <w:szCs w:val="28"/>
        </w:rPr>
        <w:t>, в том числе</w:t>
      </w:r>
      <w:r w:rsidR="007D7349" w:rsidRPr="008F50CB">
        <w:rPr>
          <w:sz w:val="28"/>
          <w:szCs w:val="28"/>
        </w:rPr>
        <w:t xml:space="preserve">   </w:t>
      </w:r>
      <w:r w:rsidR="00D518F0" w:rsidRPr="008F50CB">
        <w:rPr>
          <w:sz w:val="28"/>
          <w:szCs w:val="28"/>
        </w:rPr>
        <w:t xml:space="preserve">внутренней добропорядочности и честности. </w:t>
      </w:r>
    </w:p>
    <w:p w:rsidR="00D518F0" w:rsidRPr="008F50CB" w:rsidRDefault="00D518F0" w:rsidP="001767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</w:rPr>
        <w:t>А эти факторы напрямую влияют на выработку «иммунитета к коррупции</w:t>
      </w:r>
      <w:r w:rsidR="007D7349" w:rsidRPr="008F50CB">
        <w:rPr>
          <w:rFonts w:ascii="Times New Roman" w:hAnsi="Times New Roman" w:cs="Times New Roman"/>
          <w:sz w:val="28"/>
          <w:szCs w:val="28"/>
        </w:rPr>
        <w:t>»</w:t>
      </w:r>
      <w:r w:rsidR="007D7349" w:rsidRPr="008F50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518F0" w:rsidRPr="008F50CB" w:rsidRDefault="00D518F0" w:rsidP="001767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>Не хочешь страну с коррупцией – не допускай ее сам,</w:t>
      </w:r>
    </w:p>
    <w:p w:rsidR="00D518F0" w:rsidRPr="008F50CB" w:rsidRDefault="00D518F0" w:rsidP="001767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>Мы строим  буд</w:t>
      </w:r>
      <w:r w:rsidR="007D7349" w:rsidRPr="008F50CB">
        <w:rPr>
          <w:rFonts w:ascii="Times New Roman" w:hAnsi="Times New Roman" w:cs="Times New Roman"/>
          <w:sz w:val="28"/>
          <w:szCs w:val="28"/>
          <w:lang w:val="kk-KZ"/>
        </w:rPr>
        <w:t>ущее, без коррупции – Казахстан!</w:t>
      </w:r>
    </w:p>
    <w:p w:rsidR="00D518F0" w:rsidRPr="008F50CB" w:rsidRDefault="00D518F0" w:rsidP="001767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>Коррупция- зло и приносит урон, коррупции вместе поставим заслон!</w:t>
      </w:r>
    </w:p>
    <w:p w:rsidR="00D518F0" w:rsidRPr="008F50CB" w:rsidRDefault="001767F5" w:rsidP="001767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D518F0" w:rsidRPr="008F50CB">
        <w:rPr>
          <w:rFonts w:ascii="Times New Roman" w:hAnsi="Times New Roman" w:cs="Times New Roman"/>
          <w:sz w:val="28"/>
          <w:szCs w:val="28"/>
          <w:lang w:val="kk-KZ"/>
        </w:rPr>
        <w:t>Знания, терпения,нравстенность  и труд</w:t>
      </w: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518F0"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коррупцию в порошок  сотрут!</w:t>
      </w:r>
    </w:p>
    <w:p w:rsidR="008F50CB" w:rsidRPr="008F50CB" w:rsidRDefault="0078718E" w:rsidP="008F50C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67F5"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Комиссия  в составе   главного специалиста  отдела  образования города Балхаш  </w:t>
      </w:r>
      <w:r w:rsidRPr="008F50CB">
        <w:rPr>
          <w:rFonts w:ascii="Times New Roman" w:hAnsi="Times New Roman" w:cs="Times New Roman"/>
          <w:b/>
          <w:sz w:val="28"/>
          <w:szCs w:val="28"/>
          <w:lang w:val="kk-KZ"/>
        </w:rPr>
        <w:t>Садвокасовой  О.К.,</w:t>
      </w: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14E1" w:rsidRPr="008F50CB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таршего   офицера  Антикоррупционной службы по Балхашскому региону</w:t>
      </w:r>
      <w:r w:rsidR="001A14E1"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Джунусова  Алибека   Мухтаровича, з</w:t>
      </w:r>
      <w:r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аведующей сектором по опеке и попечительству отдела образования г.Балхаш</w:t>
      </w:r>
      <w:r w:rsidR="001A14E1"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Аристамбековой  Перизат Канатбековны, пред</w:t>
      </w:r>
      <w:r w:rsidR="006459F0"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седателя  детского  маслихата  выбрали </w:t>
      </w:r>
      <w:r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лучшие магазины  честности, соответствующие всем требованиям. По  итогам  конкурса  призовые  места </w:t>
      </w:r>
      <w:r w:rsidR="006459F0"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распределились  так</w:t>
      </w:r>
      <w:r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  <w:r w:rsidR="008F50CB"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1 место- ОСШ № 1!</w:t>
      </w:r>
      <w:r w:rsidR="00FA51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 место- ОСШ  № 9,  3 место – ОСШ № 16 ,15!  </w:t>
      </w:r>
      <w:r w:rsidR="008F50CB"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Поздравляем!  Молодцы!</w:t>
      </w:r>
    </w:p>
    <w:p w:rsidR="008F50CB" w:rsidRPr="008F50CB" w:rsidRDefault="00FA5168" w:rsidP="008F50C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A516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57446" cy="3852053"/>
            <wp:effectExtent l="19050" t="0" r="0" b="0"/>
            <wp:docPr id="7" name="Рисунок 1" descr="C:\Users\Зере\Desktop\ппп\IMG_9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ппп\IMG_9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4672" b="2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897" cy="3854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50CB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27725" cy="3951605"/>
            <wp:effectExtent l="19050" t="0" r="0" b="0"/>
            <wp:docPr id="6" name="Рисунок 3" descr="C:\Users\Зере\Desktop\ппп\IMG_9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ппп\IMG_9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50CB" w:rsidRDefault="008F50CB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8F50CB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27725" cy="3951605"/>
            <wp:effectExtent l="19050" t="0" r="0" b="0"/>
            <wp:docPr id="5" name="Рисунок 2" descr="C:\Users\Зере\Desktop\ппп\IMG_9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пп\IMG_91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27725" cy="3951605"/>
            <wp:effectExtent l="19050" t="0" r="0" b="0"/>
            <wp:docPr id="8" name="Рисунок 4" descr="C:\Users\Зере\Desktop\ппп\IMG_9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ппп\IMG_9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27725" cy="3951605"/>
            <wp:effectExtent l="19050" t="0" r="0" b="0"/>
            <wp:docPr id="9" name="Рисунок 5" descr="C:\Users\Зере\Desktop\ппп\IMG_9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ппп\IMG_90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A5168" w:rsidSect="008F50C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76069"/>
    <w:rsid w:val="000002FC"/>
    <w:rsid w:val="0000043B"/>
    <w:rsid w:val="00001646"/>
    <w:rsid w:val="00002053"/>
    <w:rsid w:val="000021B1"/>
    <w:rsid w:val="0000260E"/>
    <w:rsid w:val="00002E28"/>
    <w:rsid w:val="00003087"/>
    <w:rsid w:val="000040BF"/>
    <w:rsid w:val="000053AF"/>
    <w:rsid w:val="00005B1A"/>
    <w:rsid w:val="00005D41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6D0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78F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2DE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43E0"/>
    <w:rsid w:val="00114773"/>
    <w:rsid w:val="00114ADF"/>
    <w:rsid w:val="00115978"/>
    <w:rsid w:val="001159CD"/>
    <w:rsid w:val="00115C6E"/>
    <w:rsid w:val="00116030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7F5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4E1"/>
    <w:rsid w:val="001A1A63"/>
    <w:rsid w:val="001A39BC"/>
    <w:rsid w:val="001A3EC4"/>
    <w:rsid w:val="001A4F6C"/>
    <w:rsid w:val="001A569D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167E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05A"/>
    <w:rsid w:val="002725B6"/>
    <w:rsid w:val="0027476C"/>
    <w:rsid w:val="00274C04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AF6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CEB"/>
    <w:rsid w:val="00320EE9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521B"/>
    <w:rsid w:val="003B54DA"/>
    <w:rsid w:val="003B6941"/>
    <w:rsid w:val="003B723B"/>
    <w:rsid w:val="003B7DCE"/>
    <w:rsid w:val="003C04C1"/>
    <w:rsid w:val="003C0AF4"/>
    <w:rsid w:val="003C1752"/>
    <w:rsid w:val="003C1935"/>
    <w:rsid w:val="003C3ECE"/>
    <w:rsid w:val="003C3FF3"/>
    <w:rsid w:val="003C58ED"/>
    <w:rsid w:val="003C61DB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26E7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66B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069"/>
    <w:rsid w:val="00576306"/>
    <w:rsid w:val="005765AD"/>
    <w:rsid w:val="00576A89"/>
    <w:rsid w:val="00576B86"/>
    <w:rsid w:val="00577561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9F0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67980"/>
    <w:rsid w:val="00670810"/>
    <w:rsid w:val="00672080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3F57"/>
    <w:rsid w:val="0069576C"/>
    <w:rsid w:val="006957F6"/>
    <w:rsid w:val="0069584C"/>
    <w:rsid w:val="006958AE"/>
    <w:rsid w:val="00695A00"/>
    <w:rsid w:val="006966D2"/>
    <w:rsid w:val="006967B1"/>
    <w:rsid w:val="006969FD"/>
    <w:rsid w:val="00696B55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180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07FDA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CF4"/>
    <w:rsid w:val="0075165B"/>
    <w:rsid w:val="00751785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4994"/>
    <w:rsid w:val="00774F6F"/>
    <w:rsid w:val="00774FC4"/>
    <w:rsid w:val="007752C3"/>
    <w:rsid w:val="00775374"/>
    <w:rsid w:val="00775C2B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8718E"/>
    <w:rsid w:val="00790332"/>
    <w:rsid w:val="00790BC8"/>
    <w:rsid w:val="00790EA1"/>
    <w:rsid w:val="0079155F"/>
    <w:rsid w:val="007934CC"/>
    <w:rsid w:val="00794133"/>
    <w:rsid w:val="00794F1A"/>
    <w:rsid w:val="00795795"/>
    <w:rsid w:val="00795F3B"/>
    <w:rsid w:val="00796155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349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5FD7"/>
    <w:rsid w:val="008066DB"/>
    <w:rsid w:val="00807456"/>
    <w:rsid w:val="00810123"/>
    <w:rsid w:val="00810269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331"/>
    <w:rsid w:val="0083581D"/>
    <w:rsid w:val="00835C2F"/>
    <w:rsid w:val="00835C69"/>
    <w:rsid w:val="008364EB"/>
    <w:rsid w:val="008372DF"/>
    <w:rsid w:val="00841346"/>
    <w:rsid w:val="0084179D"/>
    <w:rsid w:val="00841895"/>
    <w:rsid w:val="00842018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A0F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1B10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0CB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FCA"/>
    <w:rsid w:val="00A5632F"/>
    <w:rsid w:val="00A56857"/>
    <w:rsid w:val="00A57C59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80178"/>
    <w:rsid w:val="00A803B7"/>
    <w:rsid w:val="00A8056A"/>
    <w:rsid w:val="00A80903"/>
    <w:rsid w:val="00A80BD9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4F95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CB5"/>
    <w:rsid w:val="00B43EF5"/>
    <w:rsid w:val="00B44DC0"/>
    <w:rsid w:val="00B459F0"/>
    <w:rsid w:val="00B45F6A"/>
    <w:rsid w:val="00B4608E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D21"/>
    <w:rsid w:val="00B85F22"/>
    <w:rsid w:val="00B85F56"/>
    <w:rsid w:val="00B85FAB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9AC"/>
    <w:rsid w:val="00B97DD8"/>
    <w:rsid w:val="00BA008E"/>
    <w:rsid w:val="00BA02E2"/>
    <w:rsid w:val="00BA1DB4"/>
    <w:rsid w:val="00BA250D"/>
    <w:rsid w:val="00BA2BA8"/>
    <w:rsid w:val="00BA37D4"/>
    <w:rsid w:val="00BA3DC6"/>
    <w:rsid w:val="00BA41FF"/>
    <w:rsid w:val="00BA4725"/>
    <w:rsid w:val="00BA4B84"/>
    <w:rsid w:val="00BA5C61"/>
    <w:rsid w:val="00BA5CB0"/>
    <w:rsid w:val="00BA643B"/>
    <w:rsid w:val="00BA64FD"/>
    <w:rsid w:val="00BA6511"/>
    <w:rsid w:val="00BA6BDD"/>
    <w:rsid w:val="00BA6D7A"/>
    <w:rsid w:val="00BA6FBE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1C05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2C67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6CEE"/>
    <w:rsid w:val="00C476E3"/>
    <w:rsid w:val="00C478AD"/>
    <w:rsid w:val="00C47E9D"/>
    <w:rsid w:val="00C50220"/>
    <w:rsid w:val="00C50D16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87C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4B2"/>
    <w:rsid w:val="00D03B6E"/>
    <w:rsid w:val="00D0422A"/>
    <w:rsid w:val="00D04448"/>
    <w:rsid w:val="00D0502E"/>
    <w:rsid w:val="00D052E8"/>
    <w:rsid w:val="00D0575D"/>
    <w:rsid w:val="00D0593E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8F0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0681"/>
    <w:rsid w:val="00D81AB8"/>
    <w:rsid w:val="00D81F12"/>
    <w:rsid w:val="00D8236A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1DA4"/>
    <w:rsid w:val="00D92F52"/>
    <w:rsid w:val="00D938BA"/>
    <w:rsid w:val="00D93C78"/>
    <w:rsid w:val="00D93DB3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4B38"/>
    <w:rsid w:val="00DA5372"/>
    <w:rsid w:val="00DA57A7"/>
    <w:rsid w:val="00DA5843"/>
    <w:rsid w:val="00DB071A"/>
    <w:rsid w:val="00DB14E9"/>
    <w:rsid w:val="00DB15A2"/>
    <w:rsid w:val="00DB298D"/>
    <w:rsid w:val="00DB2A48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36A"/>
    <w:rsid w:val="00E24D52"/>
    <w:rsid w:val="00E2567D"/>
    <w:rsid w:val="00E256C4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9F5"/>
    <w:rsid w:val="00EB3354"/>
    <w:rsid w:val="00EB48C1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885"/>
    <w:rsid w:val="00EE3A10"/>
    <w:rsid w:val="00EE422F"/>
    <w:rsid w:val="00EE65AF"/>
    <w:rsid w:val="00EE6967"/>
    <w:rsid w:val="00EE7B5B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78F"/>
    <w:rsid w:val="00F25FF9"/>
    <w:rsid w:val="00F261FA"/>
    <w:rsid w:val="00F26A04"/>
    <w:rsid w:val="00F26D24"/>
    <w:rsid w:val="00F273FB"/>
    <w:rsid w:val="00F27C43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C8"/>
    <w:rsid w:val="00FA11E4"/>
    <w:rsid w:val="00FA152E"/>
    <w:rsid w:val="00FA1B47"/>
    <w:rsid w:val="00FA1CC3"/>
    <w:rsid w:val="00FA1E05"/>
    <w:rsid w:val="00FA304D"/>
    <w:rsid w:val="00FA3DC7"/>
    <w:rsid w:val="00FA40A1"/>
    <w:rsid w:val="00FA4669"/>
    <w:rsid w:val="00FA4769"/>
    <w:rsid w:val="00FA4795"/>
    <w:rsid w:val="00FA5168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718E"/>
    <w:rPr>
      <w:b/>
      <w:bCs/>
    </w:rPr>
  </w:style>
  <w:style w:type="paragraph" w:styleId="a5">
    <w:name w:val="List Paragraph"/>
    <w:basedOn w:val="a"/>
    <w:uiPriority w:val="34"/>
    <w:qFormat/>
    <w:rsid w:val="007871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2020-01-14T08:02:00Z</cp:lastPrinted>
  <dcterms:created xsi:type="dcterms:W3CDTF">2020-01-18T03:44:00Z</dcterms:created>
  <dcterms:modified xsi:type="dcterms:W3CDTF">2020-01-18T03:44:00Z</dcterms:modified>
</cp:coreProperties>
</file>