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F89" w:rsidRPr="001B45FB" w:rsidRDefault="00065F89" w:rsidP="00AD39E8">
      <w:pPr>
        <w:pStyle w:val="nospacing"/>
        <w:spacing w:before="0" w:beforeAutospacing="0" w:after="0" w:afterAutospacing="0"/>
        <w:jc w:val="center"/>
        <w:rPr>
          <w:sz w:val="28"/>
          <w:szCs w:val="28"/>
        </w:rPr>
      </w:pPr>
      <w:r w:rsidRPr="001B45FB">
        <w:rPr>
          <w:b/>
          <w:bCs/>
          <w:sz w:val="28"/>
          <w:szCs w:val="28"/>
        </w:rPr>
        <w:t>Информация</w:t>
      </w:r>
    </w:p>
    <w:p w:rsidR="00065F89" w:rsidRPr="001B45FB" w:rsidRDefault="00065F89" w:rsidP="00AD39E8">
      <w:pPr>
        <w:pStyle w:val="nospacing"/>
        <w:spacing w:before="0" w:beforeAutospacing="0" w:after="0" w:afterAutospacing="0"/>
        <w:jc w:val="center"/>
        <w:rPr>
          <w:sz w:val="28"/>
          <w:szCs w:val="28"/>
        </w:rPr>
      </w:pPr>
      <w:r w:rsidRPr="001B45FB">
        <w:rPr>
          <w:b/>
          <w:bCs/>
          <w:sz w:val="28"/>
          <w:szCs w:val="28"/>
        </w:rPr>
        <w:t>о мероприятиях, посвященных Дню Духовного согласия</w:t>
      </w:r>
    </w:p>
    <w:p w:rsidR="00065F89" w:rsidRPr="001B45FB" w:rsidRDefault="00065F89" w:rsidP="00AD39E8">
      <w:pPr>
        <w:pStyle w:val="nospacing"/>
        <w:spacing w:before="0" w:beforeAutospacing="0" w:after="0" w:afterAutospacing="0"/>
        <w:jc w:val="center"/>
        <w:rPr>
          <w:sz w:val="28"/>
          <w:szCs w:val="28"/>
        </w:rPr>
      </w:pPr>
      <w:r w:rsidRPr="001B45FB">
        <w:rPr>
          <w:b/>
          <w:bCs/>
          <w:sz w:val="28"/>
          <w:szCs w:val="28"/>
        </w:rPr>
        <w:t xml:space="preserve">в </w:t>
      </w:r>
      <w:r w:rsidR="00AD39E8" w:rsidRPr="001B45FB">
        <w:rPr>
          <w:b/>
          <w:bCs/>
          <w:sz w:val="28"/>
          <w:szCs w:val="28"/>
        </w:rPr>
        <w:t>ОСШ№1 имени М.Горького</w:t>
      </w:r>
    </w:p>
    <w:p w:rsidR="00065F89" w:rsidRPr="001B45FB" w:rsidRDefault="00065F89" w:rsidP="00AD39E8">
      <w:pPr>
        <w:pStyle w:val="nospacing"/>
        <w:spacing w:before="0" w:beforeAutospacing="0" w:after="0" w:afterAutospacing="0"/>
        <w:rPr>
          <w:sz w:val="28"/>
          <w:szCs w:val="28"/>
        </w:rPr>
      </w:pPr>
      <w:r w:rsidRPr="001B45FB">
        <w:rPr>
          <w:sz w:val="28"/>
          <w:szCs w:val="28"/>
        </w:rPr>
        <w:t> </w:t>
      </w:r>
    </w:p>
    <w:p w:rsidR="00065F89" w:rsidRPr="001B45FB" w:rsidRDefault="00065F89" w:rsidP="006622A5">
      <w:pPr>
        <w:pStyle w:val="nospacing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B45FB">
        <w:rPr>
          <w:sz w:val="28"/>
          <w:szCs w:val="28"/>
        </w:rPr>
        <w:t> </w:t>
      </w:r>
      <w:r w:rsidRPr="001B45FB">
        <w:rPr>
          <w:b/>
          <w:bCs/>
          <w:iCs/>
          <w:sz w:val="28"/>
          <w:szCs w:val="28"/>
        </w:rPr>
        <w:t>«Построить общество, где ценятся честь, достоинство и репутация каждого, где присутствует высокая мораль, этические стандарты и духовные ценности»</w:t>
      </w:r>
      <w:r w:rsidRPr="001B45FB">
        <w:rPr>
          <w:sz w:val="28"/>
          <w:szCs w:val="28"/>
        </w:rPr>
        <w:t xml:space="preserve">  - эти слова президента Н. А. Назарбаева стали </w:t>
      </w:r>
      <w:r w:rsidRPr="001B45FB">
        <w:rPr>
          <w:b/>
          <w:bCs/>
          <w:sz w:val="28"/>
          <w:szCs w:val="28"/>
        </w:rPr>
        <w:t xml:space="preserve">эпиграфом </w:t>
      </w:r>
      <w:r w:rsidRPr="001B45FB">
        <w:rPr>
          <w:sz w:val="28"/>
          <w:szCs w:val="28"/>
        </w:rPr>
        <w:t xml:space="preserve">для проведения мероприятий, посвящённых Дню  Духовного согласия в нашей школе. </w:t>
      </w:r>
    </w:p>
    <w:p w:rsidR="00065F89" w:rsidRPr="001B45FB" w:rsidRDefault="00065F89" w:rsidP="006622A5">
      <w:pPr>
        <w:pStyle w:val="nospacing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1B45FB">
        <w:rPr>
          <w:sz w:val="28"/>
          <w:szCs w:val="28"/>
        </w:rPr>
        <w:t>В связи с этим, в ОСШ№1 были проведены мероприятия, посвящённые формированию духовно – нравственных ценностей.</w:t>
      </w:r>
    </w:p>
    <w:p w:rsidR="00065F89" w:rsidRPr="001B45FB" w:rsidRDefault="00065F89" w:rsidP="006622A5">
      <w:pPr>
        <w:pStyle w:val="nospacing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B45FB">
        <w:rPr>
          <w:b/>
          <w:bCs/>
          <w:sz w:val="28"/>
          <w:szCs w:val="28"/>
        </w:rPr>
        <w:t>Цель</w:t>
      </w:r>
      <w:r w:rsidRPr="001B45FB">
        <w:rPr>
          <w:sz w:val="28"/>
          <w:szCs w:val="28"/>
        </w:rPr>
        <w:t>: Воспитание казахстанского патриотизма путем консолидации этносов Казахстана, гражданской и духовно-культурной общности.</w:t>
      </w:r>
    </w:p>
    <w:p w:rsidR="00065F89" w:rsidRPr="001B45FB" w:rsidRDefault="00065F89" w:rsidP="006622A5">
      <w:pPr>
        <w:pStyle w:val="nospacing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B45FB">
        <w:rPr>
          <w:b/>
          <w:bCs/>
          <w:sz w:val="28"/>
          <w:szCs w:val="28"/>
        </w:rPr>
        <w:t>Задачи:</w:t>
      </w:r>
      <w:r w:rsidRPr="001B45FB">
        <w:rPr>
          <w:sz w:val="28"/>
          <w:szCs w:val="28"/>
        </w:rPr>
        <w:t xml:space="preserve"> формирование уважительного отношения к историко-культурным традициям всех народов, к их быту, этническим и психологическим особенностям; гармоничное развитие межнациональных отношений, содействие укреплению мира и дружбы между народами.</w:t>
      </w:r>
    </w:p>
    <w:p w:rsidR="00065F89" w:rsidRPr="001B45FB" w:rsidRDefault="00065F89" w:rsidP="006622A5">
      <w:pPr>
        <w:pStyle w:val="nospacing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1B45FB">
        <w:rPr>
          <w:sz w:val="28"/>
          <w:szCs w:val="28"/>
        </w:rPr>
        <w:t xml:space="preserve">Классные руководители </w:t>
      </w:r>
      <w:r w:rsidRPr="001B45FB">
        <w:rPr>
          <w:b/>
          <w:bCs/>
          <w:sz w:val="28"/>
          <w:szCs w:val="28"/>
        </w:rPr>
        <w:t xml:space="preserve">провели тематические беседы </w:t>
      </w:r>
      <w:r w:rsidRPr="001B45FB">
        <w:rPr>
          <w:sz w:val="28"/>
          <w:szCs w:val="28"/>
        </w:rPr>
        <w:t>«Духовное единство народов Казахстана: прошлое и настоящее», Мир различий», «Еще раз о духовности», «Через гуманизм и толерантность к духовному согласию»; в начальных классах - «Все мы разные»</w:t>
      </w:r>
      <w:r w:rsidRPr="001B45FB">
        <w:rPr>
          <w:b/>
          <w:bCs/>
          <w:sz w:val="28"/>
          <w:szCs w:val="28"/>
        </w:rPr>
        <w:t xml:space="preserve">, так как в </w:t>
      </w:r>
      <w:r w:rsidRPr="001B45FB">
        <w:rPr>
          <w:sz w:val="28"/>
          <w:szCs w:val="28"/>
        </w:rPr>
        <w:t> настоящее время главной задачей казахстанской внутренней политики становится   не только сохранение и укрепление межэтнического согласия, но сохранение и укрепление религиозной толерантности, межконфессионального диалога и согласия.</w:t>
      </w:r>
      <w:proofErr w:type="gramEnd"/>
      <w:r w:rsidRPr="001B45FB">
        <w:rPr>
          <w:sz w:val="28"/>
          <w:szCs w:val="28"/>
        </w:rPr>
        <w:t xml:space="preserve"> Иными словами, духовное согласие можно рассматривать как основание всех иных форм согласия, поскольку оно есть внутреннее мировоззренческое ядро межчеловеческих связей. </w:t>
      </w:r>
    </w:p>
    <w:p w:rsidR="00065F89" w:rsidRPr="001B45FB" w:rsidRDefault="00065F89" w:rsidP="006622A5">
      <w:pPr>
        <w:pStyle w:val="nospacing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B45FB">
        <w:rPr>
          <w:sz w:val="28"/>
          <w:szCs w:val="28"/>
        </w:rPr>
        <w:t>В школе на 1 этаже и в библиотеке  оформлены информационный стенд и  книжная выставка: «18 октября – День Духовного согласия</w:t>
      </w:r>
      <w:r w:rsidRPr="001B45FB">
        <w:rPr>
          <w:sz w:val="28"/>
          <w:szCs w:val="28"/>
          <w:bdr w:val="none" w:sz="0" w:space="0" w:color="auto" w:frame="1"/>
        </w:rPr>
        <w:t>»</w:t>
      </w:r>
    </w:p>
    <w:p w:rsidR="00AD39E8" w:rsidRPr="001B45FB" w:rsidRDefault="00065F89" w:rsidP="006622A5">
      <w:pPr>
        <w:pStyle w:val="nospacing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B45FB">
        <w:rPr>
          <w:sz w:val="28"/>
          <w:szCs w:val="28"/>
        </w:rPr>
        <w:t>18 октября  среди старшеклассников было проведено открытое мероприятие «Духовное согласие</w:t>
      </w:r>
      <w:r w:rsidR="00AD39E8" w:rsidRPr="001B45FB">
        <w:rPr>
          <w:sz w:val="28"/>
          <w:szCs w:val="28"/>
        </w:rPr>
        <w:t xml:space="preserve"> </w:t>
      </w:r>
      <w:r w:rsidRPr="001B45FB">
        <w:rPr>
          <w:sz w:val="28"/>
          <w:szCs w:val="28"/>
        </w:rPr>
        <w:t>- единственный путь к миру и согласию», в котором приняли участие учащиеся 9 – 11 классы.  Идея возникновения Дня духовного согласия была представлена в приветственном слове к участникам мероприятия через презентацию, раскрывающую и историю, и значимость даты для Республики Казахстан, а так же был представлен документальный фильм «Казахстан в поисках духовного единства» («</w:t>
      </w:r>
      <w:proofErr w:type="spellStart"/>
      <w:r w:rsidRPr="001B45FB">
        <w:rPr>
          <w:sz w:val="28"/>
          <w:szCs w:val="28"/>
        </w:rPr>
        <w:t>Euronews</w:t>
      </w:r>
      <w:proofErr w:type="spellEnd"/>
      <w:r w:rsidRPr="001B45FB">
        <w:rPr>
          <w:sz w:val="28"/>
          <w:szCs w:val="28"/>
        </w:rPr>
        <w:t>»), раскрывающий этапы становления Дня духовного согласия. Что представляют собой мировые религии, какие духовно-нравственные ценности они формируют у человека, что общего в конфессиях - такие вопросы были раскрыты учащимися 10</w:t>
      </w:r>
      <w:proofErr w:type="gramStart"/>
      <w:r w:rsidRPr="001B45FB">
        <w:rPr>
          <w:sz w:val="28"/>
          <w:szCs w:val="28"/>
        </w:rPr>
        <w:t xml:space="preserve"> А</w:t>
      </w:r>
      <w:proofErr w:type="gramEnd"/>
      <w:r w:rsidRPr="001B45FB">
        <w:rPr>
          <w:sz w:val="28"/>
          <w:szCs w:val="28"/>
        </w:rPr>
        <w:t xml:space="preserve"> класса (классный руководитель </w:t>
      </w:r>
      <w:proofErr w:type="spellStart"/>
      <w:r w:rsidRPr="001B45FB">
        <w:rPr>
          <w:sz w:val="28"/>
          <w:szCs w:val="28"/>
        </w:rPr>
        <w:t>Саурикова</w:t>
      </w:r>
      <w:proofErr w:type="spellEnd"/>
      <w:r w:rsidRPr="001B45FB">
        <w:rPr>
          <w:sz w:val="28"/>
          <w:szCs w:val="28"/>
        </w:rPr>
        <w:t xml:space="preserve"> Р.Х.).</w:t>
      </w:r>
      <w:r w:rsidRPr="001B45FB">
        <w:rPr>
          <w:sz w:val="28"/>
          <w:szCs w:val="28"/>
          <w:bdr w:val="none" w:sz="0" w:space="0" w:color="auto" w:frame="1"/>
        </w:rPr>
        <w:t xml:space="preserve"> Проблемам взаимоотношений людей, уважения  и толерантного общения, согласия и сотрудничества, выработке принципов толерантности и их соблюдения посвящен разговор старшеклассников. В заключени</w:t>
      </w:r>
      <w:proofErr w:type="gramStart"/>
      <w:r w:rsidRPr="001B45FB">
        <w:rPr>
          <w:sz w:val="28"/>
          <w:szCs w:val="28"/>
          <w:bdr w:val="none" w:sz="0" w:space="0" w:color="auto" w:frame="1"/>
        </w:rPr>
        <w:t>и</w:t>
      </w:r>
      <w:proofErr w:type="gramEnd"/>
      <w:r w:rsidRPr="001B45FB">
        <w:rPr>
          <w:sz w:val="28"/>
          <w:szCs w:val="28"/>
          <w:bdr w:val="none" w:sz="0" w:space="0" w:color="auto" w:frame="1"/>
        </w:rPr>
        <w:t xml:space="preserve"> мероприятия участникам разговора были розданы памятки «</w:t>
      </w:r>
      <w:r w:rsidRPr="001B45FB">
        <w:rPr>
          <w:spacing w:val="-15"/>
          <w:sz w:val="28"/>
          <w:szCs w:val="28"/>
        </w:rPr>
        <w:t xml:space="preserve">Межконфессиональное согласие — залог стабильности государства»: </w:t>
      </w:r>
      <w:r w:rsidRPr="001B45FB">
        <w:rPr>
          <w:sz w:val="28"/>
          <w:szCs w:val="28"/>
        </w:rPr>
        <w:t xml:space="preserve">несмотря </w:t>
      </w:r>
      <w:r w:rsidRPr="001B45FB">
        <w:rPr>
          <w:sz w:val="28"/>
          <w:szCs w:val="28"/>
        </w:rPr>
        <w:lastRenderedPageBreak/>
        <w:t>на все различия, на то, что люди хотят оставаться верными своей религии, своим традициям, своему этническому самосознанию, мы можем жить вместе, мы желаем жить вместе, и мы будем жить вместе</w:t>
      </w:r>
      <w:r w:rsidR="00AD39E8" w:rsidRPr="001B45FB">
        <w:rPr>
          <w:sz w:val="28"/>
          <w:szCs w:val="28"/>
        </w:rPr>
        <w:t xml:space="preserve"> </w:t>
      </w:r>
    </w:p>
    <w:p w:rsidR="00065F89" w:rsidRPr="001B45FB" w:rsidRDefault="00AD39E8" w:rsidP="006622A5">
      <w:pPr>
        <w:pStyle w:val="nospacing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B45FB">
        <w:rPr>
          <w:sz w:val="28"/>
          <w:szCs w:val="28"/>
        </w:rPr>
        <w:t>Результаты проведенного анкетирования среди 8-11 классов, свидетельствуют о среднем уровне толерантности учащихся. Эти данные будут учитываться при проведении профилактической работы.</w:t>
      </w:r>
    </w:p>
    <w:p w:rsidR="00AD39E8" w:rsidRPr="001B45FB" w:rsidRDefault="00AD39E8" w:rsidP="006622A5">
      <w:pPr>
        <w:pStyle w:val="nospacing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B45FB">
        <w:rPr>
          <w:sz w:val="28"/>
          <w:szCs w:val="28"/>
        </w:rPr>
        <w:t>Среди  1-11 классов проведена выставка рисунков и плакатов «Все мы разные, все мы равные».</w:t>
      </w:r>
      <w:r w:rsidRPr="001B45FB">
        <w:rPr>
          <w:color w:val="000000"/>
          <w:sz w:val="28"/>
          <w:szCs w:val="28"/>
          <w:shd w:val="clear" w:color="auto" w:fill="FFFFFF"/>
        </w:rPr>
        <w:t xml:space="preserve"> В ходе мероприятия, ребята почерпнули много новой и познавательной информации, а все полученные знания и эмоции </w:t>
      </w:r>
      <w:proofErr w:type="gramStart"/>
      <w:r w:rsidRPr="001B45FB">
        <w:rPr>
          <w:color w:val="000000"/>
          <w:sz w:val="28"/>
          <w:szCs w:val="28"/>
          <w:shd w:val="clear" w:color="auto" w:fill="FFFFFF"/>
        </w:rPr>
        <w:t>смогли</w:t>
      </w:r>
      <w:proofErr w:type="gramEnd"/>
      <w:r w:rsidRPr="001B45FB">
        <w:rPr>
          <w:color w:val="000000"/>
          <w:sz w:val="28"/>
          <w:szCs w:val="28"/>
          <w:shd w:val="clear" w:color="auto" w:fill="FFFFFF"/>
        </w:rPr>
        <w:t xml:space="preserve"> перенесли на чистый лист бумаги, который заиграл всеми цветами радуги.</w:t>
      </w:r>
    </w:p>
    <w:p w:rsidR="00065F89" w:rsidRPr="001B45FB" w:rsidRDefault="00065F89" w:rsidP="006622A5">
      <w:pPr>
        <w:pStyle w:val="nospacing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B45FB">
        <w:rPr>
          <w:sz w:val="28"/>
          <w:szCs w:val="28"/>
        </w:rPr>
        <w:t>Духовное согласие между  людьми различных наций, вероисповеданий – одна из основных задач, которую должна решить школа в рамках комплексного воспитания школьников.</w:t>
      </w:r>
    </w:p>
    <w:p w:rsidR="001B45FB" w:rsidRPr="001B45FB" w:rsidRDefault="001B45FB" w:rsidP="006622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45FB" w:rsidRPr="001B45FB" w:rsidRDefault="001B45FB" w:rsidP="006622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45FB" w:rsidRPr="001B45FB" w:rsidRDefault="00E562FE" w:rsidP="001B45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739140</wp:posOffset>
            </wp:positionH>
            <wp:positionV relativeFrom="paragraph">
              <wp:posOffset>13335</wp:posOffset>
            </wp:positionV>
            <wp:extent cx="3827145" cy="1914525"/>
            <wp:effectExtent l="19050" t="0" r="1905" b="0"/>
            <wp:wrapNone/>
            <wp:docPr id="1" name="Рисунок 1" descr="C:\Users\3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esktop\index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14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45FB" w:rsidRPr="001B45FB" w:rsidRDefault="001B45FB" w:rsidP="001B45FB">
      <w:pPr>
        <w:rPr>
          <w:rFonts w:ascii="Times New Roman" w:hAnsi="Times New Roman" w:cs="Times New Roman"/>
          <w:sz w:val="28"/>
          <w:szCs w:val="28"/>
        </w:rPr>
      </w:pPr>
    </w:p>
    <w:p w:rsidR="001B45FB" w:rsidRPr="001B45FB" w:rsidRDefault="001B45FB" w:rsidP="001B45FB">
      <w:pPr>
        <w:rPr>
          <w:rFonts w:ascii="Times New Roman" w:hAnsi="Times New Roman" w:cs="Times New Roman"/>
          <w:sz w:val="28"/>
          <w:szCs w:val="28"/>
        </w:rPr>
      </w:pPr>
    </w:p>
    <w:p w:rsidR="001B45FB" w:rsidRPr="001B45FB" w:rsidRDefault="001B45FB" w:rsidP="001B45FB">
      <w:pPr>
        <w:rPr>
          <w:rFonts w:ascii="Times New Roman" w:hAnsi="Times New Roman" w:cs="Times New Roman"/>
          <w:sz w:val="28"/>
          <w:szCs w:val="28"/>
        </w:rPr>
      </w:pPr>
    </w:p>
    <w:p w:rsidR="001B45FB" w:rsidRPr="001B45FB" w:rsidRDefault="001B45FB" w:rsidP="001B45FB">
      <w:pPr>
        <w:rPr>
          <w:rFonts w:ascii="Times New Roman" w:hAnsi="Times New Roman" w:cs="Times New Roman"/>
          <w:sz w:val="28"/>
          <w:szCs w:val="28"/>
        </w:rPr>
      </w:pPr>
    </w:p>
    <w:p w:rsidR="001B45FB" w:rsidRPr="001B45FB" w:rsidRDefault="001B45FB" w:rsidP="001B45FB">
      <w:pPr>
        <w:rPr>
          <w:rFonts w:ascii="Times New Roman" w:hAnsi="Times New Roman" w:cs="Times New Roman"/>
          <w:sz w:val="28"/>
          <w:szCs w:val="28"/>
        </w:rPr>
      </w:pPr>
    </w:p>
    <w:p w:rsidR="001B45FB" w:rsidRPr="001B45FB" w:rsidRDefault="00E562FE" w:rsidP="001B45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298450</wp:posOffset>
            </wp:positionV>
            <wp:extent cx="3121025" cy="2343150"/>
            <wp:effectExtent l="19050" t="0" r="3175" b="0"/>
            <wp:wrapNone/>
            <wp:docPr id="2" name="Рисунок 2" descr="C:\Users\3\Desktop\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\Desktop\9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2948940</wp:posOffset>
            </wp:positionH>
            <wp:positionV relativeFrom="paragraph">
              <wp:posOffset>165100</wp:posOffset>
            </wp:positionV>
            <wp:extent cx="3057525" cy="2295525"/>
            <wp:effectExtent l="19050" t="0" r="9525" b="0"/>
            <wp:wrapNone/>
            <wp:docPr id="3" name="Рисунок 3" descr="C:\Users\3\Desktop\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\Desktop\7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45FB" w:rsidRPr="001B45FB" w:rsidRDefault="001B45FB" w:rsidP="001B45FB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  <w:r w:rsidRPr="001B45FB">
        <w:rPr>
          <w:rFonts w:ascii="Times New Roman" w:hAnsi="Times New Roman" w:cs="Times New Roman"/>
          <w:sz w:val="28"/>
          <w:szCs w:val="28"/>
        </w:rPr>
        <w:tab/>
      </w:r>
    </w:p>
    <w:p w:rsidR="001B45FB" w:rsidRPr="001B45FB" w:rsidRDefault="001B45FB" w:rsidP="001B45FB">
      <w:pPr>
        <w:rPr>
          <w:rFonts w:ascii="Times New Roman" w:hAnsi="Times New Roman" w:cs="Times New Roman"/>
          <w:sz w:val="28"/>
          <w:szCs w:val="28"/>
        </w:rPr>
      </w:pPr>
    </w:p>
    <w:p w:rsidR="001B45FB" w:rsidRPr="001B45FB" w:rsidRDefault="001B45FB" w:rsidP="001B45FB">
      <w:pPr>
        <w:rPr>
          <w:rFonts w:ascii="Times New Roman" w:hAnsi="Times New Roman" w:cs="Times New Roman"/>
          <w:sz w:val="28"/>
          <w:szCs w:val="28"/>
        </w:rPr>
      </w:pPr>
    </w:p>
    <w:p w:rsidR="001B45FB" w:rsidRPr="001B45FB" w:rsidRDefault="001B45FB" w:rsidP="001B45FB">
      <w:pPr>
        <w:tabs>
          <w:tab w:val="left" w:pos="5940"/>
        </w:tabs>
        <w:rPr>
          <w:rFonts w:ascii="Times New Roman" w:hAnsi="Times New Roman" w:cs="Times New Roman"/>
          <w:sz w:val="28"/>
          <w:szCs w:val="28"/>
        </w:rPr>
      </w:pPr>
    </w:p>
    <w:p w:rsidR="001B45FB" w:rsidRPr="001B45FB" w:rsidRDefault="001B45FB" w:rsidP="001B45FB">
      <w:pPr>
        <w:tabs>
          <w:tab w:val="left" w:pos="5940"/>
        </w:tabs>
        <w:rPr>
          <w:rFonts w:ascii="Times New Roman" w:hAnsi="Times New Roman" w:cs="Times New Roman"/>
          <w:sz w:val="28"/>
          <w:szCs w:val="28"/>
        </w:rPr>
      </w:pPr>
    </w:p>
    <w:p w:rsidR="001B45FB" w:rsidRPr="001B45FB" w:rsidRDefault="001B45FB" w:rsidP="001B45FB">
      <w:pPr>
        <w:tabs>
          <w:tab w:val="left" w:pos="5940"/>
        </w:tabs>
        <w:rPr>
          <w:rFonts w:ascii="Times New Roman" w:hAnsi="Times New Roman" w:cs="Times New Roman"/>
          <w:sz w:val="28"/>
          <w:szCs w:val="28"/>
        </w:rPr>
      </w:pPr>
    </w:p>
    <w:p w:rsidR="001B45FB" w:rsidRPr="001B45FB" w:rsidRDefault="001B45FB" w:rsidP="001B45FB">
      <w:pPr>
        <w:tabs>
          <w:tab w:val="left" w:pos="5940"/>
        </w:tabs>
        <w:rPr>
          <w:rFonts w:ascii="Times New Roman" w:hAnsi="Times New Roman" w:cs="Times New Roman"/>
          <w:sz w:val="28"/>
          <w:szCs w:val="28"/>
        </w:rPr>
      </w:pPr>
    </w:p>
    <w:p w:rsidR="001B45FB" w:rsidRDefault="001B45FB" w:rsidP="001B45FB">
      <w:pPr>
        <w:tabs>
          <w:tab w:val="left" w:pos="59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B45FB" w:rsidRPr="001B45FB" w:rsidRDefault="001B45FB" w:rsidP="001B45FB">
      <w:pPr>
        <w:rPr>
          <w:rFonts w:ascii="Times New Roman" w:hAnsi="Times New Roman" w:cs="Times New Roman"/>
          <w:sz w:val="28"/>
          <w:szCs w:val="28"/>
        </w:rPr>
      </w:pPr>
    </w:p>
    <w:p w:rsidR="001B45FB" w:rsidRPr="001B45FB" w:rsidRDefault="00E562FE" w:rsidP="001B45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199390</wp:posOffset>
            </wp:positionH>
            <wp:positionV relativeFrom="paragraph">
              <wp:posOffset>-520065</wp:posOffset>
            </wp:positionV>
            <wp:extent cx="4702175" cy="2647950"/>
            <wp:effectExtent l="19050" t="0" r="3175" b="0"/>
            <wp:wrapNone/>
            <wp:docPr id="4" name="Рисунок 4" descr="C:\Users\3\Desktop\к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\Desktop\ка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17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45FB" w:rsidRPr="001B45FB" w:rsidRDefault="001B45FB" w:rsidP="001B45FB">
      <w:pPr>
        <w:rPr>
          <w:rFonts w:ascii="Times New Roman" w:hAnsi="Times New Roman" w:cs="Times New Roman"/>
          <w:sz w:val="28"/>
          <w:szCs w:val="28"/>
        </w:rPr>
      </w:pPr>
    </w:p>
    <w:p w:rsidR="001B45FB" w:rsidRPr="001B45FB" w:rsidRDefault="001B45FB" w:rsidP="001B45FB">
      <w:pPr>
        <w:rPr>
          <w:rFonts w:ascii="Times New Roman" w:hAnsi="Times New Roman" w:cs="Times New Roman"/>
          <w:sz w:val="28"/>
          <w:szCs w:val="28"/>
        </w:rPr>
      </w:pPr>
    </w:p>
    <w:p w:rsidR="001B45FB" w:rsidRPr="001B45FB" w:rsidRDefault="001B45FB" w:rsidP="001B45FB">
      <w:pPr>
        <w:rPr>
          <w:rFonts w:ascii="Times New Roman" w:hAnsi="Times New Roman" w:cs="Times New Roman"/>
          <w:sz w:val="28"/>
          <w:szCs w:val="28"/>
        </w:rPr>
      </w:pPr>
    </w:p>
    <w:p w:rsidR="001B45FB" w:rsidRPr="001B45FB" w:rsidRDefault="001B45FB" w:rsidP="001B45FB">
      <w:pPr>
        <w:rPr>
          <w:rFonts w:ascii="Times New Roman" w:hAnsi="Times New Roman" w:cs="Times New Roman"/>
          <w:sz w:val="28"/>
          <w:szCs w:val="28"/>
        </w:rPr>
      </w:pPr>
    </w:p>
    <w:p w:rsidR="001B45FB" w:rsidRPr="001B45FB" w:rsidRDefault="001B45FB" w:rsidP="001B45FB">
      <w:pPr>
        <w:rPr>
          <w:rFonts w:ascii="Times New Roman" w:hAnsi="Times New Roman" w:cs="Times New Roman"/>
          <w:sz w:val="28"/>
          <w:szCs w:val="28"/>
        </w:rPr>
      </w:pPr>
    </w:p>
    <w:p w:rsidR="001B45FB" w:rsidRPr="001B45FB" w:rsidRDefault="001B45FB" w:rsidP="001B45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145415</wp:posOffset>
            </wp:positionV>
            <wp:extent cx="3305175" cy="1866900"/>
            <wp:effectExtent l="19050" t="0" r="9525" b="0"/>
            <wp:wrapNone/>
            <wp:docPr id="5" name="Рисунок 5" descr="C:\Users\3\Desktop\45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3\Desktop\4556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2815590</wp:posOffset>
            </wp:positionH>
            <wp:positionV relativeFrom="paragraph">
              <wp:posOffset>145415</wp:posOffset>
            </wp:positionV>
            <wp:extent cx="3590925" cy="2019300"/>
            <wp:effectExtent l="19050" t="0" r="9525" b="0"/>
            <wp:wrapNone/>
            <wp:docPr id="6" name="Рисунок 6" descr="C:\Users\3\Desktop\5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3\Desktop\56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45FB" w:rsidRPr="001B45FB" w:rsidRDefault="001B45FB" w:rsidP="001B45FB">
      <w:pPr>
        <w:rPr>
          <w:rFonts w:ascii="Times New Roman" w:hAnsi="Times New Roman" w:cs="Times New Roman"/>
          <w:sz w:val="28"/>
          <w:szCs w:val="28"/>
        </w:rPr>
      </w:pPr>
    </w:p>
    <w:p w:rsidR="001B45FB" w:rsidRPr="001B45FB" w:rsidRDefault="001B45FB" w:rsidP="001B45FB">
      <w:pPr>
        <w:rPr>
          <w:rFonts w:ascii="Times New Roman" w:hAnsi="Times New Roman" w:cs="Times New Roman"/>
          <w:sz w:val="28"/>
          <w:szCs w:val="28"/>
        </w:rPr>
      </w:pPr>
    </w:p>
    <w:p w:rsidR="001B45FB" w:rsidRPr="001B45FB" w:rsidRDefault="001B45FB" w:rsidP="001B45FB">
      <w:pPr>
        <w:rPr>
          <w:rFonts w:ascii="Times New Roman" w:hAnsi="Times New Roman" w:cs="Times New Roman"/>
          <w:sz w:val="28"/>
          <w:szCs w:val="28"/>
        </w:rPr>
      </w:pPr>
    </w:p>
    <w:p w:rsidR="001B45FB" w:rsidRPr="001B45FB" w:rsidRDefault="001B45FB" w:rsidP="001B45FB">
      <w:pPr>
        <w:rPr>
          <w:rFonts w:ascii="Times New Roman" w:hAnsi="Times New Roman" w:cs="Times New Roman"/>
          <w:sz w:val="28"/>
          <w:szCs w:val="28"/>
        </w:rPr>
      </w:pPr>
    </w:p>
    <w:p w:rsidR="001B45FB" w:rsidRPr="001B45FB" w:rsidRDefault="001B45FB" w:rsidP="001B45FB">
      <w:pPr>
        <w:rPr>
          <w:rFonts w:ascii="Times New Roman" w:hAnsi="Times New Roman" w:cs="Times New Roman"/>
          <w:sz w:val="28"/>
          <w:szCs w:val="28"/>
        </w:rPr>
      </w:pPr>
    </w:p>
    <w:p w:rsidR="001B45FB" w:rsidRPr="001B45FB" w:rsidRDefault="001B45FB" w:rsidP="001B45FB">
      <w:pPr>
        <w:rPr>
          <w:rFonts w:ascii="Times New Roman" w:hAnsi="Times New Roman" w:cs="Times New Roman"/>
          <w:sz w:val="28"/>
          <w:szCs w:val="28"/>
        </w:rPr>
      </w:pPr>
    </w:p>
    <w:p w:rsidR="001B45FB" w:rsidRDefault="001B45FB" w:rsidP="001B45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796290</wp:posOffset>
            </wp:positionH>
            <wp:positionV relativeFrom="paragraph">
              <wp:posOffset>58420</wp:posOffset>
            </wp:positionV>
            <wp:extent cx="3590925" cy="2200275"/>
            <wp:effectExtent l="19050" t="0" r="9525" b="0"/>
            <wp:wrapNone/>
            <wp:docPr id="7" name="Рисунок 7" descr="C:\Users\3\Desktop\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3\Desktop\8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7067" b="11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6DA8" w:rsidRPr="001B45FB" w:rsidRDefault="00BF6DA8" w:rsidP="001B45FB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BF6DA8" w:rsidRPr="001B45FB" w:rsidSect="00BF6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F89"/>
    <w:rsid w:val="000068D6"/>
    <w:rsid w:val="00007B68"/>
    <w:rsid w:val="00011F1A"/>
    <w:rsid w:val="00013812"/>
    <w:rsid w:val="00015AB5"/>
    <w:rsid w:val="000217D9"/>
    <w:rsid w:val="00022FF1"/>
    <w:rsid w:val="000274C8"/>
    <w:rsid w:val="00027E5A"/>
    <w:rsid w:val="000303CC"/>
    <w:rsid w:val="000330F7"/>
    <w:rsid w:val="00036573"/>
    <w:rsid w:val="000375BE"/>
    <w:rsid w:val="00040BAE"/>
    <w:rsid w:val="00043B85"/>
    <w:rsid w:val="000460AC"/>
    <w:rsid w:val="00054823"/>
    <w:rsid w:val="00054E70"/>
    <w:rsid w:val="000615C0"/>
    <w:rsid w:val="00064103"/>
    <w:rsid w:val="00065F89"/>
    <w:rsid w:val="00067C20"/>
    <w:rsid w:val="0007731D"/>
    <w:rsid w:val="00092837"/>
    <w:rsid w:val="00092A0D"/>
    <w:rsid w:val="000945E8"/>
    <w:rsid w:val="00095939"/>
    <w:rsid w:val="00096DEE"/>
    <w:rsid w:val="0009705C"/>
    <w:rsid w:val="000A1D16"/>
    <w:rsid w:val="000A4C3B"/>
    <w:rsid w:val="000B0306"/>
    <w:rsid w:val="000B0575"/>
    <w:rsid w:val="000B0C60"/>
    <w:rsid w:val="000B175E"/>
    <w:rsid w:val="000B3724"/>
    <w:rsid w:val="000B456B"/>
    <w:rsid w:val="000C4401"/>
    <w:rsid w:val="000C6EA3"/>
    <w:rsid w:val="000D1884"/>
    <w:rsid w:val="000D3965"/>
    <w:rsid w:val="000E0620"/>
    <w:rsid w:val="000E228D"/>
    <w:rsid w:val="000E2322"/>
    <w:rsid w:val="000E2955"/>
    <w:rsid w:val="000E43B8"/>
    <w:rsid w:val="000F0F18"/>
    <w:rsid w:val="000F3B84"/>
    <w:rsid w:val="000F66D5"/>
    <w:rsid w:val="000F6C85"/>
    <w:rsid w:val="00102DDF"/>
    <w:rsid w:val="00104042"/>
    <w:rsid w:val="00104A52"/>
    <w:rsid w:val="00105AE3"/>
    <w:rsid w:val="0010660B"/>
    <w:rsid w:val="001114C3"/>
    <w:rsid w:val="00111FAC"/>
    <w:rsid w:val="0011345B"/>
    <w:rsid w:val="00113E24"/>
    <w:rsid w:val="00113FFE"/>
    <w:rsid w:val="001140D8"/>
    <w:rsid w:val="001141CC"/>
    <w:rsid w:val="001166D9"/>
    <w:rsid w:val="00116F69"/>
    <w:rsid w:val="00122713"/>
    <w:rsid w:val="00126E45"/>
    <w:rsid w:val="00127992"/>
    <w:rsid w:val="00130D6E"/>
    <w:rsid w:val="001339F1"/>
    <w:rsid w:val="00135963"/>
    <w:rsid w:val="00146747"/>
    <w:rsid w:val="001534C6"/>
    <w:rsid w:val="0015401C"/>
    <w:rsid w:val="00154235"/>
    <w:rsid w:val="00157233"/>
    <w:rsid w:val="001609E3"/>
    <w:rsid w:val="0016293D"/>
    <w:rsid w:val="0017016D"/>
    <w:rsid w:val="00170B85"/>
    <w:rsid w:val="00175002"/>
    <w:rsid w:val="00175634"/>
    <w:rsid w:val="0017564A"/>
    <w:rsid w:val="001774B3"/>
    <w:rsid w:val="00180010"/>
    <w:rsid w:val="001805F0"/>
    <w:rsid w:val="00187382"/>
    <w:rsid w:val="00193D1D"/>
    <w:rsid w:val="00197AA9"/>
    <w:rsid w:val="001A35A4"/>
    <w:rsid w:val="001A3EA8"/>
    <w:rsid w:val="001A4FFE"/>
    <w:rsid w:val="001A6BA7"/>
    <w:rsid w:val="001B0FAF"/>
    <w:rsid w:val="001B23A8"/>
    <w:rsid w:val="001B2FDE"/>
    <w:rsid w:val="001B4140"/>
    <w:rsid w:val="001B45FB"/>
    <w:rsid w:val="001B6EB7"/>
    <w:rsid w:val="001C277F"/>
    <w:rsid w:val="001C35F2"/>
    <w:rsid w:val="001C450C"/>
    <w:rsid w:val="001C53F9"/>
    <w:rsid w:val="001C6FD8"/>
    <w:rsid w:val="001D2FDE"/>
    <w:rsid w:val="001D5C53"/>
    <w:rsid w:val="001D69DF"/>
    <w:rsid w:val="001D736E"/>
    <w:rsid w:val="001E6D3B"/>
    <w:rsid w:val="001E6DDA"/>
    <w:rsid w:val="001F0211"/>
    <w:rsid w:val="001F1F5F"/>
    <w:rsid w:val="001F2088"/>
    <w:rsid w:val="001F6746"/>
    <w:rsid w:val="001F741D"/>
    <w:rsid w:val="002026DB"/>
    <w:rsid w:val="00202797"/>
    <w:rsid w:val="002035F3"/>
    <w:rsid w:val="00204285"/>
    <w:rsid w:val="002054EF"/>
    <w:rsid w:val="00210EE0"/>
    <w:rsid w:val="002127C1"/>
    <w:rsid w:val="00212C47"/>
    <w:rsid w:val="00213B2C"/>
    <w:rsid w:val="00214D93"/>
    <w:rsid w:val="00217F54"/>
    <w:rsid w:val="00221F4C"/>
    <w:rsid w:val="002227C7"/>
    <w:rsid w:val="002332F8"/>
    <w:rsid w:val="002362F5"/>
    <w:rsid w:val="00240338"/>
    <w:rsid w:val="0025274D"/>
    <w:rsid w:val="002548B9"/>
    <w:rsid w:val="00267861"/>
    <w:rsid w:val="002778E0"/>
    <w:rsid w:val="00282E82"/>
    <w:rsid w:val="00291D1A"/>
    <w:rsid w:val="00297EE1"/>
    <w:rsid w:val="002A0FB8"/>
    <w:rsid w:val="002A22F2"/>
    <w:rsid w:val="002A6307"/>
    <w:rsid w:val="002B3C1C"/>
    <w:rsid w:val="002B665A"/>
    <w:rsid w:val="002B7594"/>
    <w:rsid w:val="002C23E6"/>
    <w:rsid w:val="002C2F34"/>
    <w:rsid w:val="002C3E82"/>
    <w:rsid w:val="002C5446"/>
    <w:rsid w:val="002D0D41"/>
    <w:rsid w:val="002D1283"/>
    <w:rsid w:val="002D3DF1"/>
    <w:rsid w:val="002D7630"/>
    <w:rsid w:val="002E063A"/>
    <w:rsid w:val="002E133C"/>
    <w:rsid w:val="002E3153"/>
    <w:rsid w:val="002F06E1"/>
    <w:rsid w:val="002F5499"/>
    <w:rsid w:val="002F5BFE"/>
    <w:rsid w:val="003005F2"/>
    <w:rsid w:val="0030282D"/>
    <w:rsid w:val="00302AB5"/>
    <w:rsid w:val="00310FD7"/>
    <w:rsid w:val="00313DC1"/>
    <w:rsid w:val="00313FD7"/>
    <w:rsid w:val="00314BF1"/>
    <w:rsid w:val="003244AB"/>
    <w:rsid w:val="00327129"/>
    <w:rsid w:val="003325D6"/>
    <w:rsid w:val="003331C2"/>
    <w:rsid w:val="00333771"/>
    <w:rsid w:val="00341E4E"/>
    <w:rsid w:val="00345790"/>
    <w:rsid w:val="00347231"/>
    <w:rsid w:val="00347700"/>
    <w:rsid w:val="00351864"/>
    <w:rsid w:val="00363F84"/>
    <w:rsid w:val="00364664"/>
    <w:rsid w:val="00365FC7"/>
    <w:rsid w:val="003703D0"/>
    <w:rsid w:val="0037305F"/>
    <w:rsid w:val="00375A49"/>
    <w:rsid w:val="003778E0"/>
    <w:rsid w:val="00381429"/>
    <w:rsid w:val="0038712E"/>
    <w:rsid w:val="003937E5"/>
    <w:rsid w:val="00393AF1"/>
    <w:rsid w:val="003A1064"/>
    <w:rsid w:val="003A2088"/>
    <w:rsid w:val="003A2D6E"/>
    <w:rsid w:val="003A329B"/>
    <w:rsid w:val="003A45A1"/>
    <w:rsid w:val="003A5898"/>
    <w:rsid w:val="003A77F5"/>
    <w:rsid w:val="003B276E"/>
    <w:rsid w:val="003B30ED"/>
    <w:rsid w:val="003B4B51"/>
    <w:rsid w:val="003B4BE8"/>
    <w:rsid w:val="003B6A75"/>
    <w:rsid w:val="003C391C"/>
    <w:rsid w:val="003C6DDB"/>
    <w:rsid w:val="003D0619"/>
    <w:rsid w:val="003D083C"/>
    <w:rsid w:val="003D0FA6"/>
    <w:rsid w:val="003E0CE4"/>
    <w:rsid w:val="003E2A59"/>
    <w:rsid w:val="003E37E5"/>
    <w:rsid w:val="003E44A6"/>
    <w:rsid w:val="003E518A"/>
    <w:rsid w:val="003E61DA"/>
    <w:rsid w:val="003F2D49"/>
    <w:rsid w:val="003F3AA0"/>
    <w:rsid w:val="00400E4A"/>
    <w:rsid w:val="00401170"/>
    <w:rsid w:val="00402D78"/>
    <w:rsid w:val="0040534C"/>
    <w:rsid w:val="00413316"/>
    <w:rsid w:val="0042404C"/>
    <w:rsid w:val="00427A59"/>
    <w:rsid w:val="00431FF4"/>
    <w:rsid w:val="00432A54"/>
    <w:rsid w:val="00436E76"/>
    <w:rsid w:val="00441962"/>
    <w:rsid w:val="004431BE"/>
    <w:rsid w:val="00443391"/>
    <w:rsid w:val="00443AC7"/>
    <w:rsid w:val="00452695"/>
    <w:rsid w:val="00461001"/>
    <w:rsid w:val="0046142F"/>
    <w:rsid w:val="004662C4"/>
    <w:rsid w:val="004705F7"/>
    <w:rsid w:val="00470D0A"/>
    <w:rsid w:val="00475A4A"/>
    <w:rsid w:val="00482ED5"/>
    <w:rsid w:val="00485AEE"/>
    <w:rsid w:val="0048691F"/>
    <w:rsid w:val="00486E0A"/>
    <w:rsid w:val="00491551"/>
    <w:rsid w:val="00491660"/>
    <w:rsid w:val="004948E6"/>
    <w:rsid w:val="00497868"/>
    <w:rsid w:val="00497946"/>
    <w:rsid w:val="004A11C7"/>
    <w:rsid w:val="004A38D7"/>
    <w:rsid w:val="004A4F77"/>
    <w:rsid w:val="004A5E5D"/>
    <w:rsid w:val="004A6FE1"/>
    <w:rsid w:val="004A7579"/>
    <w:rsid w:val="004C2D97"/>
    <w:rsid w:val="004C45BD"/>
    <w:rsid w:val="004C6266"/>
    <w:rsid w:val="004D07A0"/>
    <w:rsid w:val="004D164D"/>
    <w:rsid w:val="004D2442"/>
    <w:rsid w:val="004D2862"/>
    <w:rsid w:val="004D6573"/>
    <w:rsid w:val="004D754C"/>
    <w:rsid w:val="004E052E"/>
    <w:rsid w:val="004E35FB"/>
    <w:rsid w:val="004E3A04"/>
    <w:rsid w:val="004F03F0"/>
    <w:rsid w:val="004F2257"/>
    <w:rsid w:val="004F2314"/>
    <w:rsid w:val="004F3839"/>
    <w:rsid w:val="004F4E72"/>
    <w:rsid w:val="004F6E4A"/>
    <w:rsid w:val="00501714"/>
    <w:rsid w:val="005065F4"/>
    <w:rsid w:val="00506FC0"/>
    <w:rsid w:val="005132C2"/>
    <w:rsid w:val="00513634"/>
    <w:rsid w:val="00513A4F"/>
    <w:rsid w:val="005161E3"/>
    <w:rsid w:val="00517635"/>
    <w:rsid w:val="0052399A"/>
    <w:rsid w:val="00523EAE"/>
    <w:rsid w:val="0054118E"/>
    <w:rsid w:val="005412CF"/>
    <w:rsid w:val="005500C2"/>
    <w:rsid w:val="00550BC4"/>
    <w:rsid w:val="00553BB5"/>
    <w:rsid w:val="00554BE4"/>
    <w:rsid w:val="00555F08"/>
    <w:rsid w:val="00557511"/>
    <w:rsid w:val="00557751"/>
    <w:rsid w:val="00557F0E"/>
    <w:rsid w:val="00564BB8"/>
    <w:rsid w:val="00565B39"/>
    <w:rsid w:val="00566B64"/>
    <w:rsid w:val="00571AE1"/>
    <w:rsid w:val="00573E3F"/>
    <w:rsid w:val="00576011"/>
    <w:rsid w:val="005768F8"/>
    <w:rsid w:val="00576F3C"/>
    <w:rsid w:val="00577AAB"/>
    <w:rsid w:val="0058009F"/>
    <w:rsid w:val="00584B67"/>
    <w:rsid w:val="005857CC"/>
    <w:rsid w:val="00590518"/>
    <w:rsid w:val="005954ED"/>
    <w:rsid w:val="005A6700"/>
    <w:rsid w:val="005A702B"/>
    <w:rsid w:val="005B2E11"/>
    <w:rsid w:val="005B5ED5"/>
    <w:rsid w:val="005B7C24"/>
    <w:rsid w:val="005C1AC3"/>
    <w:rsid w:val="005C3377"/>
    <w:rsid w:val="005C3F52"/>
    <w:rsid w:val="005C6170"/>
    <w:rsid w:val="005C6639"/>
    <w:rsid w:val="005D1DEB"/>
    <w:rsid w:val="005D55A4"/>
    <w:rsid w:val="005D71F8"/>
    <w:rsid w:val="005E084A"/>
    <w:rsid w:val="005E1115"/>
    <w:rsid w:val="005E12A1"/>
    <w:rsid w:val="005E2BC6"/>
    <w:rsid w:val="005E2D45"/>
    <w:rsid w:val="005E32BF"/>
    <w:rsid w:val="005E5B16"/>
    <w:rsid w:val="005E5EBA"/>
    <w:rsid w:val="005F1907"/>
    <w:rsid w:val="005F1A87"/>
    <w:rsid w:val="005F27B8"/>
    <w:rsid w:val="005F4286"/>
    <w:rsid w:val="005F58D7"/>
    <w:rsid w:val="00602C25"/>
    <w:rsid w:val="00604BDC"/>
    <w:rsid w:val="00605DDF"/>
    <w:rsid w:val="00606689"/>
    <w:rsid w:val="00614016"/>
    <w:rsid w:val="00614AF3"/>
    <w:rsid w:val="00617383"/>
    <w:rsid w:val="00620CA6"/>
    <w:rsid w:val="0062417E"/>
    <w:rsid w:val="00624571"/>
    <w:rsid w:val="00637AE9"/>
    <w:rsid w:val="00641007"/>
    <w:rsid w:val="006412B2"/>
    <w:rsid w:val="006412EC"/>
    <w:rsid w:val="00641AC2"/>
    <w:rsid w:val="00645121"/>
    <w:rsid w:val="00646CAA"/>
    <w:rsid w:val="00650930"/>
    <w:rsid w:val="00660084"/>
    <w:rsid w:val="006622A5"/>
    <w:rsid w:val="00664C51"/>
    <w:rsid w:val="00672A4E"/>
    <w:rsid w:val="0067496B"/>
    <w:rsid w:val="00674DD9"/>
    <w:rsid w:val="00676A0D"/>
    <w:rsid w:val="00680F6B"/>
    <w:rsid w:val="00696C09"/>
    <w:rsid w:val="006A61F9"/>
    <w:rsid w:val="006A7B98"/>
    <w:rsid w:val="006B095C"/>
    <w:rsid w:val="006B0CFA"/>
    <w:rsid w:val="006B1D5B"/>
    <w:rsid w:val="006B695C"/>
    <w:rsid w:val="006C0024"/>
    <w:rsid w:val="006C298D"/>
    <w:rsid w:val="006C3077"/>
    <w:rsid w:val="006C3BCE"/>
    <w:rsid w:val="006C5A83"/>
    <w:rsid w:val="006C6EAD"/>
    <w:rsid w:val="006D64F2"/>
    <w:rsid w:val="006E1815"/>
    <w:rsid w:val="006E47E5"/>
    <w:rsid w:val="006F4887"/>
    <w:rsid w:val="00704B4E"/>
    <w:rsid w:val="00712163"/>
    <w:rsid w:val="00713E45"/>
    <w:rsid w:val="00716B29"/>
    <w:rsid w:val="00717626"/>
    <w:rsid w:val="00724AF1"/>
    <w:rsid w:val="00726AC5"/>
    <w:rsid w:val="00734E7F"/>
    <w:rsid w:val="00737E36"/>
    <w:rsid w:val="00745289"/>
    <w:rsid w:val="00751C95"/>
    <w:rsid w:val="00753C34"/>
    <w:rsid w:val="00754755"/>
    <w:rsid w:val="00755405"/>
    <w:rsid w:val="00755975"/>
    <w:rsid w:val="00762488"/>
    <w:rsid w:val="00762E78"/>
    <w:rsid w:val="00763E08"/>
    <w:rsid w:val="00764214"/>
    <w:rsid w:val="00764D8D"/>
    <w:rsid w:val="0077372A"/>
    <w:rsid w:val="00776179"/>
    <w:rsid w:val="00776EC7"/>
    <w:rsid w:val="0078417E"/>
    <w:rsid w:val="00787D7C"/>
    <w:rsid w:val="007910E6"/>
    <w:rsid w:val="00797843"/>
    <w:rsid w:val="007A080A"/>
    <w:rsid w:val="007A147A"/>
    <w:rsid w:val="007A4395"/>
    <w:rsid w:val="007A5907"/>
    <w:rsid w:val="007A6E68"/>
    <w:rsid w:val="007B033C"/>
    <w:rsid w:val="007B1439"/>
    <w:rsid w:val="007B2CD3"/>
    <w:rsid w:val="007B3356"/>
    <w:rsid w:val="007B3D56"/>
    <w:rsid w:val="007C14F2"/>
    <w:rsid w:val="007C2E62"/>
    <w:rsid w:val="007C3793"/>
    <w:rsid w:val="007C512A"/>
    <w:rsid w:val="007C5793"/>
    <w:rsid w:val="007D2151"/>
    <w:rsid w:val="007D384F"/>
    <w:rsid w:val="007D3ADB"/>
    <w:rsid w:val="007D4515"/>
    <w:rsid w:val="007D60EE"/>
    <w:rsid w:val="007D686C"/>
    <w:rsid w:val="007D7C3B"/>
    <w:rsid w:val="007E52BA"/>
    <w:rsid w:val="007F01E2"/>
    <w:rsid w:val="00800E40"/>
    <w:rsid w:val="00810ECA"/>
    <w:rsid w:val="00814E9A"/>
    <w:rsid w:val="008174C9"/>
    <w:rsid w:val="00821A21"/>
    <w:rsid w:val="008224FF"/>
    <w:rsid w:val="00823CB7"/>
    <w:rsid w:val="008261F3"/>
    <w:rsid w:val="00827F6C"/>
    <w:rsid w:val="00831AD8"/>
    <w:rsid w:val="00831DB4"/>
    <w:rsid w:val="00832699"/>
    <w:rsid w:val="00832D5D"/>
    <w:rsid w:val="00842B70"/>
    <w:rsid w:val="008444F7"/>
    <w:rsid w:val="008479CB"/>
    <w:rsid w:val="00856875"/>
    <w:rsid w:val="00860F5A"/>
    <w:rsid w:val="008666FC"/>
    <w:rsid w:val="00867031"/>
    <w:rsid w:val="008676F0"/>
    <w:rsid w:val="0087121B"/>
    <w:rsid w:val="00874590"/>
    <w:rsid w:val="00874E72"/>
    <w:rsid w:val="008754B3"/>
    <w:rsid w:val="008760C2"/>
    <w:rsid w:val="0087736F"/>
    <w:rsid w:val="008828CC"/>
    <w:rsid w:val="00885D67"/>
    <w:rsid w:val="00887A69"/>
    <w:rsid w:val="008911C9"/>
    <w:rsid w:val="00894183"/>
    <w:rsid w:val="008958B0"/>
    <w:rsid w:val="00897CEE"/>
    <w:rsid w:val="008A0B47"/>
    <w:rsid w:val="008A1504"/>
    <w:rsid w:val="008A2E5B"/>
    <w:rsid w:val="008A5746"/>
    <w:rsid w:val="008A6943"/>
    <w:rsid w:val="008B1EB8"/>
    <w:rsid w:val="008B33FA"/>
    <w:rsid w:val="008B3DCE"/>
    <w:rsid w:val="008B5E58"/>
    <w:rsid w:val="008B714D"/>
    <w:rsid w:val="008C326C"/>
    <w:rsid w:val="008C642F"/>
    <w:rsid w:val="008D1E78"/>
    <w:rsid w:val="008D2DBF"/>
    <w:rsid w:val="008D6F2A"/>
    <w:rsid w:val="008D732D"/>
    <w:rsid w:val="008D7A49"/>
    <w:rsid w:val="008E2ADA"/>
    <w:rsid w:val="008E38EB"/>
    <w:rsid w:val="008E45E0"/>
    <w:rsid w:val="008E5DEC"/>
    <w:rsid w:val="008F0084"/>
    <w:rsid w:val="008F18AA"/>
    <w:rsid w:val="008F1D1F"/>
    <w:rsid w:val="008F330C"/>
    <w:rsid w:val="008F569B"/>
    <w:rsid w:val="00906B1F"/>
    <w:rsid w:val="00910334"/>
    <w:rsid w:val="00910F2F"/>
    <w:rsid w:val="00913DBD"/>
    <w:rsid w:val="0091582A"/>
    <w:rsid w:val="00916E5D"/>
    <w:rsid w:val="009178B4"/>
    <w:rsid w:val="00917F6F"/>
    <w:rsid w:val="00921A9C"/>
    <w:rsid w:val="00922744"/>
    <w:rsid w:val="0092401D"/>
    <w:rsid w:val="009414DA"/>
    <w:rsid w:val="009422EF"/>
    <w:rsid w:val="00943DE8"/>
    <w:rsid w:val="00951A7E"/>
    <w:rsid w:val="00951E09"/>
    <w:rsid w:val="009561C8"/>
    <w:rsid w:val="00956B14"/>
    <w:rsid w:val="0095722F"/>
    <w:rsid w:val="00963A5E"/>
    <w:rsid w:val="0096545C"/>
    <w:rsid w:val="00971A68"/>
    <w:rsid w:val="009721F9"/>
    <w:rsid w:val="00976C02"/>
    <w:rsid w:val="009811AD"/>
    <w:rsid w:val="009817B9"/>
    <w:rsid w:val="00992298"/>
    <w:rsid w:val="00992709"/>
    <w:rsid w:val="00992D09"/>
    <w:rsid w:val="00997AF2"/>
    <w:rsid w:val="009A0307"/>
    <w:rsid w:val="009A2398"/>
    <w:rsid w:val="009B0EC4"/>
    <w:rsid w:val="009B2075"/>
    <w:rsid w:val="009B560A"/>
    <w:rsid w:val="009C044A"/>
    <w:rsid w:val="009C2376"/>
    <w:rsid w:val="009C2574"/>
    <w:rsid w:val="009C4CA1"/>
    <w:rsid w:val="009C73EF"/>
    <w:rsid w:val="009D2304"/>
    <w:rsid w:val="009D2EAA"/>
    <w:rsid w:val="009D5DE7"/>
    <w:rsid w:val="009E6D72"/>
    <w:rsid w:val="009F005D"/>
    <w:rsid w:val="009F175C"/>
    <w:rsid w:val="009F175D"/>
    <w:rsid w:val="009F275E"/>
    <w:rsid w:val="009F28E6"/>
    <w:rsid w:val="009F76D8"/>
    <w:rsid w:val="00A02B9B"/>
    <w:rsid w:val="00A10EF8"/>
    <w:rsid w:val="00A13E88"/>
    <w:rsid w:val="00A169B4"/>
    <w:rsid w:val="00A17270"/>
    <w:rsid w:val="00A20099"/>
    <w:rsid w:val="00A23984"/>
    <w:rsid w:val="00A251EB"/>
    <w:rsid w:val="00A26D01"/>
    <w:rsid w:val="00A272C8"/>
    <w:rsid w:val="00A32A6C"/>
    <w:rsid w:val="00A32CB6"/>
    <w:rsid w:val="00A358BF"/>
    <w:rsid w:val="00A3762C"/>
    <w:rsid w:val="00A37BE2"/>
    <w:rsid w:val="00A42106"/>
    <w:rsid w:val="00A44450"/>
    <w:rsid w:val="00A4513F"/>
    <w:rsid w:val="00A454EE"/>
    <w:rsid w:val="00A47330"/>
    <w:rsid w:val="00A50BC4"/>
    <w:rsid w:val="00A5417F"/>
    <w:rsid w:val="00A554ED"/>
    <w:rsid w:val="00A565F3"/>
    <w:rsid w:val="00A61A5B"/>
    <w:rsid w:val="00A65691"/>
    <w:rsid w:val="00A7672B"/>
    <w:rsid w:val="00A816EE"/>
    <w:rsid w:val="00A8371D"/>
    <w:rsid w:val="00A859BE"/>
    <w:rsid w:val="00A91B62"/>
    <w:rsid w:val="00A92C1A"/>
    <w:rsid w:val="00A94493"/>
    <w:rsid w:val="00A97174"/>
    <w:rsid w:val="00AA32E7"/>
    <w:rsid w:val="00AB274B"/>
    <w:rsid w:val="00AB4517"/>
    <w:rsid w:val="00AB49B2"/>
    <w:rsid w:val="00AB4F83"/>
    <w:rsid w:val="00AB66DE"/>
    <w:rsid w:val="00AC1CAD"/>
    <w:rsid w:val="00AC21CC"/>
    <w:rsid w:val="00AC3024"/>
    <w:rsid w:val="00AC4BAD"/>
    <w:rsid w:val="00AC5851"/>
    <w:rsid w:val="00AD042E"/>
    <w:rsid w:val="00AD0704"/>
    <w:rsid w:val="00AD0724"/>
    <w:rsid w:val="00AD0E82"/>
    <w:rsid w:val="00AD39E8"/>
    <w:rsid w:val="00AD5044"/>
    <w:rsid w:val="00AD5D84"/>
    <w:rsid w:val="00AE2AC3"/>
    <w:rsid w:val="00AE2C4A"/>
    <w:rsid w:val="00AE3F9D"/>
    <w:rsid w:val="00AE4E87"/>
    <w:rsid w:val="00AE4F70"/>
    <w:rsid w:val="00AE73A1"/>
    <w:rsid w:val="00AE7886"/>
    <w:rsid w:val="00AF078C"/>
    <w:rsid w:val="00AF5629"/>
    <w:rsid w:val="00B00D31"/>
    <w:rsid w:val="00B01221"/>
    <w:rsid w:val="00B01826"/>
    <w:rsid w:val="00B024E7"/>
    <w:rsid w:val="00B04060"/>
    <w:rsid w:val="00B07E83"/>
    <w:rsid w:val="00B07F9B"/>
    <w:rsid w:val="00B11D69"/>
    <w:rsid w:val="00B1224F"/>
    <w:rsid w:val="00B15D34"/>
    <w:rsid w:val="00B15D5B"/>
    <w:rsid w:val="00B20AA8"/>
    <w:rsid w:val="00B20DF6"/>
    <w:rsid w:val="00B21D94"/>
    <w:rsid w:val="00B26D7E"/>
    <w:rsid w:val="00B338D0"/>
    <w:rsid w:val="00B36213"/>
    <w:rsid w:val="00B36E20"/>
    <w:rsid w:val="00B471CC"/>
    <w:rsid w:val="00B474BC"/>
    <w:rsid w:val="00B5191D"/>
    <w:rsid w:val="00B54259"/>
    <w:rsid w:val="00B54787"/>
    <w:rsid w:val="00B6032A"/>
    <w:rsid w:val="00B62D32"/>
    <w:rsid w:val="00B64D75"/>
    <w:rsid w:val="00B72FA0"/>
    <w:rsid w:val="00B74BCA"/>
    <w:rsid w:val="00B777E5"/>
    <w:rsid w:val="00B82827"/>
    <w:rsid w:val="00B82F0D"/>
    <w:rsid w:val="00B8331A"/>
    <w:rsid w:val="00B83355"/>
    <w:rsid w:val="00B84535"/>
    <w:rsid w:val="00B84827"/>
    <w:rsid w:val="00B85661"/>
    <w:rsid w:val="00B9544E"/>
    <w:rsid w:val="00B95D62"/>
    <w:rsid w:val="00B9693F"/>
    <w:rsid w:val="00B96BEC"/>
    <w:rsid w:val="00B972E6"/>
    <w:rsid w:val="00BA00F4"/>
    <w:rsid w:val="00BA33CC"/>
    <w:rsid w:val="00BA4C77"/>
    <w:rsid w:val="00BA7B6E"/>
    <w:rsid w:val="00BB104A"/>
    <w:rsid w:val="00BB128A"/>
    <w:rsid w:val="00BB19C9"/>
    <w:rsid w:val="00BB1E67"/>
    <w:rsid w:val="00BB2129"/>
    <w:rsid w:val="00BB2CA4"/>
    <w:rsid w:val="00BB4EB5"/>
    <w:rsid w:val="00BB5682"/>
    <w:rsid w:val="00BD481A"/>
    <w:rsid w:val="00BD7839"/>
    <w:rsid w:val="00BE2933"/>
    <w:rsid w:val="00BE40F4"/>
    <w:rsid w:val="00BE469A"/>
    <w:rsid w:val="00BE4C36"/>
    <w:rsid w:val="00BF0B30"/>
    <w:rsid w:val="00BF0FF3"/>
    <w:rsid w:val="00BF518B"/>
    <w:rsid w:val="00BF6DA8"/>
    <w:rsid w:val="00C0015B"/>
    <w:rsid w:val="00C01F37"/>
    <w:rsid w:val="00C03491"/>
    <w:rsid w:val="00C1380B"/>
    <w:rsid w:val="00C279B6"/>
    <w:rsid w:val="00C321E9"/>
    <w:rsid w:val="00C32BCE"/>
    <w:rsid w:val="00C32E1B"/>
    <w:rsid w:val="00C33C63"/>
    <w:rsid w:val="00C34054"/>
    <w:rsid w:val="00C37934"/>
    <w:rsid w:val="00C43112"/>
    <w:rsid w:val="00C44EFA"/>
    <w:rsid w:val="00C46696"/>
    <w:rsid w:val="00C46FD4"/>
    <w:rsid w:val="00C471A8"/>
    <w:rsid w:val="00C505D1"/>
    <w:rsid w:val="00C52E1A"/>
    <w:rsid w:val="00C55DE6"/>
    <w:rsid w:val="00C623E1"/>
    <w:rsid w:val="00C626C1"/>
    <w:rsid w:val="00C67BC4"/>
    <w:rsid w:val="00C70073"/>
    <w:rsid w:val="00C721D7"/>
    <w:rsid w:val="00C7669D"/>
    <w:rsid w:val="00C819D9"/>
    <w:rsid w:val="00C82106"/>
    <w:rsid w:val="00C82C72"/>
    <w:rsid w:val="00C8488A"/>
    <w:rsid w:val="00C85F0F"/>
    <w:rsid w:val="00CA53FA"/>
    <w:rsid w:val="00CA5A18"/>
    <w:rsid w:val="00CB0BC2"/>
    <w:rsid w:val="00CB2F0B"/>
    <w:rsid w:val="00CC240D"/>
    <w:rsid w:val="00CC312D"/>
    <w:rsid w:val="00CD0639"/>
    <w:rsid w:val="00CD2661"/>
    <w:rsid w:val="00CD5855"/>
    <w:rsid w:val="00CD5F10"/>
    <w:rsid w:val="00CD6E88"/>
    <w:rsid w:val="00CE3A68"/>
    <w:rsid w:val="00CE5A9F"/>
    <w:rsid w:val="00CE7606"/>
    <w:rsid w:val="00CE78CC"/>
    <w:rsid w:val="00CF04AD"/>
    <w:rsid w:val="00CF16A9"/>
    <w:rsid w:val="00CF188D"/>
    <w:rsid w:val="00CF1AF1"/>
    <w:rsid w:val="00CF3E21"/>
    <w:rsid w:val="00CF531D"/>
    <w:rsid w:val="00D11454"/>
    <w:rsid w:val="00D11B66"/>
    <w:rsid w:val="00D1728E"/>
    <w:rsid w:val="00D249A6"/>
    <w:rsid w:val="00D30050"/>
    <w:rsid w:val="00D30F9A"/>
    <w:rsid w:val="00D32732"/>
    <w:rsid w:val="00D34C6E"/>
    <w:rsid w:val="00D35028"/>
    <w:rsid w:val="00D36D98"/>
    <w:rsid w:val="00D4479B"/>
    <w:rsid w:val="00D5013C"/>
    <w:rsid w:val="00D51AEF"/>
    <w:rsid w:val="00D5782B"/>
    <w:rsid w:val="00D602B8"/>
    <w:rsid w:val="00D666DF"/>
    <w:rsid w:val="00D673DD"/>
    <w:rsid w:val="00D726A0"/>
    <w:rsid w:val="00D72AB2"/>
    <w:rsid w:val="00D74211"/>
    <w:rsid w:val="00D74AAE"/>
    <w:rsid w:val="00D74C34"/>
    <w:rsid w:val="00D76D8F"/>
    <w:rsid w:val="00D77B4E"/>
    <w:rsid w:val="00D83828"/>
    <w:rsid w:val="00D84014"/>
    <w:rsid w:val="00D84AD7"/>
    <w:rsid w:val="00D84B44"/>
    <w:rsid w:val="00D851C7"/>
    <w:rsid w:val="00D92B9F"/>
    <w:rsid w:val="00D947FD"/>
    <w:rsid w:val="00D94A5C"/>
    <w:rsid w:val="00D953B8"/>
    <w:rsid w:val="00D96B7A"/>
    <w:rsid w:val="00D97AA6"/>
    <w:rsid w:val="00DA44AA"/>
    <w:rsid w:val="00DA4904"/>
    <w:rsid w:val="00DA5B22"/>
    <w:rsid w:val="00DA699B"/>
    <w:rsid w:val="00DA7000"/>
    <w:rsid w:val="00DA7493"/>
    <w:rsid w:val="00DB02F1"/>
    <w:rsid w:val="00DB58D5"/>
    <w:rsid w:val="00DB7B2A"/>
    <w:rsid w:val="00DC157A"/>
    <w:rsid w:val="00DC4E10"/>
    <w:rsid w:val="00DC5D11"/>
    <w:rsid w:val="00DC7652"/>
    <w:rsid w:val="00DC79E1"/>
    <w:rsid w:val="00DE3E7B"/>
    <w:rsid w:val="00DE5C01"/>
    <w:rsid w:val="00DE6F5D"/>
    <w:rsid w:val="00DF4349"/>
    <w:rsid w:val="00E012A0"/>
    <w:rsid w:val="00E01BD5"/>
    <w:rsid w:val="00E03164"/>
    <w:rsid w:val="00E04B81"/>
    <w:rsid w:val="00E07CC2"/>
    <w:rsid w:val="00E11F08"/>
    <w:rsid w:val="00E159E6"/>
    <w:rsid w:val="00E16962"/>
    <w:rsid w:val="00E22549"/>
    <w:rsid w:val="00E23876"/>
    <w:rsid w:val="00E3180A"/>
    <w:rsid w:val="00E3196C"/>
    <w:rsid w:val="00E329F4"/>
    <w:rsid w:val="00E34789"/>
    <w:rsid w:val="00E34C40"/>
    <w:rsid w:val="00E3721D"/>
    <w:rsid w:val="00E37D3B"/>
    <w:rsid w:val="00E42A7B"/>
    <w:rsid w:val="00E44B57"/>
    <w:rsid w:val="00E44F2B"/>
    <w:rsid w:val="00E46889"/>
    <w:rsid w:val="00E47A82"/>
    <w:rsid w:val="00E50ED0"/>
    <w:rsid w:val="00E52079"/>
    <w:rsid w:val="00E562FE"/>
    <w:rsid w:val="00E61287"/>
    <w:rsid w:val="00E6197C"/>
    <w:rsid w:val="00E64229"/>
    <w:rsid w:val="00E6576E"/>
    <w:rsid w:val="00E70452"/>
    <w:rsid w:val="00E708A9"/>
    <w:rsid w:val="00E70E43"/>
    <w:rsid w:val="00E83B84"/>
    <w:rsid w:val="00E862D9"/>
    <w:rsid w:val="00E87E87"/>
    <w:rsid w:val="00E90590"/>
    <w:rsid w:val="00E90830"/>
    <w:rsid w:val="00E91C75"/>
    <w:rsid w:val="00E94A00"/>
    <w:rsid w:val="00E9677B"/>
    <w:rsid w:val="00E97C8C"/>
    <w:rsid w:val="00EA0121"/>
    <w:rsid w:val="00EA33CD"/>
    <w:rsid w:val="00EA36AD"/>
    <w:rsid w:val="00EA3A2D"/>
    <w:rsid w:val="00EA5B8C"/>
    <w:rsid w:val="00EA6E5F"/>
    <w:rsid w:val="00EA6F6A"/>
    <w:rsid w:val="00EC08C8"/>
    <w:rsid w:val="00EC0920"/>
    <w:rsid w:val="00EC1E06"/>
    <w:rsid w:val="00EC29EE"/>
    <w:rsid w:val="00EC4936"/>
    <w:rsid w:val="00EC651E"/>
    <w:rsid w:val="00EE0157"/>
    <w:rsid w:val="00EE0550"/>
    <w:rsid w:val="00EE10A0"/>
    <w:rsid w:val="00EE3B7D"/>
    <w:rsid w:val="00EE45A1"/>
    <w:rsid w:val="00EE4764"/>
    <w:rsid w:val="00EE49DD"/>
    <w:rsid w:val="00EE7F64"/>
    <w:rsid w:val="00EF40C5"/>
    <w:rsid w:val="00EF569B"/>
    <w:rsid w:val="00F015D2"/>
    <w:rsid w:val="00F03F0E"/>
    <w:rsid w:val="00F05E75"/>
    <w:rsid w:val="00F064ED"/>
    <w:rsid w:val="00F107E5"/>
    <w:rsid w:val="00F10C21"/>
    <w:rsid w:val="00F11859"/>
    <w:rsid w:val="00F2574E"/>
    <w:rsid w:val="00F27577"/>
    <w:rsid w:val="00F3173C"/>
    <w:rsid w:val="00F34F37"/>
    <w:rsid w:val="00F35BEF"/>
    <w:rsid w:val="00F40361"/>
    <w:rsid w:val="00F43331"/>
    <w:rsid w:val="00F433F8"/>
    <w:rsid w:val="00F43941"/>
    <w:rsid w:val="00F4630F"/>
    <w:rsid w:val="00F539B2"/>
    <w:rsid w:val="00F55E1F"/>
    <w:rsid w:val="00F60EE9"/>
    <w:rsid w:val="00F632DE"/>
    <w:rsid w:val="00F80F2C"/>
    <w:rsid w:val="00F8463D"/>
    <w:rsid w:val="00F85E49"/>
    <w:rsid w:val="00F91557"/>
    <w:rsid w:val="00FA3A2F"/>
    <w:rsid w:val="00FA3BBE"/>
    <w:rsid w:val="00FA4E8D"/>
    <w:rsid w:val="00FA680C"/>
    <w:rsid w:val="00FA7910"/>
    <w:rsid w:val="00FB261B"/>
    <w:rsid w:val="00FB2A56"/>
    <w:rsid w:val="00FB5FC4"/>
    <w:rsid w:val="00FC26B1"/>
    <w:rsid w:val="00FC3C7B"/>
    <w:rsid w:val="00FC47BE"/>
    <w:rsid w:val="00FD1B40"/>
    <w:rsid w:val="00FE08BC"/>
    <w:rsid w:val="00FE3815"/>
    <w:rsid w:val="00FE5E98"/>
    <w:rsid w:val="00FE60E8"/>
    <w:rsid w:val="00FE66F2"/>
    <w:rsid w:val="00FF2570"/>
    <w:rsid w:val="00FF5F33"/>
    <w:rsid w:val="00FF6D96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06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5F89"/>
  </w:style>
  <w:style w:type="paragraph" w:styleId="a3">
    <w:name w:val="Balloon Text"/>
    <w:basedOn w:val="a"/>
    <w:link w:val="a4"/>
    <w:uiPriority w:val="99"/>
    <w:semiHidden/>
    <w:unhideWhenUsed/>
    <w:rsid w:val="001B4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5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065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5F89"/>
  </w:style>
  <w:style w:type="paragraph" w:styleId="a3">
    <w:name w:val="Balloon Text"/>
    <w:basedOn w:val="a"/>
    <w:link w:val="a4"/>
    <w:uiPriority w:val="99"/>
    <w:semiHidden/>
    <w:unhideWhenUsed/>
    <w:rsid w:val="001B4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7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АДМИН 19</cp:lastModifiedBy>
  <cp:revision>3</cp:revision>
  <cp:lastPrinted>2018-10-19T03:36:00Z</cp:lastPrinted>
  <dcterms:created xsi:type="dcterms:W3CDTF">2018-10-22T05:08:00Z</dcterms:created>
  <dcterms:modified xsi:type="dcterms:W3CDTF">2018-10-22T05:09:00Z</dcterms:modified>
</cp:coreProperties>
</file>