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B483" w14:textId="70747888" w:rsidR="009E5A95" w:rsidRPr="001F2C5A" w:rsidRDefault="001F2C5A" w:rsidP="009E5A95">
      <w:pPr>
        <w:rPr>
          <w:lang w:val="ru-RU"/>
        </w:rPr>
      </w:pPr>
      <w:r>
        <w:rPr>
          <w:rFonts w:cs="Segoe UI Emoji"/>
          <w:lang w:val="ru-RU"/>
        </w:rPr>
        <w:t xml:space="preserve"> </w:t>
      </w:r>
      <w:r w:rsidR="009E5A95">
        <w:t xml:space="preserve"> Челлендж «Книга моего сердца» – Снимите свою видеопрезентацию! </w:t>
      </w:r>
      <w:r>
        <w:rPr>
          <w:rFonts w:cs="Segoe UI Emoji"/>
          <w:lang w:val="ru-RU"/>
        </w:rPr>
        <w:t xml:space="preserve"> </w:t>
      </w:r>
    </w:p>
    <w:p w14:paraId="65A1FEAC" w14:textId="77777777" w:rsidR="009E5A95" w:rsidRDefault="009E5A95" w:rsidP="009E5A95"/>
    <w:p w14:paraId="12B3FAB5" w14:textId="77777777" w:rsidR="009E5A95" w:rsidRDefault="009E5A95" w:rsidP="009E5A95">
      <w:r>
        <w:t>Дорогие учителя и ученики!</w:t>
      </w:r>
    </w:p>
    <w:p w14:paraId="1DA5ACA6" w14:textId="77777777" w:rsidR="009E5A95" w:rsidRDefault="009E5A95" w:rsidP="009E5A95">
      <w:r>
        <w:t>Приглашаем вас принять участие в нашем творческом челлендже «Книга моего сердца»! Это отличная возможность поделиться своей любимой книгой и вдохновить других на чтение.</w:t>
      </w:r>
    </w:p>
    <w:p w14:paraId="77DD2D4D" w14:textId="77777777" w:rsidR="009E5A95" w:rsidRDefault="009E5A95" w:rsidP="009E5A95"/>
    <w:p w14:paraId="7B1FCA5F" w14:textId="29EEA23F" w:rsidR="009E5A95" w:rsidRDefault="009E5A95" w:rsidP="009E5A95">
      <w:r>
        <w:t xml:space="preserve"> Что нужно сделать:</w:t>
      </w:r>
    </w:p>
    <w:p w14:paraId="0DA391D4" w14:textId="3737FC22" w:rsidR="009E5A95" w:rsidRDefault="001F2C5A" w:rsidP="009E5A95">
      <w:r>
        <w:rPr>
          <w:lang w:val="ru-RU"/>
        </w:rPr>
        <w:t xml:space="preserve"> </w:t>
      </w:r>
      <w:r w:rsidR="009E5A95">
        <w:t xml:space="preserve"> Выбрать книгу, которая оставила след в вашем сердце.</w:t>
      </w:r>
    </w:p>
    <w:p w14:paraId="571E3A78" w14:textId="4E88CF58" w:rsidR="009E5A95" w:rsidRDefault="001F2C5A" w:rsidP="009E5A95">
      <w:r>
        <w:rPr>
          <w:lang w:val="ru-RU"/>
        </w:rPr>
        <w:t xml:space="preserve"> </w:t>
      </w:r>
      <w:r w:rsidR="009E5A95">
        <w:t xml:space="preserve"> Снять короткое видео (1–3 минуты), где вы расскажете:</w:t>
      </w:r>
    </w:p>
    <w:p w14:paraId="3DB6003C" w14:textId="6B882AA1" w:rsidR="009E5A95" w:rsidRDefault="001F2C5A" w:rsidP="009E5A95">
      <w:r>
        <w:rPr>
          <w:rFonts w:cs="Segoe UI Emoji"/>
          <w:lang w:val="ru-RU"/>
        </w:rPr>
        <w:t xml:space="preserve"> </w:t>
      </w:r>
      <w:r w:rsidR="009E5A95">
        <w:t xml:space="preserve"> Как называется книга и кто её автор.</w:t>
      </w:r>
    </w:p>
    <w:p w14:paraId="01601FD7" w14:textId="28D0A08E" w:rsidR="009E5A95" w:rsidRDefault="001F2C5A" w:rsidP="009E5A95">
      <w:r>
        <w:rPr>
          <w:rFonts w:cs="Segoe UI Emoji"/>
          <w:lang w:val="ru-RU"/>
        </w:rPr>
        <w:t xml:space="preserve"> </w:t>
      </w:r>
      <w:r w:rsidR="009E5A95">
        <w:t xml:space="preserve"> Чем она может заинтересовать других.</w:t>
      </w:r>
    </w:p>
    <w:p w14:paraId="5FB22BE2" w14:textId="740FC10D" w:rsidR="009E5A95" w:rsidRDefault="001F2C5A" w:rsidP="009E5A95">
      <w:r>
        <w:rPr>
          <w:lang w:val="ru-RU"/>
        </w:rPr>
        <w:t xml:space="preserve"> </w:t>
      </w:r>
      <w:r w:rsidR="009E5A95">
        <w:t xml:space="preserve"> Опубликовать видео в нашей группе с хештегом #КнигаМоегоСердца.</w:t>
      </w:r>
    </w:p>
    <w:p w14:paraId="514A6075" w14:textId="77777777" w:rsidR="009E5A95" w:rsidRDefault="009E5A95" w:rsidP="009E5A95"/>
    <w:p w14:paraId="2D634844" w14:textId="65636B80" w:rsidR="009E5A95" w:rsidRDefault="001F2C5A" w:rsidP="009E5A95">
      <w:r>
        <w:rPr>
          <w:rFonts w:cs="Segoe UI Emoji"/>
          <w:lang w:val="ru-RU"/>
        </w:rPr>
        <w:t xml:space="preserve"> </w:t>
      </w:r>
      <w:r w:rsidR="009E5A95">
        <w:t>Лучшие видеопрезентации будут отмечены специальными дипломами</w:t>
      </w:r>
    </w:p>
    <w:p w14:paraId="00214956" w14:textId="127E26C8" w:rsidR="009E5A95" w:rsidRDefault="001F2C5A" w:rsidP="009E5A95">
      <w:r>
        <w:rPr>
          <w:lang w:val="ru-RU"/>
        </w:rPr>
        <w:t xml:space="preserve"> </w:t>
      </w:r>
      <w:r w:rsidR="009E5A95">
        <w:t xml:space="preserve"> Начало челленджа: 14.02.25</w:t>
      </w:r>
    </w:p>
    <w:p w14:paraId="18070757" w14:textId="519B8BDB" w:rsidR="009E5A95" w:rsidRDefault="001F2C5A" w:rsidP="009E5A95">
      <w:r>
        <w:rPr>
          <w:rFonts w:cs="Segoe UI Emoji"/>
          <w:lang w:val="ru-RU"/>
        </w:rPr>
        <w:t xml:space="preserve"> </w:t>
      </w:r>
      <w:r w:rsidR="009E5A95">
        <w:t xml:space="preserve"> Окончание приёма видео: 19.02.25</w:t>
      </w:r>
    </w:p>
    <w:p w14:paraId="60B156B1" w14:textId="77777777" w:rsidR="009E5A95" w:rsidRDefault="009E5A95" w:rsidP="009E5A95"/>
    <w:p w14:paraId="0E57B474" w14:textId="77777777" w:rsidR="009E5A95" w:rsidRDefault="009E5A95" w:rsidP="009E5A95">
      <w:r>
        <w:t>Давайте вместе создадим галерею любимых книг и откроем друг другу новые литературные горизонты!</w:t>
      </w:r>
    </w:p>
    <w:p w14:paraId="55B27E43" w14:textId="77777777" w:rsidR="009E5A95" w:rsidRDefault="009E5A95" w:rsidP="009E5A95"/>
    <w:p w14:paraId="7EB17B9C" w14:textId="630D579C" w:rsidR="00E73A53" w:rsidRPr="001F2C5A" w:rsidRDefault="009E5A95" w:rsidP="009E5A95">
      <w:pPr>
        <w:rPr>
          <w:rFonts w:cs="Segoe UI Emoji"/>
          <w:lang w:val="ru-RU"/>
        </w:rPr>
      </w:pPr>
      <w:r>
        <w:t xml:space="preserve">Ждём ваши вдохновляющие истории! </w:t>
      </w:r>
      <w:r w:rsidR="001F2C5A">
        <w:rPr>
          <w:rFonts w:cs="Segoe UI Emoji"/>
          <w:lang w:val="ru-RU"/>
        </w:rPr>
        <w:t xml:space="preserve"> </w:t>
      </w:r>
    </w:p>
    <w:p w14:paraId="5239EFBD" w14:textId="4714D608" w:rsidR="00534F4A" w:rsidRDefault="00E73A53" w:rsidP="009E5A95">
      <w:pPr>
        <w:rPr>
          <w:rFonts w:cs="Segoe UI Emoji"/>
          <w:lang w:val="ru-RU"/>
        </w:rPr>
      </w:pPr>
      <w:hyperlink r:id="rId4" w:history="1">
        <w:r w:rsidRPr="00A600BA">
          <w:rPr>
            <w:rStyle w:val="ac"/>
            <w:rFonts w:ascii="Segoe UI Emoji" w:hAnsi="Segoe UI Emoji" w:cs="Segoe UI Emoji"/>
          </w:rPr>
          <w:t>https://youtu.be/SGp684yEimI?si=uo1Q-G3tdt3eHWT3</w:t>
        </w:r>
      </w:hyperlink>
    </w:p>
    <w:p w14:paraId="63627841" w14:textId="77777777" w:rsidR="009E5A95" w:rsidRPr="009E5A95" w:rsidRDefault="009E5A95" w:rsidP="009E5A95">
      <w:pPr>
        <w:rPr>
          <w:lang w:val="ru-RU"/>
        </w:rPr>
      </w:pPr>
    </w:p>
    <w:sectPr w:rsidR="009E5A95" w:rsidRPr="009E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69"/>
    <w:rsid w:val="000C1DCF"/>
    <w:rsid w:val="001F2C5A"/>
    <w:rsid w:val="00282B69"/>
    <w:rsid w:val="003461EE"/>
    <w:rsid w:val="004D1696"/>
    <w:rsid w:val="00534F4A"/>
    <w:rsid w:val="00783F1F"/>
    <w:rsid w:val="00827BB2"/>
    <w:rsid w:val="009E5A95"/>
    <w:rsid w:val="00C64ED5"/>
    <w:rsid w:val="00C85483"/>
    <w:rsid w:val="00E73A53"/>
    <w:rsid w:val="00EA42F6"/>
    <w:rsid w:val="00F94A32"/>
    <w:rsid w:val="00FB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2E3B"/>
  <w15:chartTrackingRefBased/>
  <w15:docId w15:val="{9615706E-775E-42FB-A211-56EBC07E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B6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54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5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Gp684yEimI?si=uo1Q-G3tdt3eHWT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2025-02-13T09:53:00Z</dcterms:created>
  <dcterms:modified xsi:type="dcterms:W3CDTF">2025-02-17T06:29:00Z</dcterms:modified>
</cp:coreProperties>
</file>