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6241F" w14:textId="2B68D199" w:rsidR="0090171A" w:rsidRDefault="00BD4E3A">
      <w:r>
        <w:rPr>
          <w:noProof/>
        </w:rPr>
        <w:drawing>
          <wp:anchor distT="0" distB="0" distL="114300" distR="114300" simplePos="0" relativeHeight="251658240" behindDoc="1" locked="0" layoutInCell="1" allowOverlap="1" wp14:anchorId="6F3DA881" wp14:editId="08C3A636">
            <wp:simplePos x="0" y="0"/>
            <wp:positionH relativeFrom="column">
              <wp:posOffset>-350723</wp:posOffset>
            </wp:positionH>
            <wp:positionV relativeFrom="paragraph">
              <wp:posOffset>-642620</wp:posOffset>
            </wp:positionV>
            <wp:extent cx="10076004" cy="6478622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36" t="25910" r="44815" b="21679"/>
                    <a:stretch/>
                  </pic:blipFill>
                  <pic:spPr bwMode="auto">
                    <a:xfrm>
                      <a:off x="0" y="0"/>
                      <a:ext cx="10076004" cy="6478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0171A" w:rsidSect="00BD4E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3A"/>
    <w:rsid w:val="0090171A"/>
    <w:rsid w:val="00BD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A4DB5"/>
  <w15:chartTrackingRefBased/>
  <w15:docId w15:val="{C507FDEA-7EF8-4830-AFAA-17D08F9A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2023-10-09T05:43:00Z</dcterms:created>
  <dcterms:modified xsi:type="dcterms:W3CDTF">2023-10-09T05:45:00Z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985f5185-c8b4-4734-aa08-e924c7a6ba58</vt:lpwstr>
  </property>
</Properties>
</file>