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03" w:rsidRPr="00FB5603" w:rsidRDefault="00FB5603" w:rsidP="00FB5603">
      <w:pPr>
        <w:pStyle w:val="a3"/>
        <w:jc w:val="center"/>
        <w:rPr>
          <w:rStyle w:val="a4"/>
          <w:b w:val="0"/>
          <w:sz w:val="28"/>
          <w:szCs w:val="28"/>
        </w:rPr>
      </w:pPr>
      <w:proofErr w:type="spellStart"/>
      <w:r w:rsidRPr="00FB5603">
        <w:rPr>
          <w:rStyle w:val="a4"/>
          <w:b w:val="0"/>
          <w:sz w:val="28"/>
          <w:szCs w:val="28"/>
        </w:rPr>
        <w:t>Атқарылған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жұмыстар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proofErr w:type="gramStart"/>
      <w:r w:rsidRPr="00FB5603">
        <w:rPr>
          <w:rStyle w:val="a4"/>
          <w:b w:val="0"/>
          <w:sz w:val="28"/>
          <w:szCs w:val="28"/>
        </w:rPr>
        <w:t>туралы</w:t>
      </w:r>
      <w:proofErr w:type="spellEnd"/>
      <w:proofErr w:type="gram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ақпарат</w:t>
      </w:r>
      <w:proofErr w:type="spellEnd"/>
    </w:p>
    <w:p w:rsidR="00FB5603" w:rsidRPr="00FB5603" w:rsidRDefault="00FB5603" w:rsidP="00FB5603">
      <w:pPr>
        <w:pStyle w:val="a3"/>
        <w:jc w:val="center"/>
        <w:rPr>
          <w:rStyle w:val="a4"/>
          <w:b w:val="0"/>
          <w:sz w:val="28"/>
          <w:szCs w:val="28"/>
        </w:rPr>
      </w:pPr>
      <w:r w:rsidRPr="00FB5603">
        <w:rPr>
          <w:rStyle w:val="a4"/>
          <w:b w:val="0"/>
          <w:sz w:val="28"/>
          <w:szCs w:val="28"/>
        </w:rPr>
        <w:t>"№1 ЖББОМ" КММ "</w:t>
      </w:r>
      <w:proofErr w:type="spellStart"/>
      <w:r w:rsidRPr="00FB5603">
        <w:rPr>
          <w:rStyle w:val="a4"/>
          <w:b w:val="0"/>
          <w:sz w:val="28"/>
          <w:szCs w:val="28"/>
        </w:rPr>
        <w:t>Қауіпсіз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интернет</w:t>
      </w:r>
      <w:proofErr w:type="gramStart"/>
      <w:r w:rsidRPr="00FB5603">
        <w:rPr>
          <w:rStyle w:val="a4"/>
          <w:b w:val="0"/>
          <w:sz w:val="28"/>
          <w:szCs w:val="28"/>
        </w:rPr>
        <w:t>"р</w:t>
      </w:r>
      <w:proofErr w:type="gramEnd"/>
      <w:r w:rsidRPr="00FB5603">
        <w:rPr>
          <w:rStyle w:val="a4"/>
          <w:b w:val="0"/>
          <w:sz w:val="28"/>
          <w:szCs w:val="28"/>
        </w:rPr>
        <w:t>еспубликалық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ақпараттық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кампаниясын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ұйымдастыру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және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өткізу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бойынша</w:t>
      </w:r>
      <w:bookmarkStart w:id="0" w:name="_GoBack"/>
      <w:bookmarkEnd w:id="0"/>
      <w:proofErr w:type="spellEnd"/>
    </w:p>
    <w:p w:rsidR="00FB5603" w:rsidRPr="00FB5603" w:rsidRDefault="00FB5603" w:rsidP="00FB5603">
      <w:pPr>
        <w:pStyle w:val="a3"/>
        <w:jc w:val="both"/>
        <w:rPr>
          <w:rStyle w:val="a4"/>
          <w:b w:val="0"/>
          <w:sz w:val="28"/>
          <w:szCs w:val="28"/>
        </w:rPr>
      </w:pPr>
      <w:r w:rsidRPr="00FB5603">
        <w:rPr>
          <w:rStyle w:val="a4"/>
          <w:b w:val="0"/>
          <w:sz w:val="28"/>
          <w:szCs w:val="28"/>
        </w:rPr>
        <w:t xml:space="preserve"> </w:t>
      </w:r>
    </w:p>
    <w:p w:rsidR="00FB5603" w:rsidRPr="00FB5603" w:rsidRDefault="00FB5603" w:rsidP="00FB5603">
      <w:pPr>
        <w:pStyle w:val="a3"/>
        <w:jc w:val="both"/>
        <w:rPr>
          <w:rStyle w:val="a4"/>
          <w:b w:val="0"/>
          <w:sz w:val="28"/>
          <w:szCs w:val="28"/>
        </w:rPr>
      </w:pPr>
      <w:proofErr w:type="spellStart"/>
      <w:r w:rsidRPr="00FB5603">
        <w:rPr>
          <w:rStyle w:val="a4"/>
          <w:b w:val="0"/>
          <w:sz w:val="28"/>
          <w:szCs w:val="28"/>
        </w:rPr>
        <w:t>Мақсаты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: </w:t>
      </w:r>
      <w:proofErr w:type="spellStart"/>
      <w:r w:rsidRPr="00FB5603">
        <w:rPr>
          <w:rStyle w:val="a4"/>
          <w:b w:val="0"/>
          <w:sz w:val="28"/>
          <w:szCs w:val="28"/>
        </w:rPr>
        <w:t>қоғамның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назарын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баланың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денсаулығына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зиян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келтіретін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ақпараттардың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теріс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әсерінен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қорғауға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насихаттау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FB5603">
        <w:rPr>
          <w:rStyle w:val="a4"/>
          <w:b w:val="0"/>
          <w:sz w:val="28"/>
          <w:szCs w:val="28"/>
        </w:rPr>
        <w:t>ү</w:t>
      </w:r>
      <w:proofErr w:type="gramStart"/>
      <w:r w:rsidRPr="00FB5603">
        <w:rPr>
          <w:rStyle w:val="a4"/>
          <w:b w:val="0"/>
          <w:sz w:val="28"/>
          <w:szCs w:val="28"/>
        </w:rPr>
        <w:t>г</w:t>
      </w:r>
      <w:proofErr w:type="gramEnd"/>
      <w:r w:rsidRPr="00FB5603">
        <w:rPr>
          <w:rStyle w:val="a4"/>
          <w:b w:val="0"/>
          <w:sz w:val="28"/>
          <w:szCs w:val="28"/>
        </w:rPr>
        <w:t>іттеуге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аудару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  </w:t>
      </w:r>
    </w:p>
    <w:p w:rsidR="00FB5603" w:rsidRPr="00FB5603" w:rsidRDefault="00FB5603" w:rsidP="00FB5603">
      <w:pPr>
        <w:pStyle w:val="a3"/>
        <w:jc w:val="both"/>
        <w:rPr>
          <w:rStyle w:val="a4"/>
          <w:b w:val="0"/>
          <w:sz w:val="28"/>
          <w:szCs w:val="28"/>
        </w:rPr>
      </w:pPr>
      <w:proofErr w:type="spellStart"/>
      <w:r w:rsidRPr="00FB5603">
        <w:rPr>
          <w:rStyle w:val="a4"/>
          <w:b w:val="0"/>
          <w:sz w:val="28"/>
          <w:szCs w:val="28"/>
        </w:rPr>
        <w:t>Мектепте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</w:t>
      </w:r>
      <w:proofErr w:type="spellStart"/>
      <w:r w:rsidRPr="00FB5603">
        <w:rPr>
          <w:rStyle w:val="a4"/>
          <w:b w:val="0"/>
          <w:sz w:val="28"/>
          <w:szCs w:val="28"/>
        </w:rPr>
        <w:t>ата-ана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proofErr w:type="gramStart"/>
      <w:r w:rsidRPr="00FB5603">
        <w:rPr>
          <w:rStyle w:val="a4"/>
          <w:b w:val="0"/>
          <w:sz w:val="28"/>
          <w:szCs w:val="28"/>
        </w:rPr>
        <w:t>ба</w:t>
      </w:r>
      <w:proofErr w:type="gramEnd"/>
      <w:r w:rsidRPr="00FB5603">
        <w:rPr>
          <w:rStyle w:val="a4"/>
          <w:b w:val="0"/>
          <w:sz w:val="28"/>
          <w:szCs w:val="28"/>
        </w:rPr>
        <w:t>қылауы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" </w:t>
      </w:r>
      <w:proofErr w:type="spellStart"/>
      <w:r w:rsidRPr="00FB5603">
        <w:rPr>
          <w:rStyle w:val="a4"/>
          <w:b w:val="0"/>
          <w:sz w:val="28"/>
          <w:szCs w:val="28"/>
        </w:rPr>
        <w:t>арнайы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қызметінің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дербес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компьютерлеріне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планшеттеріне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смартфондарына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орнату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мүмкіндігі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кезінде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ата-аналар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тарапынан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бақылауды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күшейту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бойынша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түсіндіру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жұмыстары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жүргізілді</w:t>
      </w:r>
      <w:proofErr w:type="spellEnd"/>
      <w:r w:rsidRPr="00FB5603">
        <w:rPr>
          <w:rStyle w:val="a4"/>
          <w:b w:val="0"/>
          <w:sz w:val="28"/>
          <w:szCs w:val="28"/>
        </w:rPr>
        <w:t>.»;</w:t>
      </w:r>
    </w:p>
    <w:p w:rsidR="00FB5603" w:rsidRPr="00FB5603" w:rsidRDefault="00FB5603" w:rsidP="00FB5603">
      <w:pPr>
        <w:pStyle w:val="a3"/>
        <w:jc w:val="both"/>
        <w:rPr>
          <w:rStyle w:val="a4"/>
          <w:b w:val="0"/>
          <w:sz w:val="28"/>
          <w:szCs w:val="28"/>
        </w:rPr>
      </w:pPr>
      <w:r w:rsidRPr="00FB5603">
        <w:rPr>
          <w:rStyle w:val="a4"/>
          <w:b w:val="0"/>
          <w:sz w:val="28"/>
          <w:szCs w:val="28"/>
        </w:rPr>
        <w:t>Информ</w:t>
      </w:r>
      <w:r>
        <w:rPr>
          <w:rStyle w:val="a4"/>
          <w:b w:val="0"/>
          <w:sz w:val="28"/>
          <w:szCs w:val="28"/>
        </w:rPr>
        <w:t xml:space="preserve">атика </w:t>
      </w:r>
      <w:proofErr w:type="spellStart"/>
      <w:r>
        <w:rPr>
          <w:rStyle w:val="a4"/>
          <w:b w:val="0"/>
          <w:sz w:val="28"/>
          <w:szCs w:val="28"/>
        </w:rPr>
        <w:t>мұғалімдері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Конакбаева</w:t>
      </w:r>
      <w:proofErr w:type="spellEnd"/>
      <w:r>
        <w:rPr>
          <w:rStyle w:val="a4"/>
          <w:b w:val="0"/>
          <w:sz w:val="28"/>
          <w:szCs w:val="28"/>
        </w:rPr>
        <w:t xml:space="preserve"> А.</w:t>
      </w:r>
      <w:r w:rsidRPr="00FB5603">
        <w:rPr>
          <w:rStyle w:val="a4"/>
          <w:b w:val="0"/>
          <w:sz w:val="28"/>
          <w:szCs w:val="28"/>
        </w:rPr>
        <w:t xml:space="preserve">К. </w:t>
      </w:r>
      <w:proofErr w:type="spellStart"/>
      <w:proofErr w:type="gramStart"/>
      <w:r w:rsidRPr="00FB5603">
        <w:rPr>
          <w:rStyle w:val="a4"/>
          <w:b w:val="0"/>
          <w:sz w:val="28"/>
          <w:szCs w:val="28"/>
        </w:rPr>
        <w:t>ата-аналар</w:t>
      </w:r>
      <w:proofErr w:type="gramEnd"/>
      <w:r w:rsidRPr="00FB5603">
        <w:rPr>
          <w:rStyle w:val="a4"/>
          <w:b w:val="0"/>
          <w:sz w:val="28"/>
          <w:szCs w:val="28"/>
        </w:rPr>
        <w:t>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арналған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тақырыптық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буклеттер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дайындады</w:t>
      </w:r>
      <w:proofErr w:type="spellEnd"/>
      <w:r w:rsidRPr="00FB5603">
        <w:rPr>
          <w:rStyle w:val="a4"/>
          <w:b w:val="0"/>
          <w:sz w:val="28"/>
          <w:szCs w:val="28"/>
        </w:rPr>
        <w:t>.</w:t>
      </w:r>
    </w:p>
    <w:p w:rsidR="00FB5603" w:rsidRPr="00FB5603" w:rsidRDefault="00FB5603" w:rsidP="00FB5603">
      <w:pPr>
        <w:pStyle w:val="a3"/>
        <w:jc w:val="both"/>
        <w:rPr>
          <w:rStyle w:val="a4"/>
          <w:b w:val="0"/>
          <w:sz w:val="28"/>
          <w:szCs w:val="28"/>
        </w:rPr>
      </w:pPr>
      <w:r w:rsidRPr="00FB5603">
        <w:rPr>
          <w:rStyle w:val="a4"/>
          <w:b w:val="0"/>
          <w:sz w:val="28"/>
          <w:szCs w:val="28"/>
        </w:rPr>
        <w:t>"</w:t>
      </w:r>
      <w:proofErr w:type="spellStart"/>
      <w:r w:rsidRPr="00FB5603">
        <w:rPr>
          <w:rStyle w:val="a4"/>
          <w:b w:val="0"/>
          <w:sz w:val="28"/>
          <w:szCs w:val="28"/>
        </w:rPr>
        <w:t>Пайдалы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қауіпсіз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интернет</w:t>
      </w:r>
      <w:proofErr w:type="gramStart"/>
      <w:r w:rsidRPr="00FB5603">
        <w:rPr>
          <w:rStyle w:val="a4"/>
          <w:b w:val="0"/>
          <w:sz w:val="28"/>
          <w:szCs w:val="28"/>
        </w:rPr>
        <w:t>"т</w:t>
      </w:r>
      <w:proofErr w:type="gramEnd"/>
      <w:r w:rsidRPr="00FB5603">
        <w:rPr>
          <w:rStyle w:val="a4"/>
          <w:b w:val="0"/>
          <w:sz w:val="28"/>
          <w:szCs w:val="28"/>
        </w:rPr>
        <w:t>ақырыбына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жалпы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мектептік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жиын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өткізілді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2019 ж.17 </w:t>
      </w:r>
      <w:proofErr w:type="spellStart"/>
      <w:r w:rsidRPr="00FB5603">
        <w:rPr>
          <w:rStyle w:val="a4"/>
          <w:b w:val="0"/>
          <w:sz w:val="28"/>
          <w:szCs w:val="28"/>
        </w:rPr>
        <w:t>сәуірде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мектеп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кітапханасында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</w:t>
      </w:r>
      <w:proofErr w:type="spellStart"/>
      <w:r w:rsidRPr="00FB5603">
        <w:rPr>
          <w:rStyle w:val="a4"/>
          <w:b w:val="0"/>
          <w:sz w:val="28"/>
          <w:szCs w:val="28"/>
        </w:rPr>
        <w:t>Қауіпсіз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интернет" </w:t>
      </w:r>
      <w:proofErr w:type="spellStart"/>
      <w:r w:rsidRPr="00FB5603">
        <w:rPr>
          <w:rStyle w:val="a4"/>
          <w:b w:val="0"/>
          <w:sz w:val="28"/>
          <w:szCs w:val="28"/>
        </w:rPr>
        <w:t>республикалық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ақпараттық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кампаниясының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іс-шаралар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жоспарына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сәйкес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"Интернет </w:t>
      </w:r>
      <w:proofErr w:type="spellStart"/>
      <w:r w:rsidRPr="00FB5603">
        <w:rPr>
          <w:rStyle w:val="a4"/>
          <w:b w:val="0"/>
          <w:sz w:val="28"/>
          <w:szCs w:val="28"/>
        </w:rPr>
        <w:t>орнына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кітап"акциясы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өтті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                                                                                </w:t>
      </w:r>
      <w:proofErr w:type="spellStart"/>
      <w:r w:rsidRPr="00FB5603">
        <w:rPr>
          <w:rStyle w:val="a4"/>
          <w:b w:val="0"/>
          <w:sz w:val="28"/>
          <w:szCs w:val="28"/>
        </w:rPr>
        <w:t>Бұл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акцияның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мақсаты-кітап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оқуға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деген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қызығушылықты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қалыптастыру</w:t>
      </w:r>
      <w:proofErr w:type="spellEnd"/>
      <w:r w:rsidRPr="00FB5603">
        <w:rPr>
          <w:rStyle w:val="a4"/>
          <w:b w:val="0"/>
          <w:sz w:val="28"/>
          <w:szCs w:val="28"/>
        </w:rPr>
        <w:t>, Интернет-</w:t>
      </w:r>
      <w:proofErr w:type="spellStart"/>
      <w:r w:rsidRPr="00FB5603">
        <w:rPr>
          <w:rStyle w:val="a4"/>
          <w:b w:val="0"/>
          <w:sz w:val="28"/>
          <w:szCs w:val="28"/>
        </w:rPr>
        <w:t>ресурстарды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пайдалану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мәдениетін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арттыру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Акция </w:t>
      </w:r>
      <w:proofErr w:type="spellStart"/>
      <w:r w:rsidRPr="00FB5603">
        <w:rPr>
          <w:rStyle w:val="a4"/>
          <w:b w:val="0"/>
          <w:sz w:val="28"/>
          <w:szCs w:val="28"/>
        </w:rPr>
        <w:t>барысында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кітапхана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қызметкерлері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proofErr w:type="gramStart"/>
      <w:r w:rsidRPr="00FB5603">
        <w:rPr>
          <w:rStyle w:val="a4"/>
          <w:b w:val="0"/>
          <w:sz w:val="28"/>
          <w:szCs w:val="28"/>
        </w:rPr>
        <w:t>электронды</w:t>
      </w:r>
      <w:proofErr w:type="spellEnd"/>
      <w:proofErr w:type="gram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ақпарат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көзінің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орнына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кітапты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пайдалану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мүмкіндігі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болған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жағдайда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оқушыларды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web-сайттарды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пайдаланудан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бас </w:t>
      </w:r>
      <w:proofErr w:type="spellStart"/>
      <w:r w:rsidRPr="00FB5603">
        <w:rPr>
          <w:rStyle w:val="a4"/>
          <w:b w:val="0"/>
          <w:sz w:val="28"/>
          <w:szCs w:val="28"/>
        </w:rPr>
        <w:t>тартуға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шақырды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 </w:t>
      </w:r>
      <w:proofErr w:type="spellStart"/>
      <w:r w:rsidRPr="00FB5603">
        <w:rPr>
          <w:rStyle w:val="a4"/>
          <w:b w:val="0"/>
          <w:sz w:val="28"/>
          <w:szCs w:val="28"/>
        </w:rPr>
        <w:t>Акцияға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қатысушылар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арасында</w:t>
      </w:r>
      <w:proofErr w:type="spellEnd"/>
      <w:proofErr w:type="gramStart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</w:t>
      </w:r>
      <w:proofErr w:type="gramEnd"/>
      <w:r w:rsidRPr="00FB5603">
        <w:rPr>
          <w:rStyle w:val="a4"/>
          <w:b w:val="0"/>
          <w:sz w:val="28"/>
          <w:szCs w:val="28"/>
        </w:rPr>
        <w:t>ітап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оқу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әуесқойлары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FB5603">
        <w:rPr>
          <w:rStyle w:val="a4"/>
          <w:b w:val="0"/>
          <w:sz w:val="28"/>
          <w:szCs w:val="28"/>
        </w:rPr>
        <w:t>кітапхананың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белсенді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пайдаланушылары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аз </w:t>
      </w:r>
      <w:proofErr w:type="spellStart"/>
      <w:r w:rsidRPr="00FB5603">
        <w:rPr>
          <w:rStyle w:val="a4"/>
          <w:b w:val="0"/>
          <w:sz w:val="28"/>
          <w:szCs w:val="28"/>
        </w:rPr>
        <w:t>емес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Балалар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жаңа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кітап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көрмелерімен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танысты</w:t>
      </w:r>
      <w:proofErr w:type="gramStart"/>
      <w:r w:rsidRPr="00FB5603">
        <w:rPr>
          <w:rStyle w:val="a4"/>
          <w:b w:val="0"/>
          <w:sz w:val="28"/>
          <w:szCs w:val="28"/>
        </w:rPr>
        <w:t>,к</w:t>
      </w:r>
      <w:proofErr w:type="gramEnd"/>
      <w:r w:rsidRPr="00FB5603">
        <w:rPr>
          <w:rStyle w:val="a4"/>
          <w:b w:val="0"/>
          <w:sz w:val="28"/>
          <w:szCs w:val="28"/>
        </w:rPr>
        <w:t>ейбіреулері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кітапханаға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жазылды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Оқушылар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акцияға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қатысуға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уақыт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тапқаны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қуантады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Өткізілген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іс-шаралар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нәтижесінде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келушілердің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кейбі</w:t>
      </w:r>
      <w:proofErr w:type="gramStart"/>
      <w:r w:rsidRPr="00FB5603">
        <w:rPr>
          <w:rStyle w:val="a4"/>
          <w:b w:val="0"/>
          <w:sz w:val="28"/>
          <w:szCs w:val="28"/>
        </w:rPr>
        <w:t>р</w:t>
      </w:r>
      <w:proofErr w:type="gramEnd"/>
      <w:r w:rsidRPr="00FB5603">
        <w:rPr>
          <w:rStyle w:val="a4"/>
          <w:b w:val="0"/>
          <w:sz w:val="28"/>
          <w:szCs w:val="28"/>
        </w:rPr>
        <w:t>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кітапхананың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тұрақты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оқырмандары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болады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деп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үміттенемін</w:t>
      </w:r>
      <w:proofErr w:type="spellEnd"/>
    </w:p>
    <w:p w:rsidR="00FB5603" w:rsidRPr="00FB5603" w:rsidRDefault="00FB5603" w:rsidP="00FB5603">
      <w:pPr>
        <w:pStyle w:val="a3"/>
        <w:jc w:val="both"/>
        <w:rPr>
          <w:rStyle w:val="a4"/>
          <w:b w:val="0"/>
          <w:sz w:val="28"/>
          <w:szCs w:val="28"/>
        </w:rPr>
      </w:pPr>
      <w:proofErr w:type="spellStart"/>
      <w:r w:rsidRPr="00FB5603">
        <w:rPr>
          <w:rStyle w:val="a4"/>
          <w:b w:val="0"/>
          <w:sz w:val="28"/>
          <w:szCs w:val="28"/>
        </w:rPr>
        <w:t>Мектеп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Педагог-</w:t>
      </w:r>
      <w:proofErr w:type="spellStart"/>
      <w:r w:rsidRPr="00FB5603">
        <w:rPr>
          <w:rStyle w:val="a4"/>
          <w:b w:val="0"/>
          <w:sz w:val="28"/>
          <w:szCs w:val="28"/>
        </w:rPr>
        <w:t>психологы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А. В. Беляева 8 -9 </w:t>
      </w:r>
      <w:proofErr w:type="spellStart"/>
      <w:r w:rsidRPr="00FB5603">
        <w:rPr>
          <w:rStyle w:val="a4"/>
          <w:b w:val="0"/>
          <w:sz w:val="28"/>
          <w:szCs w:val="28"/>
        </w:rPr>
        <w:t>сыныптар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арасында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"интернет </w:t>
      </w:r>
      <w:proofErr w:type="spellStart"/>
      <w:r w:rsidRPr="00FB5603">
        <w:rPr>
          <w:rStyle w:val="a4"/>
          <w:b w:val="0"/>
          <w:sz w:val="28"/>
          <w:szCs w:val="28"/>
        </w:rPr>
        <w:t>тәуелділіктің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алдын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алу</w:t>
      </w:r>
      <w:proofErr w:type="gramStart"/>
      <w:r w:rsidRPr="00FB5603">
        <w:rPr>
          <w:rStyle w:val="a4"/>
          <w:b w:val="0"/>
          <w:sz w:val="28"/>
          <w:szCs w:val="28"/>
        </w:rPr>
        <w:t>"т</w:t>
      </w:r>
      <w:proofErr w:type="gramEnd"/>
      <w:r w:rsidRPr="00FB5603">
        <w:rPr>
          <w:rStyle w:val="a4"/>
          <w:b w:val="0"/>
          <w:sz w:val="28"/>
          <w:szCs w:val="28"/>
        </w:rPr>
        <w:t>ақырыбында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әңгіме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өткізді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                                                                     8 </w:t>
      </w:r>
      <w:proofErr w:type="spellStart"/>
      <w:r w:rsidRPr="00FB5603">
        <w:rPr>
          <w:rStyle w:val="a4"/>
          <w:b w:val="0"/>
          <w:sz w:val="28"/>
          <w:szCs w:val="28"/>
        </w:rPr>
        <w:t>сынып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оқушылары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қатысқан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"Интернет: </w:t>
      </w:r>
      <w:proofErr w:type="spellStart"/>
      <w:r w:rsidRPr="00FB5603">
        <w:rPr>
          <w:rStyle w:val="a4"/>
          <w:b w:val="0"/>
          <w:sz w:val="28"/>
          <w:szCs w:val="28"/>
        </w:rPr>
        <w:t>қолдау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қарсы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" </w:t>
      </w:r>
      <w:proofErr w:type="spellStart"/>
      <w:r w:rsidRPr="00FB5603">
        <w:rPr>
          <w:rStyle w:val="a4"/>
          <w:b w:val="0"/>
          <w:sz w:val="28"/>
          <w:szCs w:val="28"/>
        </w:rPr>
        <w:t>пікірталасын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анықтауға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көмектесті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 </w:t>
      </w:r>
      <w:proofErr w:type="spellStart"/>
      <w:r w:rsidRPr="00FB5603">
        <w:rPr>
          <w:rStyle w:val="a4"/>
          <w:b w:val="0"/>
          <w:sz w:val="28"/>
          <w:szCs w:val="28"/>
        </w:rPr>
        <w:t>Дебаттық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турнир </w:t>
      </w:r>
      <w:proofErr w:type="spellStart"/>
      <w:r w:rsidRPr="00FB5603">
        <w:rPr>
          <w:rStyle w:val="a4"/>
          <w:b w:val="0"/>
          <w:sz w:val="28"/>
          <w:szCs w:val="28"/>
        </w:rPr>
        <w:t>барысында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Интернетті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</w:t>
      </w:r>
      <w:proofErr w:type="spellStart"/>
      <w:r w:rsidRPr="00FB5603">
        <w:rPr>
          <w:rStyle w:val="a4"/>
          <w:b w:val="0"/>
          <w:sz w:val="28"/>
          <w:szCs w:val="28"/>
        </w:rPr>
        <w:t>қорғаушылар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" </w:t>
      </w:r>
      <w:proofErr w:type="spellStart"/>
      <w:r w:rsidRPr="00FB5603">
        <w:rPr>
          <w:rStyle w:val="a4"/>
          <w:b w:val="0"/>
          <w:sz w:val="28"/>
          <w:szCs w:val="28"/>
        </w:rPr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</w:t>
      </w:r>
      <w:proofErr w:type="spellStart"/>
      <w:r w:rsidRPr="00FB5603">
        <w:rPr>
          <w:rStyle w:val="a4"/>
          <w:b w:val="0"/>
          <w:sz w:val="28"/>
          <w:szCs w:val="28"/>
        </w:rPr>
        <w:t>айыптаушылар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" </w:t>
      </w:r>
      <w:proofErr w:type="spellStart"/>
      <w:r w:rsidRPr="00FB5603">
        <w:rPr>
          <w:rStyle w:val="a4"/>
          <w:b w:val="0"/>
          <w:sz w:val="28"/>
          <w:szCs w:val="28"/>
        </w:rPr>
        <w:t>екі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командасы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виртуалды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желінің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артықшылықтары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FB5603">
        <w:rPr>
          <w:rStyle w:val="a4"/>
          <w:b w:val="0"/>
          <w:sz w:val="28"/>
          <w:szCs w:val="28"/>
        </w:rPr>
        <w:t>кемші</w:t>
      </w:r>
      <w:proofErr w:type="gramStart"/>
      <w:r w:rsidRPr="00FB5603">
        <w:rPr>
          <w:rStyle w:val="a4"/>
          <w:b w:val="0"/>
          <w:sz w:val="28"/>
          <w:szCs w:val="28"/>
        </w:rPr>
        <w:t>л</w:t>
      </w:r>
      <w:proofErr w:type="gramEnd"/>
      <w:r w:rsidRPr="00FB5603">
        <w:rPr>
          <w:rStyle w:val="a4"/>
          <w:b w:val="0"/>
          <w:sz w:val="28"/>
          <w:szCs w:val="28"/>
        </w:rPr>
        <w:t>іктерін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бағалап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өз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көзқарасын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дәлелдеп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берді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Дебаттар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бірнеше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тақырыптық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блоктардан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тұрды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: </w:t>
      </w:r>
      <w:proofErr w:type="spellStart"/>
      <w:r w:rsidRPr="00FB5603">
        <w:rPr>
          <w:rStyle w:val="a4"/>
          <w:b w:val="0"/>
          <w:sz w:val="28"/>
          <w:szCs w:val="28"/>
        </w:rPr>
        <w:t>Интернеттің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теріс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жақтары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әлеуметтік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желілердегі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қары</w:t>
      </w:r>
      <w:proofErr w:type="gramStart"/>
      <w:r w:rsidRPr="00FB5603">
        <w:rPr>
          <w:rStyle w:val="a4"/>
          <w:b w:val="0"/>
          <w:sz w:val="28"/>
          <w:szCs w:val="28"/>
        </w:rPr>
        <w:t>м-</w:t>
      </w:r>
      <w:proofErr w:type="gramEnd"/>
      <w:r w:rsidRPr="00FB5603">
        <w:rPr>
          <w:rStyle w:val="a4"/>
          <w:b w:val="0"/>
          <w:sz w:val="28"/>
          <w:szCs w:val="28"/>
        </w:rPr>
        <w:t>қатынас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мәдениеті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адам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компьютер, </w:t>
      </w:r>
      <w:proofErr w:type="spellStart"/>
      <w:r w:rsidRPr="00FB5603">
        <w:rPr>
          <w:rStyle w:val="a4"/>
          <w:b w:val="0"/>
          <w:sz w:val="28"/>
          <w:szCs w:val="28"/>
        </w:rPr>
        <w:t>компьютерлік</w:t>
      </w:r>
      <w:proofErr w:type="spellEnd"/>
      <w:r w:rsidRPr="00FB5603">
        <w:rPr>
          <w:rStyle w:val="a4"/>
          <w:b w:val="0"/>
          <w:sz w:val="28"/>
          <w:szCs w:val="28"/>
        </w:rPr>
        <w:t xml:space="preserve"> сленг. Интернет </w:t>
      </w:r>
      <w:proofErr w:type="spellStart"/>
      <w:r w:rsidRPr="00FB5603">
        <w:rPr>
          <w:rStyle w:val="a4"/>
          <w:b w:val="0"/>
          <w:sz w:val="28"/>
          <w:szCs w:val="28"/>
        </w:rPr>
        <w:t>туралы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сұрақтарға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жауап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бере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отырып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балалар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түрл</w:t>
      </w:r>
      <w:proofErr w:type="gramStart"/>
      <w:r w:rsidRPr="00FB5603">
        <w:rPr>
          <w:rStyle w:val="a4"/>
          <w:b w:val="0"/>
          <w:sz w:val="28"/>
          <w:szCs w:val="28"/>
        </w:rPr>
        <w:t>і-</w:t>
      </w:r>
      <w:proofErr w:type="gramEnd"/>
      <w:r w:rsidRPr="00FB5603">
        <w:rPr>
          <w:rStyle w:val="a4"/>
          <w:b w:val="0"/>
          <w:sz w:val="28"/>
          <w:szCs w:val="28"/>
        </w:rPr>
        <w:t>түсті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үгіт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парақтарын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пайдаланды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Әртүрлі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көзқарастар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оқушылардың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желіде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қауіпсіз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жүріс-тұрысын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ұйымдастыру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мәселелерін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объективті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түрде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көрсетуге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мүмкіндік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берді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Әрине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Интернетті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қорғауға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ең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салмақты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дәлелдер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айтылды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өйткені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бұл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қары</w:t>
      </w:r>
      <w:proofErr w:type="gramStart"/>
      <w:r w:rsidRPr="00FB5603">
        <w:rPr>
          <w:rStyle w:val="a4"/>
          <w:b w:val="0"/>
          <w:sz w:val="28"/>
          <w:szCs w:val="28"/>
        </w:rPr>
        <w:t>м-</w:t>
      </w:r>
      <w:proofErr w:type="gramEnd"/>
      <w:r w:rsidRPr="00FB5603">
        <w:rPr>
          <w:rStyle w:val="a4"/>
          <w:b w:val="0"/>
          <w:sz w:val="28"/>
          <w:szCs w:val="28"/>
        </w:rPr>
        <w:t>қатынас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қосымша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табыс</w:t>
      </w:r>
      <w:proofErr w:type="spellEnd"/>
      <w:r w:rsidRPr="00FB5603">
        <w:rPr>
          <w:rStyle w:val="a4"/>
          <w:b w:val="0"/>
          <w:sz w:val="28"/>
          <w:szCs w:val="28"/>
        </w:rPr>
        <w:t>, онлайн-</w:t>
      </w:r>
      <w:proofErr w:type="spellStart"/>
      <w:r w:rsidRPr="00FB5603">
        <w:rPr>
          <w:rStyle w:val="a4"/>
          <w:b w:val="0"/>
          <w:sz w:val="28"/>
          <w:szCs w:val="28"/>
        </w:rPr>
        <w:t>ойындар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Дебат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жылы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достық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жағдайда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ө</w:t>
      </w:r>
      <w:proofErr w:type="gramStart"/>
      <w:r w:rsidRPr="00FB5603">
        <w:rPr>
          <w:rStyle w:val="a4"/>
          <w:b w:val="0"/>
          <w:sz w:val="28"/>
          <w:szCs w:val="28"/>
        </w:rPr>
        <w:t>тт</w:t>
      </w:r>
      <w:proofErr w:type="gramEnd"/>
      <w:r w:rsidRPr="00FB5603">
        <w:rPr>
          <w:rStyle w:val="a4"/>
          <w:b w:val="0"/>
          <w:sz w:val="28"/>
          <w:szCs w:val="28"/>
        </w:rPr>
        <w:t>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lastRenderedPageBreak/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өзі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жайлы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әсер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қалдырды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. </w:t>
      </w:r>
      <w:proofErr w:type="spellStart"/>
      <w:r w:rsidRPr="00FB5603">
        <w:rPr>
          <w:rStyle w:val="a4"/>
          <w:b w:val="0"/>
          <w:sz w:val="28"/>
          <w:szCs w:val="28"/>
        </w:rPr>
        <w:t>Барлық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балалар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</w:t>
      </w:r>
      <w:proofErr w:type="spellStart"/>
      <w:r w:rsidRPr="00FB5603">
        <w:rPr>
          <w:rStyle w:val="a4"/>
          <w:b w:val="0"/>
          <w:sz w:val="28"/>
          <w:szCs w:val="28"/>
        </w:rPr>
        <w:t>Информатика</w:t>
      </w:r>
      <w:proofErr w:type="gramStart"/>
      <w:r w:rsidRPr="00FB5603">
        <w:rPr>
          <w:rStyle w:val="a4"/>
          <w:b w:val="0"/>
          <w:sz w:val="28"/>
          <w:szCs w:val="28"/>
        </w:rPr>
        <w:t>"п</w:t>
      </w:r>
      <w:proofErr w:type="gramEnd"/>
      <w:r w:rsidRPr="00FB5603">
        <w:rPr>
          <w:rStyle w:val="a4"/>
          <w:b w:val="0"/>
          <w:sz w:val="28"/>
          <w:szCs w:val="28"/>
        </w:rPr>
        <w:t>әні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бойынша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жақсы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дайындықтарын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көрсетті</w:t>
      </w:r>
      <w:proofErr w:type="spellEnd"/>
      <w:r w:rsidRPr="00FB5603">
        <w:rPr>
          <w:rStyle w:val="a4"/>
          <w:b w:val="0"/>
          <w:sz w:val="28"/>
          <w:szCs w:val="28"/>
        </w:rPr>
        <w:t>.</w:t>
      </w:r>
    </w:p>
    <w:p w:rsidR="00FB5603" w:rsidRPr="00FB5603" w:rsidRDefault="00FB5603" w:rsidP="00FB5603">
      <w:pPr>
        <w:pStyle w:val="a3"/>
        <w:jc w:val="both"/>
        <w:rPr>
          <w:rStyle w:val="a4"/>
          <w:b w:val="0"/>
          <w:sz w:val="28"/>
          <w:szCs w:val="28"/>
        </w:rPr>
      </w:pPr>
      <w:proofErr w:type="spellStart"/>
      <w:r w:rsidRPr="00FB5603">
        <w:rPr>
          <w:rStyle w:val="a4"/>
          <w:b w:val="0"/>
          <w:sz w:val="28"/>
          <w:szCs w:val="28"/>
        </w:rPr>
        <w:t>Барлық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сыныптарда</w:t>
      </w:r>
      <w:proofErr w:type="spellEnd"/>
      <w:r w:rsidRPr="00FB5603">
        <w:rPr>
          <w:rStyle w:val="a4"/>
          <w:b w:val="0"/>
          <w:sz w:val="28"/>
          <w:szCs w:val="28"/>
        </w:rPr>
        <w:t xml:space="preserve"> "</w:t>
      </w:r>
      <w:proofErr w:type="spellStart"/>
      <w:r w:rsidRPr="00FB5603">
        <w:rPr>
          <w:rStyle w:val="a4"/>
          <w:b w:val="0"/>
          <w:sz w:val="28"/>
          <w:szCs w:val="28"/>
        </w:rPr>
        <w:t>Медиабезопасность</w:t>
      </w:r>
      <w:proofErr w:type="spellEnd"/>
      <w:r w:rsidRPr="00FB5603">
        <w:rPr>
          <w:rStyle w:val="a4"/>
          <w:b w:val="0"/>
          <w:sz w:val="28"/>
          <w:szCs w:val="28"/>
        </w:rPr>
        <w:t>", "</w:t>
      </w:r>
      <w:proofErr w:type="spellStart"/>
      <w:r w:rsidRPr="00FB5603">
        <w:rPr>
          <w:rStyle w:val="a4"/>
          <w:b w:val="0"/>
          <w:sz w:val="28"/>
          <w:szCs w:val="28"/>
        </w:rPr>
        <w:t>әлеуметтік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желілер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: </w:t>
      </w:r>
      <w:proofErr w:type="spellStart"/>
      <w:r w:rsidRPr="00FB5603">
        <w:rPr>
          <w:rStyle w:val="a4"/>
          <w:b w:val="0"/>
          <w:sz w:val="28"/>
          <w:szCs w:val="28"/>
        </w:rPr>
        <w:t>бұл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қауіпті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ме</w:t>
      </w:r>
      <w:proofErr w:type="spellEnd"/>
      <w:r w:rsidRPr="00FB5603">
        <w:rPr>
          <w:rStyle w:val="a4"/>
          <w:b w:val="0"/>
          <w:sz w:val="28"/>
          <w:szCs w:val="28"/>
        </w:rPr>
        <w:t>?", "</w:t>
      </w:r>
      <w:proofErr w:type="spellStart"/>
      <w:r w:rsidRPr="00FB5603">
        <w:rPr>
          <w:rStyle w:val="a4"/>
          <w:b w:val="0"/>
          <w:sz w:val="28"/>
          <w:szCs w:val="28"/>
        </w:rPr>
        <w:t>Жасөспі</w:t>
      </w:r>
      <w:proofErr w:type="gramStart"/>
      <w:r w:rsidRPr="00FB5603">
        <w:rPr>
          <w:rStyle w:val="a4"/>
          <w:b w:val="0"/>
          <w:sz w:val="28"/>
          <w:szCs w:val="28"/>
        </w:rPr>
        <w:t>р</w:t>
      </w:r>
      <w:proofErr w:type="gramEnd"/>
      <w:r w:rsidRPr="00FB5603">
        <w:rPr>
          <w:rStyle w:val="a4"/>
          <w:b w:val="0"/>
          <w:sz w:val="28"/>
          <w:szCs w:val="28"/>
        </w:rPr>
        <w:t>імдерге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әлеуметтік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желілердің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әсері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".   </w:t>
      </w:r>
      <w:proofErr w:type="spellStart"/>
      <w:r w:rsidRPr="00FB5603">
        <w:rPr>
          <w:rStyle w:val="a4"/>
          <w:b w:val="0"/>
          <w:sz w:val="28"/>
          <w:szCs w:val="28"/>
        </w:rPr>
        <w:t>Мектепте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қалаусыз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контентті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блоктау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және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сүзу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жұмыстары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жүргізіледі</w:t>
      </w:r>
      <w:proofErr w:type="spellEnd"/>
      <w:r w:rsidRPr="00FB5603">
        <w:rPr>
          <w:rStyle w:val="a4"/>
          <w:b w:val="0"/>
          <w:sz w:val="28"/>
          <w:szCs w:val="28"/>
        </w:rPr>
        <w:t>.</w:t>
      </w:r>
    </w:p>
    <w:p w:rsidR="00F91E19" w:rsidRPr="00FB5603" w:rsidRDefault="00FB5603" w:rsidP="00FB5603">
      <w:pPr>
        <w:pStyle w:val="a3"/>
        <w:jc w:val="both"/>
        <w:rPr>
          <w:sz w:val="28"/>
          <w:szCs w:val="28"/>
        </w:rPr>
      </w:pPr>
      <w:r w:rsidRPr="00FB5603">
        <w:rPr>
          <w:rStyle w:val="a4"/>
          <w:b w:val="0"/>
          <w:sz w:val="28"/>
          <w:szCs w:val="28"/>
        </w:rPr>
        <w:t xml:space="preserve">  </w:t>
      </w:r>
      <w:proofErr w:type="spellStart"/>
      <w:r w:rsidRPr="00FB5603">
        <w:rPr>
          <w:rStyle w:val="a4"/>
          <w:b w:val="0"/>
          <w:sz w:val="28"/>
          <w:szCs w:val="28"/>
        </w:rPr>
        <w:t>Өткізілген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іс</w:t>
      </w:r>
      <w:proofErr w:type="spellEnd"/>
      <w:r w:rsidRPr="00FB5603">
        <w:rPr>
          <w:rStyle w:val="a4"/>
          <w:b w:val="0"/>
          <w:sz w:val="28"/>
          <w:szCs w:val="28"/>
        </w:rPr>
        <w:t xml:space="preserve"> – </w:t>
      </w:r>
      <w:proofErr w:type="spellStart"/>
      <w:r w:rsidRPr="00FB5603">
        <w:rPr>
          <w:rStyle w:val="a4"/>
          <w:b w:val="0"/>
          <w:sz w:val="28"/>
          <w:szCs w:val="28"/>
        </w:rPr>
        <w:t>шаралар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нәтижесінде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балалардың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</w:t>
      </w:r>
      <w:proofErr w:type="spellStart"/>
      <w:r w:rsidRPr="00FB5603">
        <w:rPr>
          <w:rStyle w:val="a4"/>
          <w:b w:val="0"/>
          <w:sz w:val="28"/>
          <w:szCs w:val="28"/>
        </w:rPr>
        <w:t>ата-аналар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мен </w:t>
      </w:r>
      <w:proofErr w:type="spellStart"/>
      <w:r w:rsidRPr="00FB5603">
        <w:rPr>
          <w:rStyle w:val="a4"/>
          <w:b w:val="0"/>
          <w:sz w:val="28"/>
          <w:szCs w:val="28"/>
        </w:rPr>
        <w:t>педагогтардың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интернет-</w:t>
      </w:r>
      <w:proofErr w:type="spellStart"/>
      <w:r w:rsidRPr="00FB5603">
        <w:rPr>
          <w:rStyle w:val="a4"/>
          <w:b w:val="0"/>
          <w:sz w:val="28"/>
          <w:szCs w:val="28"/>
        </w:rPr>
        <w:t>сауаттылығы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Интернет </w:t>
      </w:r>
      <w:proofErr w:type="spellStart"/>
      <w:r w:rsidRPr="00FB5603">
        <w:rPr>
          <w:rStyle w:val="a4"/>
          <w:b w:val="0"/>
          <w:sz w:val="28"/>
          <w:szCs w:val="28"/>
        </w:rPr>
        <w:t>қауіпсіздігі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қағидалары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туралы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хабардар</w:t>
      </w:r>
      <w:proofErr w:type="spellEnd"/>
      <w:r w:rsidRPr="00FB5603">
        <w:rPr>
          <w:rStyle w:val="a4"/>
          <w:b w:val="0"/>
          <w:sz w:val="28"/>
          <w:szCs w:val="28"/>
        </w:rPr>
        <w:t xml:space="preserve"> болу </w:t>
      </w:r>
      <w:proofErr w:type="spellStart"/>
      <w:r w:rsidRPr="00FB5603">
        <w:rPr>
          <w:rStyle w:val="a4"/>
          <w:b w:val="0"/>
          <w:sz w:val="28"/>
          <w:szCs w:val="28"/>
        </w:rPr>
        <w:t>артты</w:t>
      </w:r>
      <w:proofErr w:type="spellEnd"/>
      <w:r w:rsidRPr="00FB5603">
        <w:rPr>
          <w:rStyle w:val="a4"/>
          <w:b w:val="0"/>
          <w:sz w:val="28"/>
          <w:szCs w:val="28"/>
        </w:rPr>
        <w:t xml:space="preserve">, Интернет </w:t>
      </w:r>
      <w:proofErr w:type="spellStart"/>
      <w:r w:rsidRPr="00FB5603">
        <w:rPr>
          <w:rStyle w:val="a4"/>
          <w:b w:val="0"/>
          <w:sz w:val="28"/>
          <w:szCs w:val="28"/>
        </w:rPr>
        <w:t>желісінде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әңгімелесушілерге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жауапкершілі</w:t>
      </w:r>
      <w:proofErr w:type="gramStart"/>
      <w:r w:rsidRPr="00FB5603">
        <w:rPr>
          <w:rStyle w:val="a4"/>
          <w:b w:val="0"/>
          <w:sz w:val="28"/>
          <w:szCs w:val="28"/>
        </w:rPr>
        <w:t>к</w:t>
      </w:r>
      <w:proofErr w:type="spellEnd"/>
      <w:proofErr w:type="gramEnd"/>
      <w:r w:rsidRPr="00FB5603">
        <w:rPr>
          <w:rStyle w:val="a4"/>
          <w:b w:val="0"/>
          <w:sz w:val="28"/>
          <w:szCs w:val="28"/>
        </w:rPr>
        <w:t xml:space="preserve"> пен </w:t>
      </w:r>
      <w:proofErr w:type="spellStart"/>
      <w:r w:rsidRPr="00FB5603">
        <w:rPr>
          <w:rStyle w:val="a4"/>
          <w:b w:val="0"/>
          <w:sz w:val="28"/>
          <w:szCs w:val="28"/>
        </w:rPr>
        <w:t>құрмет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сезімдері</w:t>
      </w:r>
      <w:proofErr w:type="spellEnd"/>
      <w:r w:rsidRPr="00FB5603">
        <w:rPr>
          <w:rStyle w:val="a4"/>
          <w:b w:val="0"/>
          <w:sz w:val="28"/>
          <w:szCs w:val="28"/>
        </w:rPr>
        <w:t xml:space="preserve"> </w:t>
      </w:r>
      <w:proofErr w:type="spellStart"/>
      <w:r w:rsidRPr="00FB5603">
        <w:rPr>
          <w:rStyle w:val="a4"/>
          <w:b w:val="0"/>
          <w:sz w:val="28"/>
          <w:szCs w:val="28"/>
        </w:rPr>
        <w:t>қалыптасты</w:t>
      </w:r>
      <w:proofErr w:type="spellEnd"/>
      <w:r w:rsidRPr="00FB5603">
        <w:rPr>
          <w:rStyle w:val="a4"/>
          <w:b w:val="0"/>
          <w:sz w:val="28"/>
          <w:szCs w:val="28"/>
        </w:rPr>
        <w:t>.</w:t>
      </w:r>
    </w:p>
    <w:p w:rsidR="00245864" w:rsidRPr="00FB5603" w:rsidRDefault="00245864" w:rsidP="00245864">
      <w:pPr>
        <w:jc w:val="both"/>
        <w:rPr>
          <w:sz w:val="28"/>
          <w:szCs w:val="28"/>
        </w:rPr>
      </w:pPr>
      <w:r w:rsidRPr="00FB56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FF2F17" wp14:editId="73BE7BBE">
            <wp:simplePos x="0" y="0"/>
            <wp:positionH relativeFrom="column">
              <wp:posOffset>-697865</wp:posOffset>
            </wp:positionH>
            <wp:positionV relativeFrom="paragraph">
              <wp:posOffset>5080</wp:posOffset>
            </wp:positionV>
            <wp:extent cx="3474085" cy="2602230"/>
            <wp:effectExtent l="19050" t="0" r="0" b="0"/>
            <wp:wrapNone/>
            <wp:docPr id="1" name="Рисунок 1" descr="C:\Users\Аселя\Desktop\Безопасный интерн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Безопасный интернет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60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9E1890" wp14:editId="652145EB">
            <wp:simplePos x="0" y="0"/>
            <wp:positionH relativeFrom="column">
              <wp:posOffset>2901315</wp:posOffset>
            </wp:positionH>
            <wp:positionV relativeFrom="paragraph">
              <wp:posOffset>5080</wp:posOffset>
            </wp:positionV>
            <wp:extent cx="3474085" cy="2602230"/>
            <wp:effectExtent l="19050" t="0" r="0" b="0"/>
            <wp:wrapNone/>
            <wp:docPr id="2" name="Рисунок 2" descr="C:\Users\Аселя\Desktop\Безопасный интернет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Безопасный интернет\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tabs>
          <w:tab w:val="left" w:pos="2215"/>
        </w:tabs>
        <w:rPr>
          <w:sz w:val="28"/>
          <w:szCs w:val="28"/>
        </w:rPr>
      </w:pPr>
      <w:r w:rsidRPr="00FB5603">
        <w:rPr>
          <w:sz w:val="28"/>
          <w:szCs w:val="28"/>
        </w:rPr>
        <w:tab/>
      </w: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701A48" w:rsidP="00245864">
      <w:pPr>
        <w:rPr>
          <w:sz w:val="28"/>
          <w:szCs w:val="28"/>
        </w:rPr>
      </w:pPr>
      <w:r w:rsidRPr="00FB560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844115" wp14:editId="14C18E02">
            <wp:simplePos x="0" y="0"/>
            <wp:positionH relativeFrom="column">
              <wp:posOffset>-697865</wp:posOffset>
            </wp:positionH>
            <wp:positionV relativeFrom="paragraph">
              <wp:posOffset>358775</wp:posOffset>
            </wp:positionV>
            <wp:extent cx="3849370" cy="2543810"/>
            <wp:effectExtent l="19050" t="0" r="0" b="0"/>
            <wp:wrapNone/>
            <wp:docPr id="3" name="Рисунок 3" descr="C:\Users\Аселя\Desktop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1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64" w:rsidRPr="00FB5603" w:rsidRDefault="00701A48" w:rsidP="00245864">
      <w:pPr>
        <w:rPr>
          <w:sz w:val="28"/>
          <w:szCs w:val="28"/>
        </w:rPr>
      </w:pPr>
      <w:r w:rsidRPr="00FB560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071B239" wp14:editId="04CF2A33">
            <wp:simplePos x="0" y="0"/>
            <wp:positionH relativeFrom="column">
              <wp:posOffset>3288030</wp:posOffset>
            </wp:positionH>
            <wp:positionV relativeFrom="paragraph">
              <wp:posOffset>122555</wp:posOffset>
            </wp:positionV>
            <wp:extent cx="3002280" cy="2262505"/>
            <wp:effectExtent l="19050" t="0" r="7620" b="0"/>
            <wp:wrapNone/>
            <wp:docPr id="8" name="Рисунок 8" descr="C:\Users\Аселя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селя\Desktop\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64" w:rsidRPr="00FB5603" w:rsidRDefault="00245864" w:rsidP="00245864">
      <w:pPr>
        <w:rPr>
          <w:sz w:val="28"/>
          <w:szCs w:val="28"/>
        </w:rPr>
      </w:pPr>
    </w:p>
    <w:p w:rsidR="00380D66" w:rsidRPr="00FB5603" w:rsidRDefault="00245864" w:rsidP="00245864">
      <w:pPr>
        <w:tabs>
          <w:tab w:val="left" w:pos="1662"/>
        </w:tabs>
        <w:rPr>
          <w:sz w:val="28"/>
          <w:szCs w:val="28"/>
        </w:rPr>
      </w:pPr>
      <w:r w:rsidRPr="00FB5603">
        <w:rPr>
          <w:sz w:val="28"/>
          <w:szCs w:val="28"/>
        </w:rPr>
        <w:tab/>
      </w:r>
    </w:p>
    <w:p w:rsidR="00245864" w:rsidRPr="00FB5603" w:rsidRDefault="00245864" w:rsidP="00245864">
      <w:pPr>
        <w:tabs>
          <w:tab w:val="left" w:pos="1662"/>
        </w:tabs>
        <w:rPr>
          <w:sz w:val="28"/>
          <w:szCs w:val="28"/>
        </w:rPr>
      </w:pPr>
    </w:p>
    <w:p w:rsidR="00245864" w:rsidRPr="00FB5603" w:rsidRDefault="00245864" w:rsidP="00245864">
      <w:pPr>
        <w:tabs>
          <w:tab w:val="left" w:pos="1662"/>
        </w:tabs>
        <w:rPr>
          <w:sz w:val="28"/>
          <w:szCs w:val="28"/>
        </w:rPr>
      </w:pPr>
    </w:p>
    <w:p w:rsidR="00245864" w:rsidRPr="00FB5603" w:rsidRDefault="00245864" w:rsidP="00245864">
      <w:pPr>
        <w:tabs>
          <w:tab w:val="left" w:pos="1662"/>
        </w:tabs>
        <w:rPr>
          <w:sz w:val="28"/>
          <w:szCs w:val="28"/>
        </w:rPr>
      </w:pPr>
    </w:p>
    <w:p w:rsidR="00245864" w:rsidRPr="00FB5603" w:rsidRDefault="00245864" w:rsidP="00245864">
      <w:pPr>
        <w:tabs>
          <w:tab w:val="left" w:pos="1662"/>
        </w:tabs>
        <w:rPr>
          <w:sz w:val="28"/>
          <w:szCs w:val="28"/>
        </w:rPr>
      </w:pPr>
    </w:p>
    <w:p w:rsidR="00245864" w:rsidRPr="00FB5603" w:rsidRDefault="00701A48" w:rsidP="00245864">
      <w:pPr>
        <w:tabs>
          <w:tab w:val="left" w:pos="1662"/>
        </w:tabs>
        <w:rPr>
          <w:sz w:val="28"/>
          <w:szCs w:val="28"/>
        </w:rPr>
      </w:pPr>
      <w:r w:rsidRPr="00FB560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9292D0" wp14:editId="0416F674">
            <wp:simplePos x="0" y="0"/>
            <wp:positionH relativeFrom="column">
              <wp:posOffset>-826770</wp:posOffset>
            </wp:positionH>
            <wp:positionV relativeFrom="paragraph">
              <wp:posOffset>123825</wp:posOffset>
            </wp:positionV>
            <wp:extent cx="3544570" cy="2660650"/>
            <wp:effectExtent l="19050" t="0" r="0" b="0"/>
            <wp:wrapNone/>
            <wp:docPr id="4" name="Рисунок 4" descr="C:\Users\Аселя\Desktop\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6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64" w:rsidRPr="00FB560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F97F27" wp14:editId="218FF228">
            <wp:simplePos x="0" y="0"/>
            <wp:positionH relativeFrom="column">
              <wp:posOffset>2995100</wp:posOffset>
            </wp:positionH>
            <wp:positionV relativeFrom="paragraph">
              <wp:posOffset>123972</wp:posOffset>
            </wp:positionV>
            <wp:extent cx="3263412" cy="2450123"/>
            <wp:effectExtent l="19050" t="0" r="0" b="0"/>
            <wp:wrapNone/>
            <wp:docPr id="6" name="Рисунок 6" descr="C:\Users\Аселя\Desktop\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556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12" cy="245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64" w:rsidRPr="00FB5603" w:rsidRDefault="00245864" w:rsidP="00245864">
      <w:pPr>
        <w:tabs>
          <w:tab w:val="left" w:pos="1662"/>
        </w:tabs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  <w:r w:rsidRPr="00FB560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A49AD18" wp14:editId="67822CE9">
            <wp:simplePos x="0" y="0"/>
            <wp:positionH relativeFrom="column">
              <wp:posOffset>2995735</wp:posOffset>
            </wp:positionH>
            <wp:positionV relativeFrom="paragraph">
              <wp:posOffset>360240</wp:posOffset>
            </wp:positionV>
            <wp:extent cx="3180715" cy="2379785"/>
            <wp:effectExtent l="19050" t="0" r="635" b="0"/>
            <wp:wrapNone/>
            <wp:docPr id="7" name="Рисунок 7" descr="C:\Users\Аселя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Desktop\7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37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64" w:rsidRPr="00FB5603" w:rsidRDefault="00245864" w:rsidP="00245864">
      <w:pPr>
        <w:rPr>
          <w:sz w:val="28"/>
          <w:szCs w:val="28"/>
        </w:rPr>
      </w:pPr>
      <w:r w:rsidRPr="00FB560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01D385" wp14:editId="491C45DF">
            <wp:simplePos x="0" y="0"/>
            <wp:positionH relativeFrom="column">
              <wp:posOffset>-826296</wp:posOffset>
            </wp:positionH>
            <wp:positionV relativeFrom="paragraph">
              <wp:posOffset>299574</wp:posOffset>
            </wp:positionV>
            <wp:extent cx="3661996" cy="2063261"/>
            <wp:effectExtent l="19050" t="0" r="0" b="0"/>
            <wp:wrapNone/>
            <wp:docPr id="5" name="Рисунок 5" descr="C:\Users\Аселя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7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96" cy="206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64" w:rsidRPr="00FB5603" w:rsidRDefault="00245864" w:rsidP="00245864">
      <w:pPr>
        <w:tabs>
          <w:tab w:val="left" w:pos="3157"/>
        </w:tabs>
        <w:rPr>
          <w:sz w:val="28"/>
          <w:szCs w:val="28"/>
        </w:rPr>
      </w:pPr>
      <w:r w:rsidRPr="00FB5603">
        <w:rPr>
          <w:sz w:val="28"/>
          <w:szCs w:val="28"/>
        </w:rPr>
        <w:tab/>
      </w: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701A48" w:rsidP="00245864">
      <w:pPr>
        <w:rPr>
          <w:sz w:val="28"/>
          <w:szCs w:val="28"/>
        </w:rPr>
      </w:pPr>
      <w:r w:rsidRPr="00FB560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CB14A76" wp14:editId="18827187">
            <wp:simplePos x="0" y="0"/>
            <wp:positionH relativeFrom="column">
              <wp:posOffset>216731</wp:posOffset>
            </wp:positionH>
            <wp:positionV relativeFrom="paragraph">
              <wp:posOffset>326244</wp:posOffset>
            </wp:positionV>
            <wp:extent cx="4544060" cy="2555631"/>
            <wp:effectExtent l="19050" t="0" r="8890" b="0"/>
            <wp:wrapNone/>
            <wp:docPr id="9" name="Рисунок 9" descr="C:\Users\Аселя\Desktop\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селя\Desktop\56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255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864" w:rsidRPr="00FB5603" w:rsidRDefault="00245864" w:rsidP="00245864">
      <w:pPr>
        <w:tabs>
          <w:tab w:val="left" w:pos="1883"/>
        </w:tabs>
        <w:rPr>
          <w:sz w:val="28"/>
          <w:szCs w:val="28"/>
        </w:rPr>
      </w:pPr>
      <w:r w:rsidRPr="00FB5603">
        <w:rPr>
          <w:sz w:val="28"/>
          <w:szCs w:val="28"/>
        </w:rPr>
        <w:tab/>
      </w:r>
    </w:p>
    <w:p w:rsidR="00245864" w:rsidRPr="00FB5603" w:rsidRDefault="00245864" w:rsidP="00245864">
      <w:pPr>
        <w:tabs>
          <w:tab w:val="left" w:pos="1883"/>
        </w:tabs>
        <w:rPr>
          <w:sz w:val="28"/>
          <w:szCs w:val="28"/>
        </w:rPr>
      </w:pPr>
      <w:r w:rsidRPr="00FB5603">
        <w:rPr>
          <w:sz w:val="28"/>
          <w:szCs w:val="28"/>
        </w:rPr>
        <w:tab/>
      </w:r>
    </w:p>
    <w:p w:rsidR="00245864" w:rsidRPr="00FB5603" w:rsidRDefault="00245864" w:rsidP="00245864">
      <w:pPr>
        <w:tabs>
          <w:tab w:val="left" w:pos="2474"/>
        </w:tabs>
        <w:rPr>
          <w:sz w:val="28"/>
          <w:szCs w:val="28"/>
        </w:rPr>
      </w:pPr>
      <w:r w:rsidRPr="00FB5603">
        <w:rPr>
          <w:sz w:val="28"/>
          <w:szCs w:val="28"/>
        </w:rPr>
        <w:tab/>
      </w: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rPr>
          <w:sz w:val="28"/>
          <w:szCs w:val="28"/>
        </w:rPr>
      </w:pPr>
    </w:p>
    <w:p w:rsidR="00245864" w:rsidRPr="00FB5603" w:rsidRDefault="00245864" w:rsidP="00245864">
      <w:pPr>
        <w:tabs>
          <w:tab w:val="left" w:pos="3434"/>
        </w:tabs>
        <w:rPr>
          <w:sz w:val="28"/>
          <w:szCs w:val="28"/>
        </w:rPr>
      </w:pPr>
      <w:r w:rsidRPr="00FB5603">
        <w:rPr>
          <w:sz w:val="28"/>
          <w:szCs w:val="28"/>
        </w:rPr>
        <w:tab/>
      </w:r>
    </w:p>
    <w:sectPr w:rsidR="00245864" w:rsidRPr="00FB5603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AA" w:rsidRDefault="00D573AA" w:rsidP="00D10E8E">
      <w:pPr>
        <w:spacing w:after="0" w:line="240" w:lineRule="auto"/>
      </w:pPr>
      <w:r>
        <w:separator/>
      </w:r>
    </w:p>
  </w:endnote>
  <w:endnote w:type="continuationSeparator" w:id="0">
    <w:p w:rsidR="00D573AA" w:rsidRDefault="00D573AA" w:rsidP="00D1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AA" w:rsidRDefault="00D573AA" w:rsidP="00D10E8E">
      <w:pPr>
        <w:spacing w:after="0" w:line="240" w:lineRule="auto"/>
      </w:pPr>
      <w:r>
        <w:separator/>
      </w:r>
    </w:p>
  </w:footnote>
  <w:footnote w:type="continuationSeparator" w:id="0">
    <w:p w:rsidR="00D573AA" w:rsidRDefault="00D573AA" w:rsidP="00D10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9"/>
    <w:rsid w:val="0000151D"/>
    <w:rsid w:val="0000159A"/>
    <w:rsid w:val="00001B9C"/>
    <w:rsid w:val="00001C51"/>
    <w:rsid w:val="00003909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3EB1"/>
    <w:rsid w:val="0001407D"/>
    <w:rsid w:val="000140A0"/>
    <w:rsid w:val="0001476E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1D3E"/>
    <w:rsid w:val="000253EE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DD2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A58"/>
    <w:rsid w:val="00053657"/>
    <w:rsid w:val="00053A64"/>
    <w:rsid w:val="0005433E"/>
    <w:rsid w:val="00055CC3"/>
    <w:rsid w:val="0005600B"/>
    <w:rsid w:val="0005733A"/>
    <w:rsid w:val="000576FB"/>
    <w:rsid w:val="000579CC"/>
    <w:rsid w:val="00060F5A"/>
    <w:rsid w:val="00063339"/>
    <w:rsid w:val="00063C20"/>
    <w:rsid w:val="00065432"/>
    <w:rsid w:val="0006631C"/>
    <w:rsid w:val="000666AD"/>
    <w:rsid w:val="00067F9E"/>
    <w:rsid w:val="000706E9"/>
    <w:rsid w:val="00070EAD"/>
    <w:rsid w:val="00071238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70A6"/>
    <w:rsid w:val="00080CBA"/>
    <w:rsid w:val="00081C39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A25"/>
    <w:rsid w:val="00093D32"/>
    <w:rsid w:val="00094344"/>
    <w:rsid w:val="0009442E"/>
    <w:rsid w:val="000948B6"/>
    <w:rsid w:val="0009728F"/>
    <w:rsid w:val="000A1351"/>
    <w:rsid w:val="000A2727"/>
    <w:rsid w:val="000A3A4F"/>
    <w:rsid w:val="000A4928"/>
    <w:rsid w:val="000A5EC6"/>
    <w:rsid w:val="000A7BAB"/>
    <w:rsid w:val="000B079B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E03AF"/>
    <w:rsid w:val="000E1C97"/>
    <w:rsid w:val="000E24F8"/>
    <w:rsid w:val="000E355F"/>
    <w:rsid w:val="000E35CD"/>
    <w:rsid w:val="000E3765"/>
    <w:rsid w:val="000E3A8F"/>
    <w:rsid w:val="000E43B0"/>
    <w:rsid w:val="000E4F05"/>
    <w:rsid w:val="000E57CC"/>
    <w:rsid w:val="000E5F68"/>
    <w:rsid w:val="000E6D55"/>
    <w:rsid w:val="000E6E09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2799"/>
    <w:rsid w:val="0012350E"/>
    <w:rsid w:val="00123701"/>
    <w:rsid w:val="00126DCA"/>
    <w:rsid w:val="001270D2"/>
    <w:rsid w:val="001272C6"/>
    <w:rsid w:val="00127999"/>
    <w:rsid w:val="001300D1"/>
    <w:rsid w:val="00130601"/>
    <w:rsid w:val="00130747"/>
    <w:rsid w:val="001309AF"/>
    <w:rsid w:val="001319EB"/>
    <w:rsid w:val="00131DCB"/>
    <w:rsid w:val="0013242F"/>
    <w:rsid w:val="00134311"/>
    <w:rsid w:val="001343E3"/>
    <w:rsid w:val="00134B0E"/>
    <w:rsid w:val="00135E4C"/>
    <w:rsid w:val="0013607C"/>
    <w:rsid w:val="00136390"/>
    <w:rsid w:val="00136CB4"/>
    <w:rsid w:val="00136CD2"/>
    <w:rsid w:val="0014049E"/>
    <w:rsid w:val="00140789"/>
    <w:rsid w:val="00140795"/>
    <w:rsid w:val="00143241"/>
    <w:rsid w:val="001439FA"/>
    <w:rsid w:val="00143D14"/>
    <w:rsid w:val="001470CD"/>
    <w:rsid w:val="00150D1A"/>
    <w:rsid w:val="0015122E"/>
    <w:rsid w:val="0015136E"/>
    <w:rsid w:val="00151677"/>
    <w:rsid w:val="00152B5A"/>
    <w:rsid w:val="001535D4"/>
    <w:rsid w:val="00153E2E"/>
    <w:rsid w:val="00155CCF"/>
    <w:rsid w:val="00155FF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6DE8"/>
    <w:rsid w:val="001675B2"/>
    <w:rsid w:val="00171618"/>
    <w:rsid w:val="001727E7"/>
    <w:rsid w:val="00173B3F"/>
    <w:rsid w:val="00174362"/>
    <w:rsid w:val="00174472"/>
    <w:rsid w:val="00175C4C"/>
    <w:rsid w:val="001761E3"/>
    <w:rsid w:val="00176BD0"/>
    <w:rsid w:val="00176DB4"/>
    <w:rsid w:val="00181793"/>
    <w:rsid w:val="001817D8"/>
    <w:rsid w:val="0018191F"/>
    <w:rsid w:val="00182401"/>
    <w:rsid w:val="00182CA3"/>
    <w:rsid w:val="00184DA2"/>
    <w:rsid w:val="00184FAB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AEF"/>
    <w:rsid w:val="00196B93"/>
    <w:rsid w:val="00197918"/>
    <w:rsid w:val="001A0FAA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3E86"/>
    <w:rsid w:val="001B44A9"/>
    <w:rsid w:val="001B4B14"/>
    <w:rsid w:val="001B4C86"/>
    <w:rsid w:val="001B6F89"/>
    <w:rsid w:val="001B72C2"/>
    <w:rsid w:val="001B7802"/>
    <w:rsid w:val="001C22AD"/>
    <w:rsid w:val="001C3ADD"/>
    <w:rsid w:val="001C3B86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199"/>
    <w:rsid w:val="001E0D50"/>
    <w:rsid w:val="001E11C0"/>
    <w:rsid w:val="001E1D89"/>
    <w:rsid w:val="001E21FC"/>
    <w:rsid w:val="001E26C9"/>
    <w:rsid w:val="001E3878"/>
    <w:rsid w:val="001E7564"/>
    <w:rsid w:val="001E770F"/>
    <w:rsid w:val="001F0BD5"/>
    <w:rsid w:val="001F15BE"/>
    <w:rsid w:val="001F1990"/>
    <w:rsid w:val="001F1AA8"/>
    <w:rsid w:val="001F1D03"/>
    <w:rsid w:val="001F3D9C"/>
    <w:rsid w:val="001F4F9D"/>
    <w:rsid w:val="001F5E27"/>
    <w:rsid w:val="001F5EE9"/>
    <w:rsid w:val="001F62D9"/>
    <w:rsid w:val="00200416"/>
    <w:rsid w:val="002022FD"/>
    <w:rsid w:val="00204112"/>
    <w:rsid w:val="00204727"/>
    <w:rsid w:val="00205A6C"/>
    <w:rsid w:val="00205C01"/>
    <w:rsid w:val="00205D3B"/>
    <w:rsid w:val="00206959"/>
    <w:rsid w:val="00206E36"/>
    <w:rsid w:val="00207119"/>
    <w:rsid w:val="0020773E"/>
    <w:rsid w:val="0021105C"/>
    <w:rsid w:val="0021110D"/>
    <w:rsid w:val="00211842"/>
    <w:rsid w:val="0021222C"/>
    <w:rsid w:val="00212DC6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2D2C"/>
    <w:rsid w:val="00223588"/>
    <w:rsid w:val="0022424D"/>
    <w:rsid w:val="002242D9"/>
    <w:rsid w:val="0022448C"/>
    <w:rsid w:val="00224812"/>
    <w:rsid w:val="00224B3A"/>
    <w:rsid w:val="00224BC9"/>
    <w:rsid w:val="002256F2"/>
    <w:rsid w:val="00226915"/>
    <w:rsid w:val="00227D32"/>
    <w:rsid w:val="0023190D"/>
    <w:rsid w:val="00232AD4"/>
    <w:rsid w:val="0023321B"/>
    <w:rsid w:val="0023466E"/>
    <w:rsid w:val="00234843"/>
    <w:rsid w:val="00234C3E"/>
    <w:rsid w:val="00235222"/>
    <w:rsid w:val="0023555A"/>
    <w:rsid w:val="00236813"/>
    <w:rsid w:val="00237B61"/>
    <w:rsid w:val="002418FA"/>
    <w:rsid w:val="00242360"/>
    <w:rsid w:val="00243C06"/>
    <w:rsid w:val="00244299"/>
    <w:rsid w:val="00245864"/>
    <w:rsid w:val="00246861"/>
    <w:rsid w:val="00246DF7"/>
    <w:rsid w:val="002501BB"/>
    <w:rsid w:val="00251D2B"/>
    <w:rsid w:val="002543C1"/>
    <w:rsid w:val="0025484F"/>
    <w:rsid w:val="00255802"/>
    <w:rsid w:val="0025606C"/>
    <w:rsid w:val="002565DB"/>
    <w:rsid w:val="00256F5B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67CC6"/>
    <w:rsid w:val="00270D6B"/>
    <w:rsid w:val="00271B5D"/>
    <w:rsid w:val="00271ED8"/>
    <w:rsid w:val="00273AC4"/>
    <w:rsid w:val="002741A1"/>
    <w:rsid w:val="00275E08"/>
    <w:rsid w:val="00275EF8"/>
    <w:rsid w:val="0027796E"/>
    <w:rsid w:val="00277BD3"/>
    <w:rsid w:val="00280129"/>
    <w:rsid w:val="002806D6"/>
    <w:rsid w:val="0028167E"/>
    <w:rsid w:val="00281A6E"/>
    <w:rsid w:val="00282EC0"/>
    <w:rsid w:val="00283877"/>
    <w:rsid w:val="00285754"/>
    <w:rsid w:val="0028593B"/>
    <w:rsid w:val="00285D2D"/>
    <w:rsid w:val="00286061"/>
    <w:rsid w:val="00287B9A"/>
    <w:rsid w:val="002911D4"/>
    <w:rsid w:val="00291FC3"/>
    <w:rsid w:val="0029240F"/>
    <w:rsid w:val="00294945"/>
    <w:rsid w:val="00294F35"/>
    <w:rsid w:val="002966D9"/>
    <w:rsid w:val="002A1822"/>
    <w:rsid w:val="002A1DA2"/>
    <w:rsid w:val="002A367C"/>
    <w:rsid w:val="002A39F6"/>
    <w:rsid w:val="002A4319"/>
    <w:rsid w:val="002A4FA5"/>
    <w:rsid w:val="002A60C9"/>
    <w:rsid w:val="002A7432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31DB"/>
    <w:rsid w:val="002C4370"/>
    <w:rsid w:val="002C782C"/>
    <w:rsid w:val="002C79FD"/>
    <w:rsid w:val="002D178A"/>
    <w:rsid w:val="002D4B9C"/>
    <w:rsid w:val="002D60DA"/>
    <w:rsid w:val="002D6F05"/>
    <w:rsid w:val="002D727E"/>
    <w:rsid w:val="002D74CB"/>
    <w:rsid w:val="002D7D16"/>
    <w:rsid w:val="002E0AF7"/>
    <w:rsid w:val="002E1191"/>
    <w:rsid w:val="002E184E"/>
    <w:rsid w:val="002E1BB7"/>
    <w:rsid w:val="002E26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17F7"/>
    <w:rsid w:val="002F1816"/>
    <w:rsid w:val="002F1E6C"/>
    <w:rsid w:val="002F2B00"/>
    <w:rsid w:val="002F3DD6"/>
    <w:rsid w:val="002F483A"/>
    <w:rsid w:val="002F52B9"/>
    <w:rsid w:val="002F7391"/>
    <w:rsid w:val="003019A2"/>
    <w:rsid w:val="00301FB6"/>
    <w:rsid w:val="003063CE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10BD"/>
    <w:rsid w:val="00321EBC"/>
    <w:rsid w:val="003236FC"/>
    <w:rsid w:val="00323882"/>
    <w:rsid w:val="00323B04"/>
    <w:rsid w:val="003305A0"/>
    <w:rsid w:val="003307C4"/>
    <w:rsid w:val="00330B7A"/>
    <w:rsid w:val="00331C1E"/>
    <w:rsid w:val="00332324"/>
    <w:rsid w:val="003328FA"/>
    <w:rsid w:val="003330F4"/>
    <w:rsid w:val="003331DE"/>
    <w:rsid w:val="003333A1"/>
    <w:rsid w:val="003341DF"/>
    <w:rsid w:val="003350D3"/>
    <w:rsid w:val="003365BF"/>
    <w:rsid w:val="0033684A"/>
    <w:rsid w:val="003407A7"/>
    <w:rsid w:val="00340DC9"/>
    <w:rsid w:val="003411FE"/>
    <w:rsid w:val="00342171"/>
    <w:rsid w:val="00343264"/>
    <w:rsid w:val="003441B6"/>
    <w:rsid w:val="003442E3"/>
    <w:rsid w:val="00344333"/>
    <w:rsid w:val="003444C3"/>
    <w:rsid w:val="00345917"/>
    <w:rsid w:val="00346F6F"/>
    <w:rsid w:val="00347E5A"/>
    <w:rsid w:val="003520F7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4E22"/>
    <w:rsid w:val="0036599F"/>
    <w:rsid w:val="00365DC8"/>
    <w:rsid w:val="00366332"/>
    <w:rsid w:val="00366EC8"/>
    <w:rsid w:val="0036770D"/>
    <w:rsid w:val="003678C8"/>
    <w:rsid w:val="003679F4"/>
    <w:rsid w:val="0037082C"/>
    <w:rsid w:val="003734A3"/>
    <w:rsid w:val="0037526C"/>
    <w:rsid w:val="00375677"/>
    <w:rsid w:val="00376B4F"/>
    <w:rsid w:val="00376E22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28"/>
    <w:rsid w:val="003A5571"/>
    <w:rsid w:val="003A55D1"/>
    <w:rsid w:val="003A6C95"/>
    <w:rsid w:val="003A77BF"/>
    <w:rsid w:val="003B044B"/>
    <w:rsid w:val="003B0C35"/>
    <w:rsid w:val="003B103D"/>
    <w:rsid w:val="003B1EBF"/>
    <w:rsid w:val="003B2706"/>
    <w:rsid w:val="003B2A3F"/>
    <w:rsid w:val="003B3DF4"/>
    <w:rsid w:val="003B3EF5"/>
    <w:rsid w:val="003B48A1"/>
    <w:rsid w:val="003B5740"/>
    <w:rsid w:val="003B62EA"/>
    <w:rsid w:val="003B76AF"/>
    <w:rsid w:val="003B7948"/>
    <w:rsid w:val="003B7A59"/>
    <w:rsid w:val="003B7A82"/>
    <w:rsid w:val="003B7ADD"/>
    <w:rsid w:val="003C0CA4"/>
    <w:rsid w:val="003C15DA"/>
    <w:rsid w:val="003C1FE2"/>
    <w:rsid w:val="003C2EDF"/>
    <w:rsid w:val="003C49B1"/>
    <w:rsid w:val="003C51A9"/>
    <w:rsid w:val="003C5CA6"/>
    <w:rsid w:val="003C707D"/>
    <w:rsid w:val="003C7778"/>
    <w:rsid w:val="003D0937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8E6"/>
    <w:rsid w:val="003F3CD5"/>
    <w:rsid w:val="003F5BF6"/>
    <w:rsid w:val="003F71B5"/>
    <w:rsid w:val="00402790"/>
    <w:rsid w:val="00402F9D"/>
    <w:rsid w:val="004033BF"/>
    <w:rsid w:val="0040471D"/>
    <w:rsid w:val="00405BDC"/>
    <w:rsid w:val="0040642E"/>
    <w:rsid w:val="0040691A"/>
    <w:rsid w:val="004076F6"/>
    <w:rsid w:val="00407B6F"/>
    <w:rsid w:val="00407E0C"/>
    <w:rsid w:val="00410BD4"/>
    <w:rsid w:val="004119A3"/>
    <w:rsid w:val="00412BB8"/>
    <w:rsid w:val="00412F45"/>
    <w:rsid w:val="004139B0"/>
    <w:rsid w:val="00413A7C"/>
    <w:rsid w:val="0041466E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4B43"/>
    <w:rsid w:val="00425164"/>
    <w:rsid w:val="00425200"/>
    <w:rsid w:val="00425DF0"/>
    <w:rsid w:val="00426002"/>
    <w:rsid w:val="00426295"/>
    <w:rsid w:val="004263CD"/>
    <w:rsid w:val="00426598"/>
    <w:rsid w:val="00426D4F"/>
    <w:rsid w:val="0042703A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37096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5BF"/>
    <w:rsid w:val="004458D0"/>
    <w:rsid w:val="004469BC"/>
    <w:rsid w:val="00446FBE"/>
    <w:rsid w:val="00447534"/>
    <w:rsid w:val="00447EAF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65E9"/>
    <w:rsid w:val="00457881"/>
    <w:rsid w:val="00460192"/>
    <w:rsid w:val="00460FC3"/>
    <w:rsid w:val="0046126D"/>
    <w:rsid w:val="00462C17"/>
    <w:rsid w:val="004638B2"/>
    <w:rsid w:val="00467826"/>
    <w:rsid w:val="004702A1"/>
    <w:rsid w:val="00470B2F"/>
    <w:rsid w:val="00470F6B"/>
    <w:rsid w:val="00472960"/>
    <w:rsid w:val="00472994"/>
    <w:rsid w:val="00472B2F"/>
    <w:rsid w:val="00481202"/>
    <w:rsid w:val="0048331F"/>
    <w:rsid w:val="00483320"/>
    <w:rsid w:val="00484DC2"/>
    <w:rsid w:val="00484F29"/>
    <w:rsid w:val="00486D30"/>
    <w:rsid w:val="004902BF"/>
    <w:rsid w:val="0049086F"/>
    <w:rsid w:val="00491745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40B7"/>
    <w:rsid w:val="004A51BC"/>
    <w:rsid w:val="004A61E0"/>
    <w:rsid w:val="004A6D9A"/>
    <w:rsid w:val="004A7425"/>
    <w:rsid w:val="004B0AE7"/>
    <w:rsid w:val="004B1DEE"/>
    <w:rsid w:val="004B1FA6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C74A0"/>
    <w:rsid w:val="004D08D1"/>
    <w:rsid w:val="004D08D7"/>
    <w:rsid w:val="004D0ADD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20214"/>
    <w:rsid w:val="00520360"/>
    <w:rsid w:val="005206E1"/>
    <w:rsid w:val="00521538"/>
    <w:rsid w:val="00525236"/>
    <w:rsid w:val="005257DA"/>
    <w:rsid w:val="00525E2B"/>
    <w:rsid w:val="0052690C"/>
    <w:rsid w:val="00526D31"/>
    <w:rsid w:val="005326B7"/>
    <w:rsid w:val="00532CAA"/>
    <w:rsid w:val="005333CA"/>
    <w:rsid w:val="00533E45"/>
    <w:rsid w:val="00534DAE"/>
    <w:rsid w:val="00540054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54A"/>
    <w:rsid w:val="005638FF"/>
    <w:rsid w:val="00565E4E"/>
    <w:rsid w:val="00565FB1"/>
    <w:rsid w:val="005668B8"/>
    <w:rsid w:val="005676F6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06D"/>
    <w:rsid w:val="0058522E"/>
    <w:rsid w:val="00585754"/>
    <w:rsid w:val="005867BC"/>
    <w:rsid w:val="00587025"/>
    <w:rsid w:val="00587D78"/>
    <w:rsid w:val="00591104"/>
    <w:rsid w:val="00591209"/>
    <w:rsid w:val="00591F27"/>
    <w:rsid w:val="005949C5"/>
    <w:rsid w:val="00594CEC"/>
    <w:rsid w:val="005955CD"/>
    <w:rsid w:val="00595E0D"/>
    <w:rsid w:val="00596852"/>
    <w:rsid w:val="00596E7C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6C83"/>
    <w:rsid w:val="005A7304"/>
    <w:rsid w:val="005A7493"/>
    <w:rsid w:val="005A76B1"/>
    <w:rsid w:val="005A7CA8"/>
    <w:rsid w:val="005B0D67"/>
    <w:rsid w:val="005B3C82"/>
    <w:rsid w:val="005B3C89"/>
    <w:rsid w:val="005B59F0"/>
    <w:rsid w:val="005B700E"/>
    <w:rsid w:val="005B714F"/>
    <w:rsid w:val="005C0084"/>
    <w:rsid w:val="005C0BEC"/>
    <w:rsid w:val="005C0DFB"/>
    <w:rsid w:val="005C25CF"/>
    <w:rsid w:val="005C4225"/>
    <w:rsid w:val="005C4D38"/>
    <w:rsid w:val="005C5518"/>
    <w:rsid w:val="005C607A"/>
    <w:rsid w:val="005C60E6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E7D2D"/>
    <w:rsid w:val="005F00BC"/>
    <w:rsid w:val="005F021A"/>
    <w:rsid w:val="005F0997"/>
    <w:rsid w:val="005F0CA4"/>
    <w:rsid w:val="005F0FE4"/>
    <w:rsid w:val="005F25E5"/>
    <w:rsid w:val="005F26AC"/>
    <w:rsid w:val="005F2B60"/>
    <w:rsid w:val="005F356F"/>
    <w:rsid w:val="005F3A75"/>
    <w:rsid w:val="005F4797"/>
    <w:rsid w:val="00601043"/>
    <w:rsid w:val="00601735"/>
    <w:rsid w:val="00603401"/>
    <w:rsid w:val="006038DB"/>
    <w:rsid w:val="00606E8B"/>
    <w:rsid w:val="006071F3"/>
    <w:rsid w:val="006075E0"/>
    <w:rsid w:val="006112F0"/>
    <w:rsid w:val="00614011"/>
    <w:rsid w:val="00614504"/>
    <w:rsid w:val="00614F86"/>
    <w:rsid w:val="00615E06"/>
    <w:rsid w:val="00617A91"/>
    <w:rsid w:val="006209E4"/>
    <w:rsid w:val="00621CC7"/>
    <w:rsid w:val="00623E1E"/>
    <w:rsid w:val="00624DB3"/>
    <w:rsid w:val="0062569A"/>
    <w:rsid w:val="00626970"/>
    <w:rsid w:val="006270E4"/>
    <w:rsid w:val="0062730A"/>
    <w:rsid w:val="00627F78"/>
    <w:rsid w:val="0063126B"/>
    <w:rsid w:val="006326F2"/>
    <w:rsid w:val="0063282B"/>
    <w:rsid w:val="00632956"/>
    <w:rsid w:val="00632ADE"/>
    <w:rsid w:val="0063338A"/>
    <w:rsid w:val="00634065"/>
    <w:rsid w:val="006341D3"/>
    <w:rsid w:val="00634427"/>
    <w:rsid w:val="00635E82"/>
    <w:rsid w:val="00636221"/>
    <w:rsid w:val="00642ABB"/>
    <w:rsid w:val="00642DA1"/>
    <w:rsid w:val="00642F0F"/>
    <w:rsid w:val="006431ED"/>
    <w:rsid w:val="00643F46"/>
    <w:rsid w:val="00644338"/>
    <w:rsid w:val="00644B16"/>
    <w:rsid w:val="006458D1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F9"/>
    <w:rsid w:val="006571D1"/>
    <w:rsid w:val="006630EF"/>
    <w:rsid w:val="0066334B"/>
    <w:rsid w:val="0066363B"/>
    <w:rsid w:val="0066394F"/>
    <w:rsid w:val="00663FD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14BB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3C98"/>
    <w:rsid w:val="006942BB"/>
    <w:rsid w:val="006944C1"/>
    <w:rsid w:val="00694746"/>
    <w:rsid w:val="00695025"/>
    <w:rsid w:val="00696B1B"/>
    <w:rsid w:val="00696E76"/>
    <w:rsid w:val="0069764E"/>
    <w:rsid w:val="006979CF"/>
    <w:rsid w:val="006A0F92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4B5E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D72E5"/>
    <w:rsid w:val="006E05B7"/>
    <w:rsid w:val="006E1C30"/>
    <w:rsid w:val="006E22A7"/>
    <w:rsid w:val="006E2ABD"/>
    <w:rsid w:val="006E2E17"/>
    <w:rsid w:val="006E3976"/>
    <w:rsid w:val="006E3FCE"/>
    <w:rsid w:val="006E47C7"/>
    <w:rsid w:val="006E5331"/>
    <w:rsid w:val="006E7687"/>
    <w:rsid w:val="006E7772"/>
    <w:rsid w:val="006F0579"/>
    <w:rsid w:val="006F0EB6"/>
    <w:rsid w:val="006F27CF"/>
    <w:rsid w:val="006F3427"/>
    <w:rsid w:val="006F4307"/>
    <w:rsid w:val="006F4B03"/>
    <w:rsid w:val="006F6002"/>
    <w:rsid w:val="006F7EB2"/>
    <w:rsid w:val="00701A48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618"/>
    <w:rsid w:val="00747147"/>
    <w:rsid w:val="007474C0"/>
    <w:rsid w:val="007479A3"/>
    <w:rsid w:val="007479B9"/>
    <w:rsid w:val="00752CF0"/>
    <w:rsid w:val="00753F3E"/>
    <w:rsid w:val="00754B38"/>
    <w:rsid w:val="007570B2"/>
    <w:rsid w:val="007600CE"/>
    <w:rsid w:val="00760495"/>
    <w:rsid w:val="00760D3A"/>
    <w:rsid w:val="00761347"/>
    <w:rsid w:val="00761D60"/>
    <w:rsid w:val="00762177"/>
    <w:rsid w:val="0076305E"/>
    <w:rsid w:val="0076407E"/>
    <w:rsid w:val="007641A2"/>
    <w:rsid w:val="00764281"/>
    <w:rsid w:val="007660DB"/>
    <w:rsid w:val="007664AA"/>
    <w:rsid w:val="007667A0"/>
    <w:rsid w:val="00770769"/>
    <w:rsid w:val="00772122"/>
    <w:rsid w:val="00772CD2"/>
    <w:rsid w:val="0077323E"/>
    <w:rsid w:val="0077386C"/>
    <w:rsid w:val="00773FC8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7030"/>
    <w:rsid w:val="007873EC"/>
    <w:rsid w:val="007877FD"/>
    <w:rsid w:val="00787B45"/>
    <w:rsid w:val="00790BF7"/>
    <w:rsid w:val="0079105B"/>
    <w:rsid w:val="00792EEF"/>
    <w:rsid w:val="0079488E"/>
    <w:rsid w:val="0079529F"/>
    <w:rsid w:val="007954AE"/>
    <w:rsid w:val="00795DA0"/>
    <w:rsid w:val="00797103"/>
    <w:rsid w:val="0079733F"/>
    <w:rsid w:val="007A1DE7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5B43"/>
    <w:rsid w:val="007B668E"/>
    <w:rsid w:val="007C20B1"/>
    <w:rsid w:val="007C2EF4"/>
    <w:rsid w:val="007C3098"/>
    <w:rsid w:val="007C4219"/>
    <w:rsid w:val="007C4463"/>
    <w:rsid w:val="007C5313"/>
    <w:rsid w:val="007C5B11"/>
    <w:rsid w:val="007C71E5"/>
    <w:rsid w:val="007C7B22"/>
    <w:rsid w:val="007D12B8"/>
    <w:rsid w:val="007D3C5B"/>
    <w:rsid w:val="007D525B"/>
    <w:rsid w:val="007D5BA7"/>
    <w:rsid w:val="007D6273"/>
    <w:rsid w:val="007D7537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502B"/>
    <w:rsid w:val="008056C0"/>
    <w:rsid w:val="00806027"/>
    <w:rsid w:val="00806B21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18EF"/>
    <w:rsid w:val="008240C5"/>
    <w:rsid w:val="00825400"/>
    <w:rsid w:val="00825DF2"/>
    <w:rsid w:val="00826C42"/>
    <w:rsid w:val="00827243"/>
    <w:rsid w:val="00827650"/>
    <w:rsid w:val="0083015B"/>
    <w:rsid w:val="008302F8"/>
    <w:rsid w:val="0083179B"/>
    <w:rsid w:val="00832D0C"/>
    <w:rsid w:val="00833729"/>
    <w:rsid w:val="0083548E"/>
    <w:rsid w:val="00836B93"/>
    <w:rsid w:val="00836F39"/>
    <w:rsid w:val="00840820"/>
    <w:rsid w:val="0084083B"/>
    <w:rsid w:val="0084153B"/>
    <w:rsid w:val="00841B6D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10A"/>
    <w:rsid w:val="008538EA"/>
    <w:rsid w:val="00855601"/>
    <w:rsid w:val="00856605"/>
    <w:rsid w:val="00856854"/>
    <w:rsid w:val="00856F04"/>
    <w:rsid w:val="008572FB"/>
    <w:rsid w:val="008577D5"/>
    <w:rsid w:val="0086148C"/>
    <w:rsid w:val="00861C04"/>
    <w:rsid w:val="00862CD5"/>
    <w:rsid w:val="00863178"/>
    <w:rsid w:val="00863F72"/>
    <w:rsid w:val="008642AF"/>
    <w:rsid w:val="008643D3"/>
    <w:rsid w:val="008650A6"/>
    <w:rsid w:val="0086645B"/>
    <w:rsid w:val="00866806"/>
    <w:rsid w:val="00867DDA"/>
    <w:rsid w:val="00870B25"/>
    <w:rsid w:val="008721E7"/>
    <w:rsid w:val="00872869"/>
    <w:rsid w:val="0087410D"/>
    <w:rsid w:val="00874CCD"/>
    <w:rsid w:val="008754BE"/>
    <w:rsid w:val="00876EE3"/>
    <w:rsid w:val="00877134"/>
    <w:rsid w:val="008801BF"/>
    <w:rsid w:val="008806D7"/>
    <w:rsid w:val="00881F6E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4EF4"/>
    <w:rsid w:val="0089535C"/>
    <w:rsid w:val="00895D78"/>
    <w:rsid w:val="00896347"/>
    <w:rsid w:val="008963D0"/>
    <w:rsid w:val="008A0080"/>
    <w:rsid w:val="008A0DFF"/>
    <w:rsid w:val="008A0F0A"/>
    <w:rsid w:val="008A312F"/>
    <w:rsid w:val="008A38D0"/>
    <w:rsid w:val="008A52D6"/>
    <w:rsid w:val="008A58EE"/>
    <w:rsid w:val="008A78F5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3229"/>
    <w:rsid w:val="008C4020"/>
    <w:rsid w:val="008C52EE"/>
    <w:rsid w:val="008C580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0EA7"/>
    <w:rsid w:val="008E144E"/>
    <w:rsid w:val="008E25FB"/>
    <w:rsid w:val="008E2A9F"/>
    <w:rsid w:val="008E3D77"/>
    <w:rsid w:val="008E3D95"/>
    <w:rsid w:val="008E3DEC"/>
    <w:rsid w:val="008E4D85"/>
    <w:rsid w:val="008E515F"/>
    <w:rsid w:val="008E5392"/>
    <w:rsid w:val="008E5997"/>
    <w:rsid w:val="008E7072"/>
    <w:rsid w:val="008E715D"/>
    <w:rsid w:val="008E7F2A"/>
    <w:rsid w:val="008F1094"/>
    <w:rsid w:val="008F1664"/>
    <w:rsid w:val="008F321A"/>
    <w:rsid w:val="008F59FB"/>
    <w:rsid w:val="008F6657"/>
    <w:rsid w:val="008F69A7"/>
    <w:rsid w:val="008F6A83"/>
    <w:rsid w:val="008F711E"/>
    <w:rsid w:val="008F7C8C"/>
    <w:rsid w:val="00901BD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1011A"/>
    <w:rsid w:val="00910CFB"/>
    <w:rsid w:val="00911950"/>
    <w:rsid w:val="00912372"/>
    <w:rsid w:val="009126B4"/>
    <w:rsid w:val="009127BB"/>
    <w:rsid w:val="0091294A"/>
    <w:rsid w:val="00912996"/>
    <w:rsid w:val="00912FD7"/>
    <w:rsid w:val="0091509A"/>
    <w:rsid w:val="00916823"/>
    <w:rsid w:val="009209BB"/>
    <w:rsid w:val="00920E21"/>
    <w:rsid w:val="0092115D"/>
    <w:rsid w:val="009225D2"/>
    <w:rsid w:val="0092338E"/>
    <w:rsid w:val="00923E8E"/>
    <w:rsid w:val="00926434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20CF"/>
    <w:rsid w:val="00945142"/>
    <w:rsid w:val="0094523F"/>
    <w:rsid w:val="009471C8"/>
    <w:rsid w:val="00947CB7"/>
    <w:rsid w:val="009508A1"/>
    <w:rsid w:val="0095180C"/>
    <w:rsid w:val="0095338A"/>
    <w:rsid w:val="00953723"/>
    <w:rsid w:val="00955B9E"/>
    <w:rsid w:val="00955FC0"/>
    <w:rsid w:val="00956643"/>
    <w:rsid w:val="00961622"/>
    <w:rsid w:val="00961835"/>
    <w:rsid w:val="00961E62"/>
    <w:rsid w:val="00962B46"/>
    <w:rsid w:val="00963107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49FE"/>
    <w:rsid w:val="0099627C"/>
    <w:rsid w:val="00996EA4"/>
    <w:rsid w:val="009A139B"/>
    <w:rsid w:val="009A36F5"/>
    <w:rsid w:val="009A3A44"/>
    <w:rsid w:val="009A4DB5"/>
    <w:rsid w:val="009A5009"/>
    <w:rsid w:val="009A51DA"/>
    <w:rsid w:val="009A6162"/>
    <w:rsid w:val="009A6499"/>
    <w:rsid w:val="009A70F3"/>
    <w:rsid w:val="009A76E6"/>
    <w:rsid w:val="009A7861"/>
    <w:rsid w:val="009A7E37"/>
    <w:rsid w:val="009B1878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3C6"/>
    <w:rsid w:val="009E7573"/>
    <w:rsid w:val="009E767D"/>
    <w:rsid w:val="009F0313"/>
    <w:rsid w:val="009F174D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31F"/>
    <w:rsid w:val="00A05AE8"/>
    <w:rsid w:val="00A06E10"/>
    <w:rsid w:val="00A07A6F"/>
    <w:rsid w:val="00A10314"/>
    <w:rsid w:val="00A1059B"/>
    <w:rsid w:val="00A110AA"/>
    <w:rsid w:val="00A12081"/>
    <w:rsid w:val="00A12941"/>
    <w:rsid w:val="00A12B71"/>
    <w:rsid w:val="00A130D9"/>
    <w:rsid w:val="00A135BC"/>
    <w:rsid w:val="00A15B7F"/>
    <w:rsid w:val="00A15F4B"/>
    <w:rsid w:val="00A16168"/>
    <w:rsid w:val="00A17BB6"/>
    <w:rsid w:val="00A2013E"/>
    <w:rsid w:val="00A203C4"/>
    <w:rsid w:val="00A20E86"/>
    <w:rsid w:val="00A20F36"/>
    <w:rsid w:val="00A212EA"/>
    <w:rsid w:val="00A224AD"/>
    <w:rsid w:val="00A22513"/>
    <w:rsid w:val="00A25A30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4019"/>
    <w:rsid w:val="00A455DB"/>
    <w:rsid w:val="00A45896"/>
    <w:rsid w:val="00A45EB3"/>
    <w:rsid w:val="00A47C04"/>
    <w:rsid w:val="00A50943"/>
    <w:rsid w:val="00A54CE0"/>
    <w:rsid w:val="00A5604A"/>
    <w:rsid w:val="00A5685E"/>
    <w:rsid w:val="00A56C19"/>
    <w:rsid w:val="00A575BA"/>
    <w:rsid w:val="00A57947"/>
    <w:rsid w:val="00A60339"/>
    <w:rsid w:val="00A604FE"/>
    <w:rsid w:val="00A61364"/>
    <w:rsid w:val="00A61831"/>
    <w:rsid w:val="00A63274"/>
    <w:rsid w:val="00A63860"/>
    <w:rsid w:val="00A63AA3"/>
    <w:rsid w:val="00A64E0B"/>
    <w:rsid w:val="00A67640"/>
    <w:rsid w:val="00A711E6"/>
    <w:rsid w:val="00A71E7B"/>
    <w:rsid w:val="00A7295B"/>
    <w:rsid w:val="00A72AC5"/>
    <w:rsid w:val="00A7335B"/>
    <w:rsid w:val="00A7480B"/>
    <w:rsid w:val="00A75789"/>
    <w:rsid w:val="00A764D7"/>
    <w:rsid w:val="00A76830"/>
    <w:rsid w:val="00A77581"/>
    <w:rsid w:val="00A777CD"/>
    <w:rsid w:val="00A808E3"/>
    <w:rsid w:val="00A81E1A"/>
    <w:rsid w:val="00A82019"/>
    <w:rsid w:val="00A8219F"/>
    <w:rsid w:val="00A83CE0"/>
    <w:rsid w:val="00A8497C"/>
    <w:rsid w:val="00A84C69"/>
    <w:rsid w:val="00A855C2"/>
    <w:rsid w:val="00A86B99"/>
    <w:rsid w:val="00A8717A"/>
    <w:rsid w:val="00A87559"/>
    <w:rsid w:val="00A87A8C"/>
    <w:rsid w:val="00A905AA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A7EFD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38C5"/>
    <w:rsid w:val="00AB531B"/>
    <w:rsid w:val="00AB6220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5188"/>
    <w:rsid w:val="00AD60AE"/>
    <w:rsid w:val="00AD6BE4"/>
    <w:rsid w:val="00AD7B69"/>
    <w:rsid w:val="00AD7BE9"/>
    <w:rsid w:val="00AE0840"/>
    <w:rsid w:val="00AE0E1B"/>
    <w:rsid w:val="00AE31AA"/>
    <w:rsid w:val="00AE35D3"/>
    <w:rsid w:val="00AE3924"/>
    <w:rsid w:val="00AE3FA3"/>
    <w:rsid w:val="00AE51E3"/>
    <w:rsid w:val="00AE5278"/>
    <w:rsid w:val="00AE6C1E"/>
    <w:rsid w:val="00AE6DB1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0D1C"/>
    <w:rsid w:val="00B0216D"/>
    <w:rsid w:val="00B028AF"/>
    <w:rsid w:val="00B0336D"/>
    <w:rsid w:val="00B04101"/>
    <w:rsid w:val="00B0564E"/>
    <w:rsid w:val="00B064C5"/>
    <w:rsid w:val="00B071EE"/>
    <w:rsid w:val="00B0770E"/>
    <w:rsid w:val="00B07CD0"/>
    <w:rsid w:val="00B10B3F"/>
    <w:rsid w:val="00B122BA"/>
    <w:rsid w:val="00B12DC8"/>
    <w:rsid w:val="00B13DC2"/>
    <w:rsid w:val="00B14A46"/>
    <w:rsid w:val="00B14B19"/>
    <w:rsid w:val="00B15775"/>
    <w:rsid w:val="00B16054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2604D"/>
    <w:rsid w:val="00B304E4"/>
    <w:rsid w:val="00B30B48"/>
    <w:rsid w:val="00B311E0"/>
    <w:rsid w:val="00B312BA"/>
    <w:rsid w:val="00B31CBD"/>
    <w:rsid w:val="00B32C65"/>
    <w:rsid w:val="00B33386"/>
    <w:rsid w:val="00B3379E"/>
    <w:rsid w:val="00B34294"/>
    <w:rsid w:val="00B350AF"/>
    <w:rsid w:val="00B35483"/>
    <w:rsid w:val="00B35A83"/>
    <w:rsid w:val="00B3692C"/>
    <w:rsid w:val="00B43AAB"/>
    <w:rsid w:val="00B44842"/>
    <w:rsid w:val="00B44944"/>
    <w:rsid w:val="00B4580A"/>
    <w:rsid w:val="00B47072"/>
    <w:rsid w:val="00B47457"/>
    <w:rsid w:val="00B50785"/>
    <w:rsid w:val="00B52228"/>
    <w:rsid w:val="00B527A2"/>
    <w:rsid w:val="00B547DE"/>
    <w:rsid w:val="00B54DDB"/>
    <w:rsid w:val="00B55796"/>
    <w:rsid w:val="00B55CBB"/>
    <w:rsid w:val="00B55D29"/>
    <w:rsid w:val="00B55D33"/>
    <w:rsid w:val="00B57E39"/>
    <w:rsid w:val="00B60760"/>
    <w:rsid w:val="00B6254E"/>
    <w:rsid w:val="00B6267F"/>
    <w:rsid w:val="00B63BEB"/>
    <w:rsid w:val="00B65CB2"/>
    <w:rsid w:val="00B65CDE"/>
    <w:rsid w:val="00B71475"/>
    <w:rsid w:val="00B71485"/>
    <w:rsid w:val="00B719EA"/>
    <w:rsid w:val="00B71B90"/>
    <w:rsid w:val="00B7279D"/>
    <w:rsid w:val="00B73B2B"/>
    <w:rsid w:val="00B740CA"/>
    <w:rsid w:val="00B74B62"/>
    <w:rsid w:val="00B753C6"/>
    <w:rsid w:val="00B77462"/>
    <w:rsid w:val="00B77F52"/>
    <w:rsid w:val="00B80041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6EDC"/>
    <w:rsid w:val="00B87005"/>
    <w:rsid w:val="00B900F9"/>
    <w:rsid w:val="00B9248E"/>
    <w:rsid w:val="00B93F48"/>
    <w:rsid w:val="00B94E7F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71EF"/>
    <w:rsid w:val="00BB05CF"/>
    <w:rsid w:val="00BB0D1E"/>
    <w:rsid w:val="00BB1379"/>
    <w:rsid w:val="00BB1BC9"/>
    <w:rsid w:val="00BB2001"/>
    <w:rsid w:val="00BB21D0"/>
    <w:rsid w:val="00BB2C86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2931"/>
    <w:rsid w:val="00BE2EDC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4704"/>
    <w:rsid w:val="00BF4B24"/>
    <w:rsid w:val="00BF5457"/>
    <w:rsid w:val="00BF5F8C"/>
    <w:rsid w:val="00BF6471"/>
    <w:rsid w:val="00BF665D"/>
    <w:rsid w:val="00BF6E88"/>
    <w:rsid w:val="00BF719A"/>
    <w:rsid w:val="00BF7C6B"/>
    <w:rsid w:val="00C019FA"/>
    <w:rsid w:val="00C0229F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2E35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566"/>
    <w:rsid w:val="00C20B5F"/>
    <w:rsid w:val="00C21371"/>
    <w:rsid w:val="00C22B6C"/>
    <w:rsid w:val="00C22EB8"/>
    <w:rsid w:val="00C238BB"/>
    <w:rsid w:val="00C23C70"/>
    <w:rsid w:val="00C25DE9"/>
    <w:rsid w:val="00C263E3"/>
    <w:rsid w:val="00C26717"/>
    <w:rsid w:val="00C30BD6"/>
    <w:rsid w:val="00C31EC8"/>
    <w:rsid w:val="00C31F5A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1D0F"/>
    <w:rsid w:val="00C41F0C"/>
    <w:rsid w:val="00C42F1A"/>
    <w:rsid w:val="00C439B2"/>
    <w:rsid w:val="00C4489A"/>
    <w:rsid w:val="00C45340"/>
    <w:rsid w:val="00C45D50"/>
    <w:rsid w:val="00C460DF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602"/>
    <w:rsid w:val="00C56F19"/>
    <w:rsid w:val="00C57544"/>
    <w:rsid w:val="00C60651"/>
    <w:rsid w:val="00C610D2"/>
    <w:rsid w:val="00C614EC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86AB7"/>
    <w:rsid w:val="00C909C6"/>
    <w:rsid w:val="00C9253B"/>
    <w:rsid w:val="00C925F1"/>
    <w:rsid w:val="00C92A70"/>
    <w:rsid w:val="00C92CEA"/>
    <w:rsid w:val="00C94844"/>
    <w:rsid w:val="00C97732"/>
    <w:rsid w:val="00C977D2"/>
    <w:rsid w:val="00C97BFA"/>
    <w:rsid w:val="00CA024C"/>
    <w:rsid w:val="00CA0BD0"/>
    <w:rsid w:val="00CA0E99"/>
    <w:rsid w:val="00CA1402"/>
    <w:rsid w:val="00CA15F6"/>
    <w:rsid w:val="00CA1E59"/>
    <w:rsid w:val="00CA2AB5"/>
    <w:rsid w:val="00CA4AC8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382A"/>
    <w:rsid w:val="00CB3C58"/>
    <w:rsid w:val="00CB5622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5635"/>
    <w:rsid w:val="00CD72E0"/>
    <w:rsid w:val="00CD7E09"/>
    <w:rsid w:val="00CE0A60"/>
    <w:rsid w:val="00CE0B58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54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0E8E"/>
    <w:rsid w:val="00D12AA0"/>
    <w:rsid w:val="00D15491"/>
    <w:rsid w:val="00D15854"/>
    <w:rsid w:val="00D16C8B"/>
    <w:rsid w:val="00D217D8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191D"/>
    <w:rsid w:val="00D32285"/>
    <w:rsid w:val="00D32C73"/>
    <w:rsid w:val="00D32D39"/>
    <w:rsid w:val="00D338B8"/>
    <w:rsid w:val="00D33E0F"/>
    <w:rsid w:val="00D3401C"/>
    <w:rsid w:val="00D347F5"/>
    <w:rsid w:val="00D34C46"/>
    <w:rsid w:val="00D34CE7"/>
    <w:rsid w:val="00D363BA"/>
    <w:rsid w:val="00D36614"/>
    <w:rsid w:val="00D414C7"/>
    <w:rsid w:val="00D41D65"/>
    <w:rsid w:val="00D4278F"/>
    <w:rsid w:val="00D44D39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573AA"/>
    <w:rsid w:val="00D60B19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688E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17DF"/>
    <w:rsid w:val="00DA2A1D"/>
    <w:rsid w:val="00DA2BF7"/>
    <w:rsid w:val="00DA32CC"/>
    <w:rsid w:val="00DA3549"/>
    <w:rsid w:val="00DA3D46"/>
    <w:rsid w:val="00DA4091"/>
    <w:rsid w:val="00DA438F"/>
    <w:rsid w:val="00DA453A"/>
    <w:rsid w:val="00DA4CCA"/>
    <w:rsid w:val="00DA6EB7"/>
    <w:rsid w:val="00DB01B7"/>
    <w:rsid w:val="00DB1100"/>
    <w:rsid w:val="00DB1D19"/>
    <w:rsid w:val="00DB2BB3"/>
    <w:rsid w:val="00DB370F"/>
    <w:rsid w:val="00DB3E92"/>
    <w:rsid w:val="00DB4025"/>
    <w:rsid w:val="00DB5195"/>
    <w:rsid w:val="00DB610C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D76C7"/>
    <w:rsid w:val="00DD7AD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8E1"/>
    <w:rsid w:val="00E00962"/>
    <w:rsid w:val="00E00AD6"/>
    <w:rsid w:val="00E00F8D"/>
    <w:rsid w:val="00E0157C"/>
    <w:rsid w:val="00E01679"/>
    <w:rsid w:val="00E01798"/>
    <w:rsid w:val="00E01D84"/>
    <w:rsid w:val="00E026C6"/>
    <w:rsid w:val="00E03458"/>
    <w:rsid w:val="00E035DB"/>
    <w:rsid w:val="00E03849"/>
    <w:rsid w:val="00E0407D"/>
    <w:rsid w:val="00E04550"/>
    <w:rsid w:val="00E05919"/>
    <w:rsid w:val="00E05C2F"/>
    <w:rsid w:val="00E05EDF"/>
    <w:rsid w:val="00E07E42"/>
    <w:rsid w:val="00E107C0"/>
    <w:rsid w:val="00E10991"/>
    <w:rsid w:val="00E12C19"/>
    <w:rsid w:val="00E148EC"/>
    <w:rsid w:val="00E14CD9"/>
    <w:rsid w:val="00E15E57"/>
    <w:rsid w:val="00E175C2"/>
    <w:rsid w:val="00E17681"/>
    <w:rsid w:val="00E204DE"/>
    <w:rsid w:val="00E221DE"/>
    <w:rsid w:val="00E22817"/>
    <w:rsid w:val="00E22845"/>
    <w:rsid w:val="00E23B4D"/>
    <w:rsid w:val="00E23D02"/>
    <w:rsid w:val="00E27165"/>
    <w:rsid w:val="00E27BCB"/>
    <w:rsid w:val="00E301C1"/>
    <w:rsid w:val="00E30CB3"/>
    <w:rsid w:val="00E31C61"/>
    <w:rsid w:val="00E33153"/>
    <w:rsid w:val="00E34CA2"/>
    <w:rsid w:val="00E35EBC"/>
    <w:rsid w:val="00E400D7"/>
    <w:rsid w:val="00E40167"/>
    <w:rsid w:val="00E40A40"/>
    <w:rsid w:val="00E41946"/>
    <w:rsid w:val="00E45A9D"/>
    <w:rsid w:val="00E46304"/>
    <w:rsid w:val="00E47CD5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34CA"/>
    <w:rsid w:val="00E64D9F"/>
    <w:rsid w:val="00E65405"/>
    <w:rsid w:val="00E65F56"/>
    <w:rsid w:val="00E662F2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3EC9"/>
    <w:rsid w:val="00E8418C"/>
    <w:rsid w:val="00E85685"/>
    <w:rsid w:val="00E85778"/>
    <w:rsid w:val="00E86129"/>
    <w:rsid w:val="00E864F0"/>
    <w:rsid w:val="00E86AA3"/>
    <w:rsid w:val="00E90116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721A"/>
    <w:rsid w:val="00EA73FA"/>
    <w:rsid w:val="00EA756B"/>
    <w:rsid w:val="00EB00D2"/>
    <w:rsid w:val="00EB013D"/>
    <w:rsid w:val="00EB0305"/>
    <w:rsid w:val="00EB4472"/>
    <w:rsid w:val="00EB7D20"/>
    <w:rsid w:val="00EC0EB0"/>
    <w:rsid w:val="00EC133A"/>
    <w:rsid w:val="00EC4057"/>
    <w:rsid w:val="00EC58FB"/>
    <w:rsid w:val="00EC76AA"/>
    <w:rsid w:val="00ED056F"/>
    <w:rsid w:val="00ED12F4"/>
    <w:rsid w:val="00ED13FB"/>
    <w:rsid w:val="00ED23A4"/>
    <w:rsid w:val="00ED253B"/>
    <w:rsid w:val="00ED339E"/>
    <w:rsid w:val="00ED4347"/>
    <w:rsid w:val="00ED561E"/>
    <w:rsid w:val="00ED5C39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5BE"/>
    <w:rsid w:val="00EF2999"/>
    <w:rsid w:val="00EF32C3"/>
    <w:rsid w:val="00EF4FA2"/>
    <w:rsid w:val="00EF65E6"/>
    <w:rsid w:val="00EF6800"/>
    <w:rsid w:val="00EF6BA3"/>
    <w:rsid w:val="00F005C9"/>
    <w:rsid w:val="00F0161F"/>
    <w:rsid w:val="00F0334A"/>
    <w:rsid w:val="00F03947"/>
    <w:rsid w:val="00F03C34"/>
    <w:rsid w:val="00F0424E"/>
    <w:rsid w:val="00F047C7"/>
    <w:rsid w:val="00F05D72"/>
    <w:rsid w:val="00F06711"/>
    <w:rsid w:val="00F06909"/>
    <w:rsid w:val="00F0725F"/>
    <w:rsid w:val="00F10035"/>
    <w:rsid w:val="00F10B03"/>
    <w:rsid w:val="00F1153E"/>
    <w:rsid w:val="00F115D0"/>
    <w:rsid w:val="00F12264"/>
    <w:rsid w:val="00F12389"/>
    <w:rsid w:val="00F12D2D"/>
    <w:rsid w:val="00F13070"/>
    <w:rsid w:val="00F13521"/>
    <w:rsid w:val="00F144E9"/>
    <w:rsid w:val="00F15387"/>
    <w:rsid w:val="00F16859"/>
    <w:rsid w:val="00F20A17"/>
    <w:rsid w:val="00F212C2"/>
    <w:rsid w:val="00F213A6"/>
    <w:rsid w:val="00F228C4"/>
    <w:rsid w:val="00F23CCD"/>
    <w:rsid w:val="00F24E5C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EFA"/>
    <w:rsid w:val="00F56711"/>
    <w:rsid w:val="00F56D8C"/>
    <w:rsid w:val="00F60924"/>
    <w:rsid w:val="00F60DC9"/>
    <w:rsid w:val="00F618D9"/>
    <w:rsid w:val="00F620C0"/>
    <w:rsid w:val="00F6211D"/>
    <w:rsid w:val="00F626B3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BC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3D8C"/>
    <w:rsid w:val="00F842B4"/>
    <w:rsid w:val="00F85661"/>
    <w:rsid w:val="00F85AA2"/>
    <w:rsid w:val="00F8638E"/>
    <w:rsid w:val="00F8716A"/>
    <w:rsid w:val="00F875DC"/>
    <w:rsid w:val="00F90123"/>
    <w:rsid w:val="00F91E19"/>
    <w:rsid w:val="00F92485"/>
    <w:rsid w:val="00F925D8"/>
    <w:rsid w:val="00F937D2"/>
    <w:rsid w:val="00F9421C"/>
    <w:rsid w:val="00F943B3"/>
    <w:rsid w:val="00F94D9E"/>
    <w:rsid w:val="00F952B4"/>
    <w:rsid w:val="00F95C8A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5264"/>
    <w:rsid w:val="00FA640B"/>
    <w:rsid w:val="00FA66CF"/>
    <w:rsid w:val="00FA6FA0"/>
    <w:rsid w:val="00FB0D97"/>
    <w:rsid w:val="00FB1CF6"/>
    <w:rsid w:val="00FB1F57"/>
    <w:rsid w:val="00FB26B7"/>
    <w:rsid w:val="00FB2878"/>
    <w:rsid w:val="00FB3567"/>
    <w:rsid w:val="00FB4F66"/>
    <w:rsid w:val="00FB5603"/>
    <w:rsid w:val="00FB5E3D"/>
    <w:rsid w:val="00FB65C7"/>
    <w:rsid w:val="00FB75F9"/>
    <w:rsid w:val="00FB7A23"/>
    <w:rsid w:val="00FC0520"/>
    <w:rsid w:val="00FC1AD1"/>
    <w:rsid w:val="00FC207B"/>
    <w:rsid w:val="00FC5D4D"/>
    <w:rsid w:val="00FC60E2"/>
    <w:rsid w:val="00FC6D26"/>
    <w:rsid w:val="00FC7B02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E19"/>
    <w:rPr>
      <w:b/>
      <w:bCs/>
    </w:rPr>
  </w:style>
  <w:style w:type="character" w:styleId="a5">
    <w:name w:val="Emphasis"/>
    <w:basedOn w:val="a0"/>
    <w:uiPriority w:val="20"/>
    <w:qFormat/>
    <w:rsid w:val="00F91E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E8E"/>
  </w:style>
  <w:style w:type="paragraph" w:styleId="aa">
    <w:name w:val="footer"/>
    <w:basedOn w:val="a"/>
    <w:link w:val="ab"/>
    <w:uiPriority w:val="99"/>
    <w:unhideWhenUsed/>
    <w:rsid w:val="00D1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E19"/>
    <w:rPr>
      <w:b/>
      <w:bCs/>
    </w:rPr>
  </w:style>
  <w:style w:type="character" w:styleId="a5">
    <w:name w:val="Emphasis"/>
    <w:basedOn w:val="a0"/>
    <w:uiPriority w:val="20"/>
    <w:qFormat/>
    <w:rsid w:val="00F91E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E8E"/>
  </w:style>
  <w:style w:type="paragraph" w:styleId="aa">
    <w:name w:val="footer"/>
    <w:basedOn w:val="a"/>
    <w:link w:val="ab"/>
    <w:uiPriority w:val="99"/>
    <w:unhideWhenUsed/>
    <w:rsid w:val="00D1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2019-04-23T10:29:00Z</cp:lastPrinted>
  <dcterms:created xsi:type="dcterms:W3CDTF">2019-04-24T04:23:00Z</dcterms:created>
  <dcterms:modified xsi:type="dcterms:W3CDTF">2019-04-24T04:23:00Z</dcterms:modified>
</cp:coreProperties>
</file>