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65" w:rsidRDefault="004025CC" w:rsidP="004025C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E0D6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</w:t>
      </w:r>
      <w:r w:rsidR="008E0D6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</w:t>
      </w:r>
    </w:p>
    <w:p w:rsidR="004025CC" w:rsidRPr="004025CC" w:rsidRDefault="008E0D65" w:rsidP="004025C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</w:t>
      </w:r>
      <w:r w:rsidR="004025CC" w:rsidRPr="004025C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Бекітемін </w:t>
      </w:r>
    </w:p>
    <w:p w:rsidR="008E0D65" w:rsidRDefault="004025CC" w:rsidP="004025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</w:t>
      </w:r>
      <w:r w:rsid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P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Pr="004025C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№2 мектеп-интернаты </w:t>
      </w:r>
      <w:r w:rsid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</w:t>
      </w:r>
      <w:r w:rsid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</w:p>
    <w:p w:rsidR="008E0D65" w:rsidRDefault="008E0D65" w:rsidP="004025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</w:t>
      </w:r>
      <w:r w:rsidRPr="004025CC">
        <w:rPr>
          <w:rFonts w:ascii="Times New Roman" w:eastAsia="Calibri" w:hAnsi="Times New Roman" w:cs="Times New Roman"/>
          <w:sz w:val="24"/>
          <w:szCs w:val="24"/>
          <w:lang w:val="kk-KZ"/>
        </w:rPr>
        <w:t>директоры</w:t>
      </w:r>
    </w:p>
    <w:p w:rsidR="008E0D65" w:rsidRPr="004025CC" w:rsidRDefault="008E0D65" w:rsidP="008E0D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</w:t>
      </w:r>
      <w:r w:rsidRPr="004025CC">
        <w:rPr>
          <w:rFonts w:ascii="Times New Roman" w:eastAsia="Calibri" w:hAnsi="Times New Roman" w:cs="Times New Roman"/>
          <w:sz w:val="24"/>
          <w:szCs w:val="24"/>
          <w:lang w:val="kk-KZ"/>
        </w:rPr>
        <w:t>____________</w:t>
      </w:r>
    </w:p>
    <w:p w:rsidR="008E0D65" w:rsidRDefault="008E0D65" w:rsidP="004025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Pr="004025CC">
        <w:rPr>
          <w:rFonts w:ascii="Times New Roman" w:eastAsia="Calibri" w:hAnsi="Times New Roman" w:cs="Times New Roman"/>
          <w:sz w:val="24"/>
          <w:szCs w:val="24"/>
          <w:lang w:val="kk-KZ"/>
        </w:rPr>
        <w:t>П.С.Жамшыбаева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</w:t>
      </w:r>
    </w:p>
    <w:p w:rsidR="004025CC" w:rsidRPr="004025CC" w:rsidRDefault="008E0D65" w:rsidP="004025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</w:t>
      </w:r>
      <w:r w:rsidRP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«____»_________2019ж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</w:t>
      </w:r>
    </w:p>
    <w:p w:rsidR="004025CC" w:rsidRPr="008E0D65" w:rsidRDefault="004025CC" w:rsidP="008E0D6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  <w:r w:rsidRP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E0D65" w:rsidRPr="004025CC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                                                                         </w:t>
      </w:r>
      <w:r w:rsidR="008E0D65" w:rsidRPr="004025CC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8E0D65" w:rsidRPr="004025CC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                                       </w:t>
      </w:r>
      <w:r w:rsidR="008E0D65" w:rsidRP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="008E0D65" w:rsidRP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</w:t>
      </w:r>
    </w:p>
    <w:p w:rsidR="004025CC" w:rsidRPr="008E0D65" w:rsidRDefault="004025CC" w:rsidP="008E0D65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E0D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М.П. Русаков атындағы   </w:t>
      </w:r>
      <w:r w:rsidRPr="004025CC">
        <w:rPr>
          <w:rFonts w:ascii="Times New Roman" w:eastAsia="Calibri" w:hAnsi="Times New Roman" w:cs="Times New Roman"/>
          <w:sz w:val="24"/>
          <w:szCs w:val="24"/>
          <w:lang w:val="kk-KZ"/>
        </w:rPr>
        <w:t>№2 мектеп-</w:t>
      </w:r>
      <w:r w:rsidRPr="008E0D65">
        <w:rPr>
          <w:rFonts w:ascii="Times New Roman" w:eastAsia="Calibri" w:hAnsi="Times New Roman" w:cs="Times New Roman"/>
          <w:sz w:val="24"/>
          <w:szCs w:val="24"/>
          <w:lang w:val="kk-KZ"/>
        </w:rPr>
        <w:t>интернаты өлкетану мұражайының 2019-2020 оқу жылына арналған жұмыс жоспары</w:t>
      </w:r>
    </w:p>
    <w:p w:rsidR="004025CC" w:rsidRPr="008E0D65" w:rsidRDefault="004025CC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025CC" w:rsidRPr="008E0D65" w:rsidRDefault="004025CC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E0D65">
        <w:rPr>
          <w:rFonts w:ascii="Times New Roman" w:eastAsia="Calibri" w:hAnsi="Times New Roman" w:cs="Times New Roman"/>
          <w:sz w:val="24"/>
          <w:szCs w:val="24"/>
          <w:lang w:val="kk-KZ"/>
        </w:rPr>
        <w:t>Мақсаты: Туған өлке тарихын білу және насихаттау, алғашқы зерттеп ашушы М.П.Русаков өмірі мен ісін оқушыларға үлгі ете отырып тәрбиелеу, оқу –тәрбие жұмысында мұражай жинақтарын пайдалану</w:t>
      </w:r>
    </w:p>
    <w:p w:rsidR="004025CC" w:rsidRPr="008E0D65" w:rsidRDefault="004025CC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319"/>
        <w:gridCol w:w="2244"/>
        <w:gridCol w:w="1341"/>
        <w:gridCol w:w="2055"/>
        <w:gridCol w:w="1506"/>
      </w:tblGrid>
      <w:tr w:rsidR="007F12F5" w:rsidRPr="008E0D65" w:rsidTr="004025CC">
        <w:tc>
          <w:tcPr>
            <w:tcW w:w="407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5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670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Атқарылатын іс-шаралар мазмұны</w:t>
            </w:r>
          </w:p>
        </w:tc>
        <w:tc>
          <w:tcPr>
            <w:tcW w:w="1276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түрі</w:t>
            </w:r>
          </w:p>
        </w:tc>
        <w:tc>
          <w:tcPr>
            <w:tcW w:w="1258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</w:t>
            </w:r>
          </w:p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мерзімі</w:t>
            </w:r>
          </w:p>
        </w:tc>
        <w:tc>
          <w:tcPr>
            <w:tcW w:w="1861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1438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 түрі</w:t>
            </w:r>
          </w:p>
        </w:tc>
      </w:tr>
      <w:tr w:rsidR="007F12F5" w:rsidRPr="008E0D65" w:rsidTr="004025CC">
        <w:tc>
          <w:tcPr>
            <w:tcW w:w="407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70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Мұражай кеңесшілері «Еңбек тобын» құру</w:t>
            </w:r>
          </w:p>
        </w:tc>
        <w:tc>
          <w:tcPr>
            <w:tcW w:w="1276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</w:t>
            </w:r>
          </w:p>
        </w:tc>
        <w:tc>
          <w:tcPr>
            <w:tcW w:w="1258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61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И.Жаксыгелдин</w:t>
            </w:r>
          </w:p>
        </w:tc>
        <w:tc>
          <w:tcPr>
            <w:tcW w:w="1438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</w:t>
            </w:r>
          </w:p>
        </w:tc>
      </w:tr>
      <w:tr w:rsidR="007F12F5" w:rsidRPr="008E0D65" w:rsidTr="004025CC">
        <w:tc>
          <w:tcPr>
            <w:tcW w:w="407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70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Мұражайдың негізгі қорын толықтыру</w:t>
            </w:r>
          </w:p>
        </w:tc>
        <w:tc>
          <w:tcPr>
            <w:tcW w:w="1276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Стенділер жасау</w:t>
            </w:r>
          </w:p>
        </w:tc>
        <w:tc>
          <w:tcPr>
            <w:tcW w:w="1258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861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И.Жаксыгелдин</w:t>
            </w:r>
          </w:p>
          <w:p w:rsidR="007F12F5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тобы»</w:t>
            </w:r>
          </w:p>
        </w:tc>
        <w:tc>
          <w:tcPr>
            <w:tcW w:w="1438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</w:tr>
      <w:tr w:rsidR="007F12F5" w:rsidRPr="008E0D65" w:rsidTr="004025CC">
        <w:tc>
          <w:tcPr>
            <w:tcW w:w="407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70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«Тарихы терең туған жер»</w:t>
            </w:r>
          </w:p>
        </w:tc>
        <w:tc>
          <w:tcPr>
            <w:tcW w:w="1276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Өлкенің тарихи шежіресін толықтыру</w:t>
            </w:r>
          </w:p>
        </w:tc>
        <w:tc>
          <w:tcPr>
            <w:tcW w:w="1258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861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тобы»</w:t>
            </w:r>
          </w:p>
          <w:p w:rsidR="007F12F5" w:rsidRPr="008E0D65" w:rsidRDefault="00F910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7F12F5"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оғары сыныптар</w:t>
            </w:r>
          </w:p>
        </w:tc>
        <w:tc>
          <w:tcPr>
            <w:tcW w:w="1438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</w:p>
          <w:p w:rsidR="007F12F5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реферат,</w:t>
            </w:r>
          </w:p>
          <w:p w:rsidR="007F12F5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12F5" w:rsidRPr="008E0D65" w:rsidTr="004025CC">
        <w:tc>
          <w:tcPr>
            <w:tcW w:w="407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70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 –ұлағатты есім»</w:t>
            </w:r>
          </w:p>
        </w:tc>
        <w:tc>
          <w:tcPr>
            <w:tcW w:w="1276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Ардагер ұстаздармен кездесу</w:t>
            </w:r>
          </w:p>
        </w:tc>
        <w:tc>
          <w:tcPr>
            <w:tcW w:w="1258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61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И.Жаксыгелдин</w:t>
            </w:r>
          </w:p>
          <w:p w:rsidR="007F12F5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кітапханашылары</w:t>
            </w:r>
          </w:p>
        </w:tc>
        <w:tc>
          <w:tcPr>
            <w:tcW w:w="1438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</w:tr>
      <w:tr w:rsidR="007F12F5" w:rsidRPr="008E0D65" w:rsidTr="004025CC">
        <w:tc>
          <w:tcPr>
            <w:tcW w:w="407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70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«Халық қаһарманы Р.Қошқарбаевқа -90 жыл»</w:t>
            </w:r>
          </w:p>
        </w:tc>
        <w:tc>
          <w:tcPr>
            <w:tcW w:w="1276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Белгілі өлкетанушы К.Сардарбековамен кездесу</w:t>
            </w:r>
          </w:p>
        </w:tc>
        <w:tc>
          <w:tcPr>
            <w:tcW w:w="1258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61" w:type="dxa"/>
          </w:tcPr>
          <w:p w:rsidR="007F12F5" w:rsidRPr="008E0D65" w:rsidRDefault="007F12F5" w:rsidP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И.Жаксыгелдин</w:t>
            </w:r>
          </w:p>
          <w:p w:rsidR="004025CC" w:rsidRPr="008E0D65" w:rsidRDefault="007F12F5" w:rsidP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 кітапханашылары</w:t>
            </w:r>
          </w:p>
        </w:tc>
        <w:tc>
          <w:tcPr>
            <w:tcW w:w="1438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фотоақпарат</w:t>
            </w:r>
          </w:p>
        </w:tc>
      </w:tr>
      <w:tr w:rsidR="007F12F5" w:rsidRPr="008E0D65" w:rsidTr="004025CC">
        <w:tc>
          <w:tcPr>
            <w:tcW w:w="407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70" w:type="dxa"/>
          </w:tcPr>
          <w:p w:rsidR="004025CC" w:rsidRPr="008E0D65" w:rsidRDefault="007F1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Дала мұрағаттары»</w:t>
            </w:r>
          </w:p>
        </w:tc>
        <w:tc>
          <w:tcPr>
            <w:tcW w:w="1276" w:type="dxa"/>
          </w:tcPr>
          <w:p w:rsidR="004025CC" w:rsidRPr="008E0D65" w:rsidRDefault="00092F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Этносаяхат күні</w:t>
            </w:r>
          </w:p>
        </w:tc>
        <w:tc>
          <w:tcPr>
            <w:tcW w:w="1258" w:type="dxa"/>
          </w:tcPr>
          <w:p w:rsidR="004025CC" w:rsidRPr="008E0D65" w:rsidRDefault="00092F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61" w:type="dxa"/>
          </w:tcPr>
          <w:p w:rsidR="004025CC" w:rsidRPr="008E0D65" w:rsidRDefault="00092F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 сынып жетекшілері</w:t>
            </w:r>
          </w:p>
        </w:tc>
        <w:tc>
          <w:tcPr>
            <w:tcW w:w="1438" w:type="dxa"/>
          </w:tcPr>
          <w:p w:rsidR="004025CC" w:rsidRPr="008E0D65" w:rsidRDefault="00092F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фотоақпарат</w:t>
            </w:r>
          </w:p>
        </w:tc>
      </w:tr>
      <w:tr w:rsidR="007F12F5" w:rsidRPr="008E0D65" w:rsidTr="004025CC">
        <w:trPr>
          <w:trHeight w:val="302"/>
        </w:trPr>
        <w:tc>
          <w:tcPr>
            <w:tcW w:w="407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70" w:type="dxa"/>
          </w:tcPr>
          <w:p w:rsidR="00092FC0" w:rsidRPr="008E0D65" w:rsidRDefault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 оқушыларын «Русаковшылар» қатарына қабылдау</w:t>
            </w:r>
          </w:p>
        </w:tc>
        <w:tc>
          <w:tcPr>
            <w:tcW w:w="1276" w:type="dxa"/>
          </w:tcPr>
          <w:p w:rsidR="004025CC" w:rsidRPr="008E0D65" w:rsidRDefault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</w:p>
        </w:tc>
        <w:tc>
          <w:tcPr>
            <w:tcW w:w="1258" w:type="dxa"/>
          </w:tcPr>
          <w:p w:rsidR="004025CC" w:rsidRPr="008E0D65" w:rsidRDefault="008E0D65" w:rsidP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қараша</w:t>
            </w:r>
          </w:p>
        </w:tc>
        <w:tc>
          <w:tcPr>
            <w:tcW w:w="1861" w:type="dxa"/>
          </w:tcPr>
          <w:p w:rsidR="008E0D65" w:rsidRPr="008E0D65" w:rsidRDefault="008E0D65" w:rsidP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 жетекшілері</w:t>
            </w:r>
          </w:p>
          <w:p w:rsidR="008E0D65" w:rsidRPr="008E0D65" w:rsidRDefault="008E0D65" w:rsidP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092FC0" w:rsidRPr="008E0D65" w:rsidRDefault="00092FC0" w:rsidP="00092F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8" w:type="dxa"/>
          </w:tcPr>
          <w:p w:rsidR="004025CC" w:rsidRPr="008E0D65" w:rsidRDefault="00092F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фотоақпарат</w:t>
            </w:r>
          </w:p>
        </w:tc>
      </w:tr>
      <w:tr w:rsidR="007F12F5" w:rsidRPr="008E0D65" w:rsidTr="004025CC">
        <w:trPr>
          <w:trHeight w:val="217"/>
        </w:trPr>
        <w:tc>
          <w:tcPr>
            <w:tcW w:w="407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70" w:type="dxa"/>
          </w:tcPr>
          <w:p w:rsidR="008E0D65" w:rsidRPr="008E0D65" w:rsidRDefault="008E0D65" w:rsidP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білмейтін Балқаш»</w:t>
            </w:r>
          </w:p>
          <w:p w:rsidR="004025CC" w:rsidRPr="008E0D65" w:rsidRDefault="008E0D65" w:rsidP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(көне ғимараттар, көше атаулары)</w:t>
            </w:r>
          </w:p>
        </w:tc>
        <w:tc>
          <w:tcPr>
            <w:tcW w:w="1276" w:type="dxa"/>
          </w:tcPr>
          <w:p w:rsidR="004025CC" w:rsidRPr="008E0D65" w:rsidRDefault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байқау,слайд таныстырылым</w:t>
            </w:r>
          </w:p>
        </w:tc>
        <w:tc>
          <w:tcPr>
            <w:tcW w:w="1258" w:type="dxa"/>
          </w:tcPr>
          <w:p w:rsidR="004025CC" w:rsidRPr="008E0D65" w:rsidRDefault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61" w:type="dxa"/>
          </w:tcPr>
          <w:p w:rsidR="008E0D65" w:rsidRPr="008E0D65" w:rsidRDefault="008E0D65" w:rsidP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4025CC" w:rsidRPr="008E0D65" w:rsidRDefault="008E0D65" w:rsidP="00F910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</w:t>
            </w:r>
            <w:r w:rsidR="00F910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438" w:type="dxa"/>
          </w:tcPr>
          <w:p w:rsidR="004025CC" w:rsidRPr="008E0D65" w:rsidRDefault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фотоақпарат</w:t>
            </w:r>
          </w:p>
        </w:tc>
      </w:tr>
      <w:tr w:rsidR="007F12F5" w:rsidRPr="008E0D65" w:rsidTr="004025CC">
        <w:trPr>
          <w:trHeight w:val="302"/>
        </w:trPr>
        <w:tc>
          <w:tcPr>
            <w:tcW w:w="407" w:type="dxa"/>
          </w:tcPr>
          <w:p w:rsidR="004025CC" w:rsidRPr="008E0D65" w:rsidRDefault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70" w:type="dxa"/>
          </w:tcPr>
          <w:p w:rsidR="004025CC" w:rsidRPr="008E0D65" w:rsidRDefault="008E0D65" w:rsidP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«Дара тұлға»</w:t>
            </w:r>
          </w:p>
          <w:p w:rsidR="008E0D65" w:rsidRPr="008E0D65" w:rsidRDefault="008E0D65" w:rsidP="00402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М.П.Русаков өмірі мен еңбектері</w:t>
            </w:r>
          </w:p>
        </w:tc>
        <w:tc>
          <w:tcPr>
            <w:tcW w:w="1276" w:type="dxa"/>
          </w:tcPr>
          <w:p w:rsidR="004025CC" w:rsidRPr="008E0D65" w:rsidRDefault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</w:t>
            </w:r>
          </w:p>
        </w:tc>
        <w:tc>
          <w:tcPr>
            <w:tcW w:w="1258" w:type="dxa"/>
          </w:tcPr>
          <w:p w:rsidR="004025CC" w:rsidRPr="008E0D65" w:rsidRDefault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61" w:type="dxa"/>
          </w:tcPr>
          <w:p w:rsidR="004025CC" w:rsidRPr="008E0D65" w:rsidRDefault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438" w:type="dxa"/>
          </w:tcPr>
          <w:p w:rsidR="004025CC" w:rsidRPr="008E0D65" w:rsidRDefault="008E0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Дайындама, фотоақпарат</w:t>
            </w:r>
          </w:p>
        </w:tc>
      </w:tr>
    </w:tbl>
    <w:p w:rsidR="004025CC" w:rsidRDefault="004025CC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79"/>
        <w:gridCol w:w="2180"/>
        <w:gridCol w:w="1434"/>
        <w:gridCol w:w="2055"/>
        <w:gridCol w:w="1506"/>
      </w:tblGrid>
      <w:tr w:rsidR="00320BF3" w:rsidRPr="008E0D65" w:rsidTr="004B1E57">
        <w:tc>
          <w:tcPr>
            <w:tcW w:w="456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308" w:type="dxa"/>
          </w:tcPr>
          <w:p w:rsidR="008E0D65" w:rsidRPr="008E0D65" w:rsidRDefault="004B1E57" w:rsidP="004B1E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м</w:t>
            </w:r>
            <w:r w:rsidR="008E0D65"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ұражай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іскерлерімен пікір алмасу</w:t>
            </w:r>
          </w:p>
        </w:tc>
        <w:tc>
          <w:tcPr>
            <w:tcW w:w="2244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</w:t>
            </w:r>
          </w:p>
        </w:tc>
        <w:tc>
          <w:tcPr>
            <w:tcW w:w="1341" w:type="dxa"/>
          </w:tcPr>
          <w:p w:rsidR="008E0D65" w:rsidRPr="008E0D65" w:rsidRDefault="004B1E57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Белгіленген мерзімде</w:t>
            </w:r>
          </w:p>
        </w:tc>
        <w:tc>
          <w:tcPr>
            <w:tcW w:w="2055" w:type="dxa"/>
          </w:tcPr>
          <w:p w:rsidR="004B1E57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И.Жаксыгелдин</w:t>
            </w:r>
          </w:p>
          <w:p w:rsidR="008E0D65" w:rsidRPr="008E0D65" w:rsidRDefault="004B1E57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тобы»</w:t>
            </w:r>
          </w:p>
        </w:tc>
        <w:tc>
          <w:tcPr>
            <w:tcW w:w="1506" w:type="dxa"/>
          </w:tcPr>
          <w:p w:rsidR="008E0D65" w:rsidRPr="008E0D65" w:rsidRDefault="004B1E57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</w:tr>
      <w:tr w:rsidR="00320BF3" w:rsidRPr="008E0D65" w:rsidTr="004B1E57">
        <w:tc>
          <w:tcPr>
            <w:tcW w:w="456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308" w:type="dxa"/>
          </w:tcPr>
          <w:p w:rsidR="008E0D65" w:rsidRDefault="004B1E57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Өскелең ұрпаққа өнеге</w:t>
            </w:r>
          </w:p>
          <w:p w:rsidR="004B1E57" w:rsidRPr="008E0D65" w:rsidRDefault="004B1E57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О.Жүнісов</w:t>
            </w:r>
          </w:p>
        </w:tc>
        <w:tc>
          <w:tcPr>
            <w:tcW w:w="2244" w:type="dxa"/>
          </w:tcPr>
          <w:p w:rsidR="008E0D65" w:rsidRPr="008E0D65" w:rsidRDefault="004B1E57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341" w:type="dxa"/>
          </w:tcPr>
          <w:p w:rsidR="008E0D65" w:rsidRPr="008E0D65" w:rsidRDefault="004B1E57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055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И.Жаксыгелдин</w:t>
            </w:r>
          </w:p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6" w:type="dxa"/>
          </w:tcPr>
          <w:p w:rsidR="008E0D65" w:rsidRPr="008E0D65" w:rsidRDefault="004B1E57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Дайындама </w:t>
            </w:r>
            <w:r w:rsidR="008E0D65"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</w:tr>
      <w:tr w:rsidR="00320BF3" w:rsidRPr="008E0D65" w:rsidTr="004B1E57">
        <w:tc>
          <w:tcPr>
            <w:tcW w:w="456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08" w:type="dxa"/>
          </w:tcPr>
          <w:p w:rsidR="008E0D65" w:rsidRPr="008E0D65" w:rsidRDefault="008E0D65" w:rsidP="004B1E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910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А.Құнанбаевқа -175 жыл</w:t>
            </w: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44" w:type="dxa"/>
          </w:tcPr>
          <w:p w:rsidR="008E0D65" w:rsidRPr="008E0D65" w:rsidRDefault="00F910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341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055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тобы»</w:t>
            </w:r>
          </w:p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сыныптар</w:t>
            </w:r>
          </w:p>
        </w:tc>
        <w:tc>
          <w:tcPr>
            <w:tcW w:w="1506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</w:p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реферат,</w:t>
            </w:r>
          </w:p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0BF3" w:rsidRPr="008E0D65" w:rsidTr="004B1E57">
        <w:tc>
          <w:tcPr>
            <w:tcW w:w="456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08" w:type="dxa"/>
          </w:tcPr>
          <w:p w:rsidR="008E0D65" w:rsidRPr="008E0D65" w:rsidRDefault="008E0D65" w:rsidP="004B1E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B1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Атажұрт»</w:t>
            </w:r>
          </w:p>
        </w:tc>
        <w:tc>
          <w:tcPr>
            <w:tcW w:w="2244" w:type="dxa"/>
          </w:tcPr>
          <w:p w:rsidR="008E0D65" w:rsidRPr="008E0D65" w:rsidRDefault="004B1E57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сайыс</w:t>
            </w:r>
          </w:p>
        </w:tc>
        <w:tc>
          <w:tcPr>
            <w:tcW w:w="1341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4B1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аңтар</w:t>
            </w:r>
          </w:p>
        </w:tc>
        <w:tc>
          <w:tcPr>
            <w:tcW w:w="2055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И.Жаксыгелдин</w:t>
            </w:r>
          </w:p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кітапханашылары</w:t>
            </w:r>
          </w:p>
        </w:tc>
        <w:tc>
          <w:tcPr>
            <w:tcW w:w="1506" w:type="dxa"/>
          </w:tcPr>
          <w:p w:rsidR="008E0D65" w:rsidRPr="008E0D65" w:rsidRDefault="004B1E57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Дайындама </w:t>
            </w:r>
            <w:r w:rsidR="008E0D65"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</w:tr>
      <w:tr w:rsidR="00320BF3" w:rsidRPr="008E0D65" w:rsidTr="004B1E57">
        <w:tc>
          <w:tcPr>
            <w:tcW w:w="456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308" w:type="dxa"/>
          </w:tcPr>
          <w:p w:rsidR="008E0D65" w:rsidRPr="008E0D65" w:rsidRDefault="008E0D65" w:rsidP="00F910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910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Балқаштың бағына біткен тұлға</w:t>
            </w: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44" w:type="dxa"/>
          </w:tcPr>
          <w:p w:rsidR="008E0D65" w:rsidRPr="008E0D65" w:rsidRDefault="00F910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байқауы</w:t>
            </w:r>
          </w:p>
        </w:tc>
        <w:tc>
          <w:tcPr>
            <w:tcW w:w="1341" w:type="dxa"/>
          </w:tcPr>
          <w:p w:rsidR="008E0D65" w:rsidRPr="008E0D65" w:rsidRDefault="00F910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55" w:type="dxa"/>
          </w:tcPr>
          <w:p w:rsidR="008E0D65" w:rsidRPr="008E0D65" w:rsidRDefault="00F910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әдебиеті мұғалімдері</w:t>
            </w:r>
          </w:p>
        </w:tc>
        <w:tc>
          <w:tcPr>
            <w:tcW w:w="1506" w:type="dxa"/>
          </w:tcPr>
          <w:p w:rsidR="00F91065" w:rsidRDefault="00F910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Дайындама</w:t>
            </w:r>
          </w:p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фотоақпарат</w:t>
            </w:r>
          </w:p>
        </w:tc>
      </w:tr>
      <w:tr w:rsidR="00320BF3" w:rsidRPr="008E0D65" w:rsidTr="004B1E57">
        <w:tc>
          <w:tcPr>
            <w:tcW w:w="456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308" w:type="dxa"/>
          </w:tcPr>
          <w:p w:rsidR="008E0D65" w:rsidRPr="008E0D65" w:rsidRDefault="008E0D65" w:rsidP="00F910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20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құндылықтар-ұрпақтар көзімен</w:t>
            </w: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44" w:type="dxa"/>
          </w:tcPr>
          <w:p w:rsidR="008E0D65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341" w:type="dxa"/>
          </w:tcPr>
          <w:p w:rsidR="008E0D65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55" w:type="dxa"/>
          </w:tcPr>
          <w:p w:rsidR="00320BF3" w:rsidRPr="008E0D65" w:rsidRDefault="00320BF3" w:rsidP="00320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И.Жаксыгелдин</w:t>
            </w:r>
          </w:p>
          <w:p w:rsidR="008E0D65" w:rsidRPr="008E0D65" w:rsidRDefault="00320BF3" w:rsidP="00320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тобы»</w:t>
            </w:r>
          </w:p>
        </w:tc>
        <w:tc>
          <w:tcPr>
            <w:tcW w:w="1506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фотоақпарат</w:t>
            </w:r>
          </w:p>
        </w:tc>
      </w:tr>
      <w:tr w:rsidR="00320BF3" w:rsidRPr="008E0D65" w:rsidTr="004B1E57">
        <w:trPr>
          <w:trHeight w:val="302"/>
        </w:trPr>
        <w:tc>
          <w:tcPr>
            <w:tcW w:w="456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308" w:type="dxa"/>
          </w:tcPr>
          <w:p w:rsid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мамыр Бірлік күні</w:t>
            </w:r>
          </w:p>
          <w:p w:rsidR="00320BF3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«Достығымыз жарасқан»</w:t>
            </w:r>
          </w:p>
        </w:tc>
        <w:tc>
          <w:tcPr>
            <w:tcW w:w="2244" w:type="dxa"/>
          </w:tcPr>
          <w:p w:rsidR="008E0D65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кеш</w:t>
            </w:r>
          </w:p>
        </w:tc>
        <w:tc>
          <w:tcPr>
            <w:tcW w:w="1341" w:type="dxa"/>
          </w:tcPr>
          <w:p w:rsidR="008E0D65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55" w:type="dxa"/>
          </w:tcPr>
          <w:p w:rsidR="00320BF3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 </w:t>
            </w:r>
            <w:r w:rsidR="00320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тәлімгері</w:t>
            </w:r>
          </w:p>
          <w:p w:rsidR="00320BF3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тобы»</w:t>
            </w:r>
          </w:p>
          <w:p w:rsidR="00320BF3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6" w:type="dxa"/>
          </w:tcPr>
          <w:p w:rsidR="008E0D65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дайындама</w:t>
            </w:r>
          </w:p>
        </w:tc>
      </w:tr>
      <w:tr w:rsidR="00320BF3" w:rsidRPr="008E0D65" w:rsidTr="004B1E57">
        <w:trPr>
          <w:trHeight w:val="217"/>
        </w:trPr>
        <w:tc>
          <w:tcPr>
            <w:tcW w:w="456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308" w:type="dxa"/>
          </w:tcPr>
          <w:p w:rsidR="00F910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10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 мамыр Жеңіс күні </w:t>
            </w:r>
          </w:p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910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үшін от кешкендер</w:t>
            </w: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E0D65" w:rsidRPr="008E0D65" w:rsidRDefault="008E0D65" w:rsidP="00F910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</w:tcPr>
          <w:p w:rsidR="008E0D65" w:rsidRPr="008E0D65" w:rsidRDefault="00F910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Буклеттер жасау</w:t>
            </w:r>
          </w:p>
        </w:tc>
        <w:tc>
          <w:tcPr>
            <w:tcW w:w="1341" w:type="dxa"/>
          </w:tcPr>
          <w:p w:rsidR="008E0D65" w:rsidRPr="008E0D65" w:rsidRDefault="00F910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55" w:type="dxa"/>
          </w:tcPr>
          <w:p w:rsidR="008E0D65" w:rsidRPr="008E0D65" w:rsidRDefault="008E0D65" w:rsidP="00320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  <w:r w:rsidR="00320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жетекшілер, тәрбиешілер</w:t>
            </w:r>
          </w:p>
        </w:tc>
        <w:tc>
          <w:tcPr>
            <w:tcW w:w="1506" w:type="dxa"/>
          </w:tcPr>
          <w:p w:rsidR="008E0D65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буклеттер</w:t>
            </w:r>
          </w:p>
        </w:tc>
      </w:tr>
      <w:tr w:rsidR="00320BF3" w:rsidRPr="008E0D65" w:rsidTr="00320BF3">
        <w:trPr>
          <w:trHeight w:val="835"/>
        </w:trPr>
        <w:tc>
          <w:tcPr>
            <w:tcW w:w="456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308" w:type="dxa"/>
          </w:tcPr>
          <w:p w:rsidR="00320BF3" w:rsidRPr="008E0D65" w:rsidRDefault="008E0D65" w:rsidP="00320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20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мұражай»  күні</w:t>
            </w:r>
          </w:p>
          <w:p w:rsidR="00320BF3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4" w:type="dxa"/>
          </w:tcPr>
          <w:p w:rsidR="008E0D65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Саяхат </w:t>
            </w:r>
          </w:p>
        </w:tc>
        <w:tc>
          <w:tcPr>
            <w:tcW w:w="1341" w:type="dxa"/>
          </w:tcPr>
          <w:p w:rsidR="00320BF3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Қараша,</w:t>
            </w:r>
          </w:p>
          <w:p w:rsid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8E0D65"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елтоқсан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20BF3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55" w:type="dxa"/>
          </w:tcPr>
          <w:p w:rsid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  <w:p w:rsidR="00320BF3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сыныптар</w:t>
            </w:r>
          </w:p>
          <w:p w:rsidR="00320BF3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 сыныптар</w:t>
            </w:r>
          </w:p>
        </w:tc>
        <w:tc>
          <w:tcPr>
            <w:tcW w:w="1506" w:type="dxa"/>
          </w:tcPr>
          <w:p w:rsidR="008E0D65" w:rsidRPr="008E0D65" w:rsidRDefault="008E0D65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фотоақпарат</w:t>
            </w:r>
          </w:p>
        </w:tc>
      </w:tr>
      <w:tr w:rsidR="00320BF3" w:rsidRPr="008E0D65" w:rsidTr="004B1E57">
        <w:trPr>
          <w:trHeight w:val="251"/>
        </w:trPr>
        <w:tc>
          <w:tcPr>
            <w:tcW w:w="456" w:type="dxa"/>
          </w:tcPr>
          <w:p w:rsidR="00320BF3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308" w:type="dxa"/>
          </w:tcPr>
          <w:p w:rsidR="00320BF3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есеп</w:t>
            </w:r>
          </w:p>
        </w:tc>
        <w:tc>
          <w:tcPr>
            <w:tcW w:w="2244" w:type="dxa"/>
          </w:tcPr>
          <w:p w:rsidR="00320BF3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</w:t>
            </w:r>
          </w:p>
        </w:tc>
        <w:tc>
          <w:tcPr>
            <w:tcW w:w="1341" w:type="dxa"/>
          </w:tcPr>
          <w:p w:rsidR="00320BF3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55" w:type="dxa"/>
          </w:tcPr>
          <w:p w:rsidR="00320BF3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И.Жаксыгелдин</w:t>
            </w:r>
          </w:p>
        </w:tc>
        <w:tc>
          <w:tcPr>
            <w:tcW w:w="1506" w:type="dxa"/>
          </w:tcPr>
          <w:p w:rsidR="00320BF3" w:rsidRPr="008E0D65" w:rsidRDefault="00320BF3" w:rsidP="0023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</w:tr>
    </w:tbl>
    <w:p w:rsidR="008E0D65" w:rsidRDefault="008E0D65" w:rsidP="00320B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20BF3" w:rsidRDefault="00320BF3" w:rsidP="00320B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20BF3" w:rsidRDefault="00320BF3" w:rsidP="00320B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20BF3" w:rsidRDefault="00320BF3" w:rsidP="00320B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20BF3" w:rsidRPr="008E0D65" w:rsidRDefault="00320BF3" w:rsidP="00320BF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Өлкетану мұражайының жетекшісі:                  И.Т.Жаксыгелдин</w:t>
      </w:r>
    </w:p>
    <w:sectPr w:rsidR="00320BF3" w:rsidRPr="008E0D65" w:rsidSect="004025CC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D6"/>
    <w:rsid w:val="00092FC0"/>
    <w:rsid w:val="00320BF3"/>
    <w:rsid w:val="004025CC"/>
    <w:rsid w:val="004B1E57"/>
    <w:rsid w:val="005D757A"/>
    <w:rsid w:val="007F12F5"/>
    <w:rsid w:val="008E0D65"/>
    <w:rsid w:val="00F546D6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2019-09-29T18:13:00Z</dcterms:created>
  <dcterms:modified xsi:type="dcterms:W3CDTF">2019-09-29T19:23:00Z</dcterms:modified>
</cp:coreProperties>
</file>